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301AD" w14:textId="2F0CCD77" w:rsidR="005F5A56" w:rsidRDefault="007D35C0">
      <w:r>
        <w:rPr>
          <w:noProof/>
        </w:rPr>
        <mc:AlternateContent>
          <mc:Choice Requires="wps">
            <w:drawing>
              <wp:anchor distT="0" distB="0" distL="114300" distR="114300" simplePos="0" relativeHeight="251676672" behindDoc="0" locked="0" layoutInCell="1" allowOverlap="1" wp14:anchorId="105B995E" wp14:editId="6EC8BA0C">
                <wp:simplePos x="0" y="0"/>
                <wp:positionH relativeFrom="margin">
                  <wp:posOffset>3317371</wp:posOffset>
                </wp:positionH>
                <wp:positionV relativeFrom="paragraph">
                  <wp:posOffset>4768197</wp:posOffset>
                </wp:positionV>
                <wp:extent cx="3169285" cy="1824883"/>
                <wp:effectExtent l="38100" t="57150" r="31115" b="42545"/>
                <wp:wrapNone/>
                <wp:docPr id="11" name="Flowchart: Process 11"/>
                <wp:cNvGraphicFramePr/>
                <a:graphic xmlns:a="http://schemas.openxmlformats.org/drawingml/2006/main">
                  <a:graphicData uri="http://schemas.microsoft.com/office/word/2010/wordprocessingShape">
                    <wps:wsp>
                      <wps:cNvSpPr/>
                      <wps:spPr>
                        <a:xfrm>
                          <a:off x="0" y="0"/>
                          <a:ext cx="3169285" cy="1824883"/>
                        </a:xfrm>
                        <a:custGeom>
                          <a:avLst/>
                          <a:gdLst>
                            <a:gd name="connsiteX0" fmla="*/ 0 w 3169285"/>
                            <a:gd name="connsiteY0" fmla="*/ 0 h 1824883"/>
                            <a:gd name="connsiteX1" fmla="*/ 559907 w 3169285"/>
                            <a:gd name="connsiteY1" fmla="*/ 0 h 1824883"/>
                            <a:gd name="connsiteX2" fmla="*/ 1088121 w 3169285"/>
                            <a:gd name="connsiteY2" fmla="*/ 0 h 1824883"/>
                            <a:gd name="connsiteX3" fmla="*/ 1584643 w 3169285"/>
                            <a:gd name="connsiteY3" fmla="*/ 0 h 1824883"/>
                            <a:gd name="connsiteX4" fmla="*/ 2017778 w 3169285"/>
                            <a:gd name="connsiteY4" fmla="*/ 0 h 1824883"/>
                            <a:gd name="connsiteX5" fmla="*/ 2609378 w 3169285"/>
                            <a:gd name="connsiteY5" fmla="*/ 0 h 1824883"/>
                            <a:gd name="connsiteX6" fmla="*/ 3169285 w 3169285"/>
                            <a:gd name="connsiteY6" fmla="*/ 0 h 1824883"/>
                            <a:gd name="connsiteX7" fmla="*/ 3169285 w 3169285"/>
                            <a:gd name="connsiteY7" fmla="*/ 456221 h 1824883"/>
                            <a:gd name="connsiteX8" fmla="*/ 3169285 w 3169285"/>
                            <a:gd name="connsiteY8" fmla="*/ 857695 h 1824883"/>
                            <a:gd name="connsiteX9" fmla="*/ 3169285 w 3169285"/>
                            <a:gd name="connsiteY9" fmla="*/ 1332165 h 1824883"/>
                            <a:gd name="connsiteX10" fmla="*/ 3169285 w 3169285"/>
                            <a:gd name="connsiteY10" fmla="*/ 1824883 h 1824883"/>
                            <a:gd name="connsiteX11" fmla="*/ 2672764 w 3169285"/>
                            <a:gd name="connsiteY11" fmla="*/ 1824883 h 1824883"/>
                            <a:gd name="connsiteX12" fmla="*/ 2144550 w 3169285"/>
                            <a:gd name="connsiteY12" fmla="*/ 1824883 h 1824883"/>
                            <a:gd name="connsiteX13" fmla="*/ 1616335 w 3169285"/>
                            <a:gd name="connsiteY13" fmla="*/ 1824883 h 1824883"/>
                            <a:gd name="connsiteX14" fmla="*/ 1151507 w 3169285"/>
                            <a:gd name="connsiteY14" fmla="*/ 1824883 h 1824883"/>
                            <a:gd name="connsiteX15" fmla="*/ 559907 w 3169285"/>
                            <a:gd name="connsiteY15" fmla="*/ 1824883 h 1824883"/>
                            <a:gd name="connsiteX16" fmla="*/ 0 w 3169285"/>
                            <a:gd name="connsiteY16" fmla="*/ 1824883 h 1824883"/>
                            <a:gd name="connsiteX17" fmla="*/ 0 w 3169285"/>
                            <a:gd name="connsiteY17" fmla="*/ 1423409 h 1824883"/>
                            <a:gd name="connsiteX18" fmla="*/ 0 w 3169285"/>
                            <a:gd name="connsiteY18" fmla="*/ 930690 h 1824883"/>
                            <a:gd name="connsiteX19" fmla="*/ 0 w 3169285"/>
                            <a:gd name="connsiteY19" fmla="*/ 492718 h 1824883"/>
                            <a:gd name="connsiteX20" fmla="*/ 0 w 3169285"/>
                            <a:gd name="connsiteY20" fmla="*/ 0 h 182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1824883"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171469" y="104256"/>
                                <a:pt x="3141932" y="332967"/>
                                <a:pt x="3169285" y="456221"/>
                              </a:cubicBezTo>
                              <a:cubicBezTo>
                                <a:pt x="3196638" y="579475"/>
                                <a:pt x="3139265" y="746302"/>
                                <a:pt x="3169285" y="857695"/>
                              </a:cubicBezTo>
                              <a:cubicBezTo>
                                <a:pt x="3199305" y="969088"/>
                                <a:pt x="3129187" y="1179129"/>
                                <a:pt x="3169285" y="1332165"/>
                              </a:cubicBezTo>
                              <a:cubicBezTo>
                                <a:pt x="3209383" y="1485201"/>
                                <a:pt x="3144698" y="1708689"/>
                                <a:pt x="3169285" y="1824883"/>
                              </a:cubicBezTo>
                              <a:cubicBezTo>
                                <a:pt x="2988131" y="1843206"/>
                                <a:pt x="2793651" y="1770976"/>
                                <a:pt x="2672764" y="1824883"/>
                              </a:cubicBezTo>
                              <a:cubicBezTo>
                                <a:pt x="2551877" y="1878790"/>
                                <a:pt x="2295052" y="1797277"/>
                                <a:pt x="2144550" y="1824883"/>
                              </a:cubicBezTo>
                              <a:cubicBezTo>
                                <a:pt x="1994048" y="1852489"/>
                                <a:pt x="1776590" y="1789351"/>
                                <a:pt x="1616335" y="1824883"/>
                              </a:cubicBezTo>
                              <a:cubicBezTo>
                                <a:pt x="1456081" y="1860415"/>
                                <a:pt x="1315913" y="1773672"/>
                                <a:pt x="1151507" y="1824883"/>
                              </a:cubicBezTo>
                              <a:cubicBezTo>
                                <a:pt x="987101" y="1876094"/>
                                <a:pt x="816556" y="1765293"/>
                                <a:pt x="559907" y="1824883"/>
                              </a:cubicBezTo>
                              <a:cubicBezTo>
                                <a:pt x="303258" y="1884473"/>
                                <a:pt x="218692" y="1757964"/>
                                <a:pt x="0" y="1824883"/>
                              </a:cubicBezTo>
                              <a:cubicBezTo>
                                <a:pt x="-32139" y="1723265"/>
                                <a:pt x="33441" y="1527087"/>
                                <a:pt x="0" y="1423409"/>
                              </a:cubicBezTo>
                              <a:cubicBezTo>
                                <a:pt x="-33441" y="1319731"/>
                                <a:pt x="24587" y="1060161"/>
                                <a:pt x="0" y="930690"/>
                              </a:cubicBezTo>
                              <a:cubicBezTo>
                                <a:pt x="-24587" y="801219"/>
                                <a:pt x="32444" y="583858"/>
                                <a:pt x="0" y="492718"/>
                              </a:cubicBezTo>
                              <a:cubicBezTo>
                                <a:pt x="-32444" y="401578"/>
                                <a:pt x="53988" y="207776"/>
                                <a:pt x="0" y="0"/>
                              </a:cubicBezTo>
                              <a:close/>
                            </a:path>
                            <a:path w="3169285" h="1824883"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08738" y="130160"/>
                                <a:pt x="3162175" y="268432"/>
                                <a:pt x="3169285" y="401474"/>
                              </a:cubicBezTo>
                              <a:cubicBezTo>
                                <a:pt x="3176395" y="534516"/>
                                <a:pt x="3164691" y="659521"/>
                                <a:pt x="3169285" y="802949"/>
                              </a:cubicBezTo>
                              <a:cubicBezTo>
                                <a:pt x="3173879" y="946378"/>
                                <a:pt x="3118506" y="1100427"/>
                                <a:pt x="3169285" y="1295667"/>
                              </a:cubicBezTo>
                              <a:cubicBezTo>
                                <a:pt x="3220064" y="1490907"/>
                                <a:pt x="3140729" y="1640622"/>
                                <a:pt x="3169285" y="1824883"/>
                              </a:cubicBezTo>
                              <a:cubicBezTo>
                                <a:pt x="2968467" y="1872947"/>
                                <a:pt x="2792086" y="1819175"/>
                                <a:pt x="2641071" y="1824883"/>
                              </a:cubicBezTo>
                              <a:cubicBezTo>
                                <a:pt x="2490056" y="1830591"/>
                                <a:pt x="2329480" y="1765456"/>
                                <a:pt x="2112857" y="1824883"/>
                              </a:cubicBezTo>
                              <a:cubicBezTo>
                                <a:pt x="1896234" y="1884310"/>
                                <a:pt x="1874934" y="1792976"/>
                                <a:pt x="1679721" y="1824883"/>
                              </a:cubicBezTo>
                              <a:cubicBezTo>
                                <a:pt x="1484508" y="1856790"/>
                                <a:pt x="1374164" y="1783838"/>
                                <a:pt x="1246585" y="1824883"/>
                              </a:cubicBezTo>
                              <a:cubicBezTo>
                                <a:pt x="1119006" y="1865928"/>
                                <a:pt x="972671" y="1779086"/>
                                <a:pt x="781757" y="1824883"/>
                              </a:cubicBezTo>
                              <a:cubicBezTo>
                                <a:pt x="590843" y="1870680"/>
                                <a:pt x="237568" y="1811051"/>
                                <a:pt x="0" y="1824883"/>
                              </a:cubicBezTo>
                              <a:cubicBezTo>
                                <a:pt x="-6717" y="1665469"/>
                                <a:pt x="12179" y="1551777"/>
                                <a:pt x="0" y="1423409"/>
                              </a:cubicBezTo>
                              <a:cubicBezTo>
                                <a:pt x="-12179" y="1295041"/>
                                <a:pt x="29494" y="1097731"/>
                                <a:pt x="0" y="1003686"/>
                              </a:cubicBezTo>
                              <a:cubicBezTo>
                                <a:pt x="-29494" y="909641"/>
                                <a:pt x="47543" y="733606"/>
                                <a:pt x="0" y="547465"/>
                              </a:cubicBezTo>
                              <a:cubicBezTo>
                                <a:pt x="-47543" y="361324"/>
                                <a:pt x="33608" y="21062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CAAA168" w14:textId="3518BBFD" w:rsidR="001202AA" w:rsidRPr="001202AA" w:rsidRDefault="001202AA" w:rsidP="001202AA">
                            <w:pPr>
                              <w:jc w:val="center"/>
                              <w:rPr>
                                <w:b/>
                                <w:bCs/>
                                <w:lang w:val="en-US"/>
                              </w:rPr>
                            </w:pPr>
                            <w:r w:rsidRPr="001202AA">
                              <w:rPr>
                                <w:b/>
                                <w:bCs/>
                                <w:lang w:val="en-US"/>
                              </w:rPr>
                              <w:t>Maths</w:t>
                            </w:r>
                          </w:p>
                          <w:p w14:paraId="3F1D0550" w14:textId="77777777" w:rsidR="008F3491" w:rsidRDefault="008F3491" w:rsidP="008F3491">
                            <w:pPr>
                              <w:widowControl w:val="0"/>
                              <w:rPr>
                                <w:rFonts w:ascii="Sassoon Infant Std" w:hAnsi="Sassoon Infant Std" w:cs="Arima Madurai"/>
                                <w:sz w:val="18"/>
                                <w:szCs w:val="18"/>
                              </w:rPr>
                            </w:pPr>
                          </w:p>
                          <w:p w14:paraId="273DF8E9" w14:textId="3EDBA5D7" w:rsidR="008F3491" w:rsidRPr="008F3491" w:rsidRDefault="008F3491" w:rsidP="008F3491">
                            <w:pPr>
                              <w:widowControl w:val="0"/>
                              <w:rPr>
                                <w:rFonts w:ascii="Sassoon Infant Std" w:hAnsi="Sassoon Infant Std" w:cs="Arima Madurai"/>
                                <w:sz w:val="20"/>
                                <w:szCs w:val="20"/>
                              </w:rPr>
                            </w:pPr>
                            <w:r w:rsidRPr="008F3491">
                              <w:rPr>
                                <w:rFonts w:ascii="Sassoon Infant Std" w:hAnsi="Sassoon Infant Std" w:cs="Arima Madurai"/>
                                <w:sz w:val="20"/>
                                <w:szCs w:val="20"/>
                              </w:rPr>
                              <w:t xml:space="preserve">Over the coming weeks we will be focusing on sorting objects into different groups, for example colour and size. We will begin looking at the composition of    numbers 1, 2, &amp; 3 getting children confident using, recognising, matching and manipulating these numbers. We will also be looking at simple shapes, mass and capacity. </w:t>
                            </w:r>
                          </w:p>
                          <w:p w14:paraId="0F82C961" w14:textId="77777777" w:rsidR="008F3491" w:rsidRDefault="008F3491" w:rsidP="008F3491">
                            <w:pPr>
                              <w:widowControl w:val="0"/>
                              <w:rPr>
                                <w:rFonts w:ascii="Calibri" w:hAnsi="Calibri" w:cs="Calibri"/>
                                <w:sz w:val="20"/>
                                <w:szCs w:val="20"/>
                                <w:lang w:val="en-US"/>
                              </w:rPr>
                            </w:pPr>
                            <w:r>
                              <w:rPr>
                                <w:lang w:val="en-US"/>
                              </w:rPr>
                              <w:t> </w:t>
                            </w:r>
                          </w:p>
                          <w:p w14:paraId="327358DB" w14:textId="177B84FB" w:rsidR="007307E4" w:rsidRDefault="007307E4" w:rsidP="001202AA">
                            <w:pPr>
                              <w:jc w:val="center"/>
                              <w:rPr>
                                <w:lang w:val="en-US"/>
                              </w:rPr>
                            </w:pPr>
                          </w:p>
                          <w:p w14:paraId="78A93EBD" w14:textId="0FD8CECA" w:rsidR="006F104D" w:rsidRDefault="006F104D" w:rsidP="001202AA">
                            <w:pPr>
                              <w:jc w:val="center"/>
                              <w:rPr>
                                <w:lang w:val="en-US"/>
                              </w:rPr>
                            </w:pPr>
                          </w:p>
                          <w:p w14:paraId="0B81C978" w14:textId="0D1AA8E9" w:rsidR="006F104D" w:rsidRDefault="006F104D" w:rsidP="001202AA">
                            <w:pPr>
                              <w:jc w:val="center"/>
                              <w:rPr>
                                <w:lang w:val="en-US"/>
                              </w:rPr>
                            </w:pPr>
                          </w:p>
                          <w:p w14:paraId="52CE9B7B" w14:textId="77777777" w:rsidR="006F104D" w:rsidRPr="001202AA" w:rsidRDefault="006F104D" w:rsidP="001202AA">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5B995E" id="_x0000_t109" coordsize="21600,21600" o:spt="109" path="m,l,21600r21600,l21600,xe">
                <v:stroke joinstyle="miter"/>
                <v:path gradientshapeok="t" o:connecttype="rect"/>
              </v:shapetype>
              <v:shape id="Flowchart: Process 11" o:spid="_x0000_s1026" type="#_x0000_t109" style="position:absolute;margin-left:261.2pt;margin-top:375.45pt;width:249.55pt;height:143.7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" fillcolor="white [3201]" strokecolor="black [3200]" strokeweight="3pt">
                <v:textbox>
                  <w:txbxContent>
                    <w:p w14:paraId="3CAAA168" w14:textId="3518BBFD" w:rsidR="001202AA" w:rsidRPr="001202AA" w:rsidRDefault="001202AA" w:rsidP="001202AA">
                      <w:pPr>
                        <w:jc w:val="center"/>
                        <w:rPr>
                          <w:b/>
                          <w:bCs/>
                          <w:lang w:val="en-US"/>
                        </w:rPr>
                      </w:pPr>
                      <w:r w:rsidRPr="001202AA">
                        <w:rPr>
                          <w:b/>
                          <w:bCs/>
                          <w:lang w:val="en-US"/>
                        </w:rPr>
                        <w:t>Maths</w:t>
                      </w:r>
                    </w:p>
                    <w:p w14:paraId="3F1D0550" w14:textId="77777777" w:rsidR="008F3491" w:rsidRDefault="008F3491" w:rsidP="008F3491">
                      <w:pPr>
                        <w:widowControl w:val="0"/>
                        <w:rPr>
                          <w:rFonts w:ascii="Sassoon Infant Std" w:hAnsi="Sassoon Infant Std" w:cs="Arima Madurai"/>
                          <w:sz w:val="18"/>
                          <w:szCs w:val="18"/>
                        </w:rPr>
                      </w:pPr>
                    </w:p>
                    <w:p w14:paraId="273DF8E9" w14:textId="3EDBA5D7" w:rsidR="008F3491" w:rsidRPr="008F3491" w:rsidRDefault="008F3491" w:rsidP="008F3491">
                      <w:pPr>
                        <w:widowControl w:val="0"/>
                        <w:rPr>
                          <w:rFonts w:ascii="Sassoon Infant Std" w:hAnsi="Sassoon Infant Std" w:cs="Arima Madurai"/>
                          <w:sz w:val="20"/>
                          <w:szCs w:val="20"/>
                        </w:rPr>
                      </w:pPr>
                      <w:r w:rsidRPr="008F3491">
                        <w:rPr>
                          <w:rFonts w:ascii="Sassoon Infant Std" w:hAnsi="Sassoon Infant Std" w:cs="Arima Madurai"/>
                          <w:sz w:val="20"/>
                          <w:szCs w:val="20"/>
                        </w:rPr>
                        <w:t xml:space="preserve">Over the coming weeks we will be focusing on sorting objects into different groups, for example colour and size. We will begin looking at the composition of    numbers 1, 2, &amp; 3 getting children confident using, recognising, matching and manipulating these numbers. We will also be looking at simple shapes, mass and capacity. </w:t>
                      </w:r>
                    </w:p>
                    <w:p w14:paraId="0F82C961" w14:textId="77777777" w:rsidR="008F3491" w:rsidRDefault="008F3491" w:rsidP="008F3491">
                      <w:pPr>
                        <w:widowControl w:val="0"/>
                        <w:rPr>
                          <w:rFonts w:ascii="Calibri" w:hAnsi="Calibri" w:cs="Calibri"/>
                          <w:sz w:val="20"/>
                          <w:szCs w:val="20"/>
                          <w:lang w:val="en-US"/>
                        </w:rPr>
                      </w:pPr>
                      <w:r>
                        <w:rPr>
                          <w:lang w:val="en-US"/>
                        </w:rPr>
                        <w:t> </w:t>
                      </w:r>
                    </w:p>
                    <w:p w14:paraId="327358DB" w14:textId="177B84FB" w:rsidR="007307E4" w:rsidRDefault="007307E4" w:rsidP="001202AA">
                      <w:pPr>
                        <w:jc w:val="center"/>
                        <w:rPr>
                          <w:lang w:val="en-US"/>
                        </w:rPr>
                      </w:pPr>
                    </w:p>
                    <w:p w14:paraId="78A93EBD" w14:textId="0FD8CECA" w:rsidR="006F104D" w:rsidRDefault="006F104D" w:rsidP="001202AA">
                      <w:pPr>
                        <w:jc w:val="center"/>
                        <w:rPr>
                          <w:lang w:val="en-US"/>
                        </w:rPr>
                      </w:pPr>
                    </w:p>
                    <w:p w14:paraId="0B81C978" w14:textId="0D1AA8E9" w:rsidR="006F104D" w:rsidRDefault="006F104D" w:rsidP="001202AA">
                      <w:pPr>
                        <w:jc w:val="center"/>
                        <w:rPr>
                          <w:lang w:val="en-US"/>
                        </w:rPr>
                      </w:pPr>
                    </w:p>
                    <w:p w14:paraId="52CE9B7B" w14:textId="77777777" w:rsidR="006F104D" w:rsidRPr="001202AA" w:rsidRDefault="006F104D" w:rsidP="001202AA">
                      <w:pPr>
                        <w:jc w:val="center"/>
                        <w:rPr>
                          <w:lang w:val="en-US"/>
                        </w:rPr>
                      </w:pPr>
                    </w:p>
                  </w:txbxContent>
                </v:textbox>
                <w10:wrap anchorx="margin"/>
              </v:shape>
            </w:pict>
          </mc:Fallback>
        </mc:AlternateContent>
      </w:r>
      <w:r w:rsidR="00290870">
        <w:rPr>
          <w:noProof/>
        </w:rPr>
        <w:drawing>
          <wp:anchor distT="0" distB="0" distL="114300" distR="114300" simplePos="0" relativeHeight="251689984" behindDoc="0" locked="0" layoutInCell="1" allowOverlap="1" wp14:anchorId="2100B17D" wp14:editId="5D3FE611">
            <wp:simplePos x="0" y="0"/>
            <wp:positionH relativeFrom="column">
              <wp:posOffset>6794500</wp:posOffset>
            </wp:positionH>
            <wp:positionV relativeFrom="paragraph">
              <wp:posOffset>3462655</wp:posOffset>
            </wp:positionV>
            <wp:extent cx="615197" cy="615197"/>
            <wp:effectExtent l="0" t="0" r="0" b="0"/>
            <wp:wrapNone/>
            <wp:docPr id="22" name="Picture 22" descr="Artist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rtist Clipart Images | Free Download | PNG Transparent Background - Pngtree"/>
                    <pic:cNvPicPr>
                      <a:picLocks noChangeAspect="1" noChangeArrowheads="1"/>
                    </pic:cNvPicPr>
                  </pic:nvPicPr>
                  <pic:blipFill>
                    <a:blip r:embed="rId5" cstate="print">
                      <a:extLst>
                        <a:ext uri="{BEBA8EAE-BF5A-486C-A8C5-ECC9F3942E4B}">
                          <a14:imgProps xmlns:a14="http://schemas.microsoft.com/office/drawing/2010/main">
                            <a14:imgLayer r:embed="rId6">
                              <a14:imgEffect>
                                <a14:backgroundRemoval t="10000" b="90000" l="10000" r="90000">
                                  <a14:foregroundMark x1="17333" y1="32000" x2="17333" y2="32000"/>
                                  <a14:foregroundMark x1="22222" y1="33333" x2="22222" y2="33333"/>
                                  <a14:foregroundMark x1="38667" y1="56889" x2="38667" y2="5688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15197" cy="615197"/>
                    </a:xfrm>
                    <a:prstGeom prst="rect">
                      <a:avLst/>
                    </a:prstGeom>
                    <a:noFill/>
                    <a:ln>
                      <a:noFill/>
                    </a:ln>
                  </pic:spPr>
                </pic:pic>
              </a:graphicData>
            </a:graphic>
            <wp14:sizeRelH relativeFrom="page">
              <wp14:pctWidth>0</wp14:pctWidth>
            </wp14:sizeRelH>
            <wp14:sizeRelV relativeFrom="page">
              <wp14:pctHeight>0</wp14:pctHeight>
            </wp14:sizeRelV>
          </wp:anchor>
        </w:drawing>
      </w:r>
      <w:r w:rsidR="0028108D">
        <w:rPr>
          <w:noProof/>
        </w:rPr>
        <w:drawing>
          <wp:anchor distT="0" distB="0" distL="114300" distR="114300" simplePos="0" relativeHeight="251705344" behindDoc="1" locked="0" layoutInCell="1" allowOverlap="1" wp14:anchorId="31E36DF2" wp14:editId="633CD724">
            <wp:simplePos x="0" y="0"/>
            <wp:positionH relativeFrom="column">
              <wp:posOffset>7867650</wp:posOffset>
            </wp:positionH>
            <wp:positionV relativeFrom="paragraph">
              <wp:posOffset>2226310</wp:posOffset>
            </wp:positionV>
            <wp:extent cx="809625" cy="806450"/>
            <wp:effectExtent l="0" t="0" r="9525" b="0"/>
            <wp:wrapTight wrapText="bothSides">
              <wp:wrapPolygon edited="0">
                <wp:start x="0" y="0"/>
                <wp:lineTo x="0" y="20920"/>
                <wp:lineTo x="21346" y="20920"/>
                <wp:lineTo x="21346" y="0"/>
                <wp:lineTo x="0" y="0"/>
              </wp:wrapPolygon>
            </wp:wrapTight>
            <wp:docPr id="8" name="Picture 8" descr="The Colour Monster: Amazon.co.uk: Llenas, Anna: 978178370423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Colour Monster: Amazon.co.uk: Llenas, Anna: 9781783704231: Book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80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108D" w:rsidRPr="0028108D">
        <w:rPr>
          <w:noProof/>
        </w:rPr>
        <w:drawing>
          <wp:anchor distT="0" distB="0" distL="114300" distR="114300" simplePos="0" relativeHeight="251704320" behindDoc="1" locked="0" layoutInCell="1" allowOverlap="1" wp14:anchorId="02B28F55" wp14:editId="40581CB5">
            <wp:simplePos x="0" y="0"/>
            <wp:positionH relativeFrom="margin">
              <wp:posOffset>6972300</wp:posOffset>
            </wp:positionH>
            <wp:positionV relativeFrom="paragraph">
              <wp:posOffset>2166620</wp:posOffset>
            </wp:positionV>
            <wp:extent cx="671195" cy="850900"/>
            <wp:effectExtent l="0" t="0" r="0" b="6350"/>
            <wp:wrapTight wrapText="bothSides">
              <wp:wrapPolygon edited="0">
                <wp:start x="0" y="0"/>
                <wp:lineTo x="0" y="21278"/>
                <wp:lineTo x="20844" y="21278"/>
                <wp:lineTo x="20844" y="0"/>
                <wp:lineTo x="0" y="0"/>
              </wp:wrapPolygon>
            </wp:wrapTight>
            <wp:docPr id="6" name="Picture 6" descr="Ruby’s Worry: A Big Bright Feelings Book : Percival, Tom, Percival, Tom: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by’s Worry: A Big Bright Feelings Book : Percival, Tom, Percival, Tom:  Amazon.co.uk: Book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1195" cy="850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108D">
        <w:rPr>
          <w:noProof/>
        </w:rPr>
        <w:drawing>
          <wp:anchor distT="0" distB="0" distL="114300" distR="114300" simplePos="0" relativeHeight="251703296" behindDoc="1" locked="0" layoutInCell="1" allowOverlap="1" wp14:anchorId="0CF83213" wp14:editId="008B09AE">
            <wp:simplePos x="0" y="0"/>
            <wp:positionH relativeFrom="column">
              <wp:posOffset>8858250</wp:posOffset>
            </wp:positionH>
            <wp:positionV relativeFrom="paragraph">
              <wp:posOffset>2169795</wp:posOffset>
            </wp:positionV>
            <wp:extent cx="847725" cy="848995"/>
            <wp:effectExtent l="0" t="0" r="9525" b="8255"/>
            <wp:wrapTight wrapText="bothSides">
              <wp:wrapPolygon edited="0">
                <wp:start x="0" y="0"/>
                <wp:lineTo x="0" y="21325"/>
                <wp:lineTo x="21357" y="21325"/>
                <wp:lineTo x="2135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848995"/>
                    </a:xfrm>
                    <a:prstGeom prst="rect">
                      <a:avLst/>
                    </a:prstGeom>
                    <a:noFill/>
                  </pic:spPr>
                </pic:pic>
              </a:graphicData>
            </a:graphic>
            <wp14:sizeRelH relativeFrom="margin">
              <wp14:pctWidth>0</wp14:pctWidth>
            </wp14:sizeRelH>
            <wp14:sizeRelV relativeFrom="margin">
              <wp14:pctHeight>0</wp14:pctHeight>
            </wp14:sizeRelV>
          </wp:anchor>
        </w:drawing>
      </w:r>
      <w:r w:rsidR="0028108D">
        <w:rPr>
          <w:noProof/>
        </w:rPr>
        <w:drawing>
          <wp:anchor distT="0" distB="0" distL="114300" distR="114300" simplePos="0" relativeHeight="251682816" behindDoc="0" locked="0" layoutInCell="1" allowOverlap="1" wp14:anchorId="0C79C6E0" wp14:editId="7E195A2D">
            <wp:simplePos x="0" y="0"/>
            <wp:positionH relativeFrom="margin">
              <wp:align>right</wp:align>
            </wp:positionH>
            <wp:positionV relativeFrom="paragraph">
              <wp:posOffset>6089650</wp:posOffset>
            </wp:positionV>
            <wp:extent cx="351841" cy="446567"/>
            <wp:effectExtent l="0" t="0" r="0" b="0"/>
            <wp:wrapNone/>
            <wp:docPr id="16" name="Picture 16" descr="Blue Music Note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ue Music Note Clip Art at Clker.com - vector clip art online, royalty  free &amp; public doma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841" cy="446567"/>
                    </a:xfrm>
                    <a:prstGeom prst="rect">
                      <a:avLst/>
                    </a:prstGeom>
                    <a:noFill/>
                    <a:ln>
                      <a:noFill/>
                    </a:ln>
                  </pic:spPr>
                </pic:pic>
              </a:graphicData>
            </a:graphic>
            <wp14:sizeRelH relativeFrom="page">
              <wp14:pctWidth>0</wp14:pctWidth>
            </wp14:sizeRelH>
            <wp14:sizeRelV relativeFrom="page">
              <wp14:pctHeight>0</wp14:pctHeight>
            </wp14:sizeRelV>
          </wp:anchor>
        </w:drawing>
      </w:r>
      <w:r w:rsidR="0028108D">
        <w:rPr>
          <w:noProof/>
        </w:rPr>
        <mc:AlternateContent>
          <mc:Choice Requires="wps">
            <w:drawing>
              <wp:anchor distT="0" distB="0" distL="114300" distR="114300" simplePos="0" relativeHeight="251674624" behindDoc="0" locked="0" layoutInCell="1" allowOverlap="1" wp14:anchorId="07C70797" wp14:editId="350C21D5">
                <wp:simplePos x="0" y="0"/>
                <wp:positionH relativeFrom="column">
                  <wp:posOffset>6686550</wp:posOffset>
                </wp:positionH>
                <wp:positionV relativeFrom="paragraph">
                  <wp:posOffset>3486150</wp:posOffset>
                </wp:positionV>
                <wp:extent cx="3169285" cy="3114675"/>
                <wp:effectExtent l="38100" t="57150" r="31115" b="66675"/>
                <wp:wrapNone/>
                <wp:docPr id="10" name="Flowchart: Process 10"/>
                <wp:cNvGraphicFramePr/>
                <a:graphic xmlns:a="http://schemas.openxmlformats.org/drawingml/2006/main">
                  <a:graphicData uri="http://schemas.microsoft.com/office/word/2010/wordprocessingShape">
                    <wps:wsp>
                      <wps:cNvSpPr/>
                      <wps:spPr>
                        <a:xfrm>
                          <a:off x="0" y="0"/>
                          <a:ext cx="3169285" cy="3114675"/>
                        </a:xfrm>
                        <a:custGeom>
                          <a:avLst/>
                          <a:gdLst>
                            <a:gd name="connsiteX0" fmla="*/ 0 w 3169285"/>
                            <a:gd name="connsiteY0" fmla="*/ 0 h 3114675"/>
                            <a:gd name="connsiteX1" fmla="*/ 591600 w 3169285"/>
                            <a:gd name="connsiteY1" fmla="*/ 0 h 3114675"/>
                            <a:gd name="connsiteX2" fmla="*/ 1119814 w 3169285"/>
                            <a:gd name="connsiteY2" fmla="*/ 0 h 3114675"/>
                            <a:gd name="connsiteX3" fmla="*/ 1648028 w 3169285"/>
                            <a:gd name="connsiteY3" fmla="*/ 0 h 3114675"/>
                            <a:gd name="connsiteX4" fmla="*/ 2207935 w 3169285"/>
                            <a:gd name="connsiteY4" fmla="*/ 0 h 3114675"/>
                            <a:gd name="connsiteX5" fmla="*/ 3169285 w 3169285"/>
                            <a:gd name="connsiteY5" fmla="*/ 0 h 3114675"/>
                            <a:gd name="connsiteX6" fmla="*/ 3169285 w 3169285"/>
                            <a:gd name="connsiteY6" fmla="*/ 456819 h 3114675"/>
                            <a:gd name="connsiteX7" fmla="*/ 3169285 w 3169285"/>
                            <a:gd name="connsiteY7" fmla="*/ 944784 h 3114675"/>
                            <a:gd name="connsiteX8" fmla="*/ 3169285 w 3169285"/>
                            <a:gd name="connsiteY8" fmla="*/ 1463897 h 3114675"/>
                            <a:gd name="connsiteX9" fmla="*/ 3169285 w 3169285"/>
                            <a:gd name="connsiteY9" fmla="*/ 1983009 h 3114675"/>
                            <a:gd name="connsiteX10" fmla="*/ 3169285 w 3169285"/>
                            <a:gd name="connsiteY10" fmla="*/ 2439828 h 3114675"/>
                            <a:gd name="connsiteX11" fmla="*/ 3169285 w 3169285"/>
                            <a:gd name="connsiteY11" fmla="*/ 3114674 h 3114675"/>
                            <a:gd name="connsiteX12" fmla="*/ 2704457 w 3169285"/>
                            <a:gd name="connsiteY12" fmla="*/ 3114674 h 3114675"/>
                            <a:gd name="connsiteX13" fmla="*/ 2271321 w 3169285"/>
                            <a:gd name="connsiteY13" fmla="*/ 3114674 h 3114675"/>
                            <a:gd name="connsiteX14" fmla="*/ 1679721 w 3169285"/>
                            <a:gd name="connsiteY14" fmla="*/ 3114674 h 3114675"/>
                            <a:gd name="connsiteX15" fmla="*/ 1151507 w 3169285"/>
                            <a:gd name="connsiteY15" fmla="*/ 3114674 h 3114675"/>
                            <a:gd name="connsiteX16" fmla="*/ 623293 w 3169285"/>
                            <a:gd name="connsiteY16" fmla="*/ 3114674 h 3114675"/>
                            <a:gd name="connsiteX17" fmla="*/ 0 w 3169285"/>
                            <a:gd name="connsiteY17" fmla="*/ 3114674 h 3114675"/>
                            <a:gd name="connsiteX18" fmla="*/ 0 w 3169285"/>
                            <a:gd name="connsiteY18" fmla="*/ 2626708 h 3114675"/>
                            <a:gd name="connsiteX19" fmla="*/ 0 w 3169285"/>
                            <a:gd name="connsiteY19" fmla="*/ 2138743 h 3114675"/>
                            <a:gd name="connsiteX20" fmla="*/ 0 w 3169285"/>
                            <a:gd name="connsiteY20" fmla="*/ 1588484 h 3114675"/>
                            <a:gd name="connsiteX21" fmla="*/ 0 w 3169285"/>
                            <a:gd name="connsiteY21" fmla="*/ 1131665 h 3114675"/>
                            <a:gd name="connsiteX22" fmla="*/ 0 w 3169285"/>
                            <a:gd name="connsiteY22" fmla="*/ 674846 h 3114675"/>
                            <a:gd name="connsiteX23" fmla="*/ 0 w 3169285"/>
                            <a:gd name="connsiteY23" fmla="*/ 0 h 31146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169285" h="3114675" fill="none" extrusionOk="0">
                              <a:moveTo>
                                <a:pt x="0" y="0"/>
                              </a:moveTo>
                              <a:cubicBezTo>
                                <a:pt x="274005" y="-40939"/>
                                <a:pt x="349306" y="54073"/>
                                <a:pt x="591600" y="0"/>
                              </a:cubicBezTo>
                              <a:cubicBezTo>
                                <a:pt x="833894" y="-54073"/>
                                <a:pt x="922240" y="3212"/>
                                <a:pt x="1119814" y="0"/>
                              </a:cubicBezTo>
                              <a:cubicBezTo>
                                <a:pt x="1317388" y="-3212"/>
                                <a:pt x="1466166" y="44681"/>
                                <a:pt x="1648028" y="0"/>
                              </a:cubicBezTo>
                              <a:cubicBezTo>
                                <a:pt x="1829890" y="-44681"/>
                                <a:pt x="1938927" y="26797"/>
                                <a:pt x="2207935" y="0"/>
                              </a:cubicBezTo>
                              <a:cubicBezTo>
                                <a:pt x="2476943" y="-26797"/>
                                <a:pt x="2807324" y="94456"/>
                                <a:pt x="3169285" y="0"/>
                              </a:cubicBezTo>
                              <a:cubicBezTo>
                                <a:pt x="3170700" y="93902"/>
                                <a:pt x="3136308" y="325786"/>
                                <a:pt x="3169285" y="456819"/>
                              </a:cubicBezTo>
                              <a:cubicBezTo>
                                <a:pt x="3202262" y="587852"/>
                                <a:pt x="3163712" y="843385"/>
                                <a:pt x="3169285" y="944784"/>
                              </a:cubicBezTo>
                              <a:cubicBezTo>
                                <a:pt x="3174858" y="1046183"/>
                                <a:pt x="3135396" y="1350008"/>
                                <a:pt x="3169285" y="1463897"/>
                              </a:cubicBezTo>
                              <a:cubicBezTo>
                                <a:pt x="3203174" y="1577786"/>
                                <a:pt x="3157538" y="1746039"/>
                                <a:pt x="3169285" y="1983009"/>
                              </a:cubicBezTo>
                              <a:cubicBezTo>
                                <a:pt x="3181032" y="2219979"/>
                                <a:pt x="3115631" y="2318437"/>
                                <a:pt x="3169285" y="2439828"/>
                              </a:cubicBezTo>
                              <a:cubicBezTo>
                                <a:pt x="3222939" y="2561219"/>
                                <a:pt x="3112808" y="2796329"/>
                                <a:pt x="3169285" y="3114674"/>
                              </a:cubicBezTo>
                              <a:cubicBezTo>
                                <a:pt x="3029977" y="3140398"/>
                                <a:pt x="2828766" y="3082902"/>
                                <a:pt x="2704457" y="3114674"/>
                              </a:cubicBezTo>
                              <a:cubicBezTo>
                                <a:pt x="2580148" y="3146446"/>
                                <a:pt x="2409963" y="3093816"/>
                                <a:pt x="2271321" y="3114674"/>
                              </a:cubicBezTo>
                              <a:cubicBezTo>
                                <a:pt x="2132679" y="3135532"/>
                                <a:pt x="1802586" y="3045519"/>
                                <a:pt x="1679721" y="3114674"/>
                              </a:cubicBezTo>
                              <a:cubicBezTo>
                                <a:pt x="1556856" y="3183829"/>
                                <a:pt x="1337804" y="3062967"/>
                                <a:pt x="1151507" y="3114674"/>
                              </a:cubicBezTo>
                              <a:cubicBezTo>
                                <a:pt x="965210" y="3166381"/>
                                <a:pt x="754594" y="3071023"/>
                                <a:pt x="623293" y="3114674"/>
                              </a:cubicBezTo>
                              <a:cubicBezTo>
                                <a:pt x="491992" y="3158325"/>
                                <a:pt x="243586" y="3114624"/>
                                <a:pt x="0" y="3114674"/>
                              </a:cubicBezTo>
                              <a:cubicBezTo>
                                <a:pt x="-45327" y="2871642"/>
                                <a:pt x="5805" y="2806081"/>
                                <a:pt x="0" y="2626708"/>
                              </a:cubicBezTo>
                              <a:cubicBezTo>
                                <a:pt x="-5805" y="2447335"/>
                                <a:pt x="20678" y="2236606"/>
                                <a:pt x="0" y="2138743"/>
                              </a:cubicBezTo>
                              <a:cubicBezTo>
                                <a:pt x="-20678" y="2040881"/>
                                <a:pt x="31193" y="1797254"/>
                                <a:pt x="0" y="1588484"/>
                              </a:cubicBezTo>
                              <a:cubicBezTo>
                                <a:pt x="-31193" y="1379714"/>
                                <a:pt x="24086" y="1249526"/>
                                <a:pt x="0" y="1131665"/>
                              </a:cubicBezTo>
                              <a:cubicBezTo>
                                <a:pt x="-24086" y="1013804"/>
                                <a:pt x="21449" y="831730"/>
                                <a:pt x="0" y="674846"/>
                              </a:cubicBezTo>
                              <a:cubicBezTo>
                                <a:pt x="-21449" y="517962"/>
                                <a:pt x="20717" y="244039"/>
                                <a:pt x="0" y="0"/>
                              </a:cubicBezTo>
                              <a:close/>
                            </a:path>
                            <a:path w="3169285" h="311467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18722" y="175877"/>
                                <a:pt x="3139198" y="278802"/>
                                <a:pt x="3169285" y="425672"/>
                              </a:cubicBezTo>
                              <a:cubicBezTo>
                                <a:pt x="3199372" y="572542"/>
                                <a:pt x="3135567" y="719745"/>
                                <a:pt x="3169285" y="851344"/>
                              </a:cubicBezTo>
                              <a:cubicBezTo>
                                <a:pt x="3203003" y="982943"/>
                                <a:pt x="3108011" y="1199542"/>
                                <a:pt x="3169285" y="1432750"/>
                              </a:cubicBezTo>
                              <a:cubicBezTo>
                                <a:pt x="3230559" y="1665958"/>
                                <a:pt x="3111755" y="1759411"/>
                                <a:pt x="3169285" y="1920716"/>
                              </a:cubicBezTo>
                              <a:cubicBezTo>
                                <a:pt x="3226815" y="2082021"/>
                                <a:pt x="3125245" y="2267511"/>
                                <a:pt x="3169285" y="2439828"/>
                              </a:cubicBezTo>
                              <a:cubicBezTo>
                                <a:pt x="3213325" y="2612145"/>
                                <a:pt x="3132192" y="2907702"/>
                                <a:pt x="3169285" y="3114674"/>
                              </a:cubicBezTo>
                              <a:cubicBezTo>
                                <a:pt x="2934107" y="3153003"/>
                                <a:pt x="2867313" y="3057348"/>
                                <a:pt x="2641071" y="3114674"/>
                              </a:cubicBezTo>
                              <a:cubicBezTo>
                                <a:pt x="2414829" y="3172000"/>
                                <a:pt x="2335514" y="3073629"/>
                                <a:pt x="2207935" y="3114674"/>
                              </a:cubicBezTo>
                              <a:cubicBezTo>
                                <a:pt x="2080356" y="3155719"/>
                                <a:pt x="1934021" y="3068877"/>
                                <a:pt x="1743107" y="3114674"/>
                              </a:cubicBezTo>
                              <a:cubicBezTo>
                                <a:pt x="1552193" y="3160471"/>
                                <a:pt x="1421835" y="3113389"/>
                                <a:pt x="1246585" y="3114674"/>
                              </a:cubicBezTo>
                              <a:cubicBezTo>
                                <a:pt x="1071335" y="3115959"/>
                                <a:pt x="969568" y="3113973"/>
                                <a:pt x="813450" y="3114674"/>
                              </a:cubicBezTo>
                              <a:cubicBezTo>
                                <a:pt x="657332" y="3115375"/>
                                <a:pt x="377075" y="3095083"/>
                                <a:pt x="0" y="3114674"/>
                              </a:cubicBezTo>
                              <a:cubicBezTo>
                                <a:pt x="-11227" y="3001384"/>
                                <a:pt x="37571" y="2708220"/>
                                <a:pt x="0" y="2564415"/>
                              </a:cubicBezTo>
                              <a:cubicBezTo>
                                <a:pt x="-37571" y="2420610"/>
                                <a:pt x="9815" y="2140233"/>
                                <a:pt x="0" y="2014156"/>
                              </a:cubicBezTo>
                              <a:cubicBezTo>
                                <a:pt x="-9815" y="1888079"/>
                                <a:pt x="20392" y="1674974"/>
                                <a:pt x="0" y="1463897"/>
                              </a:cubicBezTo>
                              <a:cubicBezTo>
                                <a:pt x="-20392" y="1252820"/>
                                <a:pt x="36210" y="1202084"/>
                                <a:pt x="0" y="1038225"/>
                              </a:cubicBezTo>
                              <a:cubicBezTo>
                                <a:pt x="-36210" y="874366"/>
                                <a:pt x="16209" y="656525"/>
                                <a:pt x="0" y="487966"/>
                              </a:cubicBezTo>
                              <a:cubicBezTo>
                                <a:pt x="-16209" y="319407"/>
                                <a:pt x="42714" y="13723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2CA03482" w14:textId="6FF39CA8" w:rsidR="008F3491" w:rsidRDefault="00E908CC" w:rsidP="008F3491">
                            <w:pPr>
                              <w:jc w:val="center"/>
                              <w:rPr>
                                <w:b/>
                                <w:bCs/>
                                <w:lang w:val="en-US"/>
                              </w:rPr>
                            </w:pPr>
                            <w:r>
                              <w:rPr>
                                <w:rFonts w:ascii="Century Gothic" w:hAnsi="Century Gothic"/>
                                <w:lang w:val="en-US"/>
                              </w:rPr>
                              <w:t xml:space="preserve">    </w:t>
                            </w:r>
                            <w:r w:rsidR="008F3491">
                              <w:rPr>
                                <w:b/>
                                <w:bCs/>
                                <w:lang w:val="en-US"/>
                              </w:rPr>
                              <w:t>Expressive Arts and Design</w:t>
                            </w:r>
                          </w:p>
                          <w:p w14:paraId="6FCDD004" w14:textId="77777777" w:rsidR="00290870" w:rsidRPr="008F3491" w:rsidRDefault="00290870" w:rsidP="008F3491">
                            <w:pPr>
                              <w:jc w:val="center"/>
                              <w:rPr>
                                <w:b/>
                                <w:bCs/>
                                <w:lang w:val="en-US"/>
                              </w:rPr>
                            </w:pPr>
                          </w:p>
                          <w:p w14:paraId="3C8AE3A3" w14:textId="5B4A2410" w:rsidR="008F3491" w:rsidRPr="008F3491" w:rsidRDefault="008F3491" w:rsidP="008F3491">
                            <w:pPr>
                              <w:widowControl w:val="0"/>
                              <w:rPr>
                                <w:rFonts w:ascii="Sassoon Infant Std" w:hAnsi="Sassoon Infant Std" w:cs="Arima Madurai"/>
                                <w:sz w:val="20"/>
                                <w:szCs w:val="20"/>
                              </w:rPr>
                            </w:pPr>
                            <w:r w:rsidRPr="008F3491">
                              <w:rPr>
                                <w:rFonts w:ascii="Sassoon Infant Std" w:hAnsi="Sassoon Infant Std" w:cs="Arima Madurai"/>
                                <w:sz w:val="20"/>
                                <w:szCs w:val="20"/>
                              </w:rPr>
                              <w:t>We shall be thinking about ourselves and our bodies.  We will be creating self-portraits and drawing our families. We will also be expressing our emotions through different forms of expression, paint, music and PE. We will explore how to   -</w:t>
                            </w:r>
                            <w:r w:rsidRPr="008F3491">
                              <w:rPr>
                                <w:rFonts w:ascii="Sassoon Infant Std" w:hAnsi="Sassoon Infant Std" w:cs="Arima Madurai"/>
                                <w:color w:val="47B449"/>
                                <w:sz w:val="20"/>
                                <w:szCs w:val="20"/>
                              </w:rPr>
                              <w:t>mix</w:t>
                            </w:r>
                            <w:r w:rsidRPr="008F3491">
                              <w:rPr>
                                <w:rFonts w:ascii="Sassoon Infant Std" w:hAnsi="Sassoon Infant Std" w:cs="Arima Madurai"/>
                                <w:sz w:val="20"/>
                                <w:szCs w:val="20"/>
                              </w:rPr>
                              <w:t xml:space="preserve">, </w:t>
                            </w:r>
                            <w:r w:rsidRPr="008F3491">
                              <w:rPr>
                                <w:rFonts w:ascii="Sassoon Infant Std" w:hAnsi="Sassoon Infant Std" w:cs="Arima Madurai"/>
                                <w:color w:val="47B449"/>
                                <w:sz w:val="20"/>
                                <w:szCs w:val="20"/>
                              </w:rPr>
                              <w:t>change</w:t>
                            </w:r>
                            <w:r w:rsidRPr="008F3491">
                              <w:rPr>
                                <w:rFonts w:ascii="Sassoon Infant Std" w:hAnsi="Sassoon Infant Std" w:cs="Arima Madurai"/>
                                <w:sz w:val="20"/>
                                <w:szCs w:val="20"/>
                              </w:rPr>
                              <w:t xml:space="preserve">, </w:t>
                            </w:r>
                            <w:r w:rsidRPr="008F3491">
                              <w:rPr>
                                <w:rFonts w:ascii="Sassoon Infant Std" w:hAnsi="Sassoon Infant Std" w:cs="Arima Madurai"/>
                                <w:color w:val="47B449"/>
                                <w:sz w:val="20"/>
                                <w:szCs w:val="20"/>
                              </w:rPr>
                              <w:t xml:space="preserve">shape </w:t>
                            </w:r>
                            <w:r w:rsidRPr="008F3491">
                              <w:rPr>
                                <w:rFonts w:ascii="Sassoon Infant Std" w:hAnsi="Sassoon Infant Std" w:cs="Arima Madurai"/>
                                <w:sz w:val="20"/>
                                <w:szCs w:val="20"/>
                              </w:rPr>
                              <w:t xml:space="preserve">and </w:t>
                            </w:r>
                            <w:r w:rsidRPr="008F3491">
                              <w:rPr>
                                <w:rFonts w:ascii="Sassoon Infant Std" w:hAnsi="Sassoon Infant Std" w:cs="Arima Madurai"/>
                                <w:color w:val="47B449"/>
                                <w:sz w:val="20"/>
                                <w:szCs w:val="20"/>
                              </w:rPr>
                              <w:t xml:space="preserve">join </w:t>
                            </w:r>
                            <w:r w:rsidRPr="008F3491">
                              <w:rPr>
                                <w:rFonts w:ascii="Sassoon Infant Std" w:hAnsi="Sassoon Infant Std" w:cs="Arima Madurai"/>
                                <w:sz w:val="20"/>
                                <w:szCs w:val="20"/>
                              </w:rPr>
                              <w:t xml:space="preserve">materials and resources.  </w:t>
                            </w:r>
                          </w:p>
                          <w:p w14:paraId="374BBA02" w14:textId="77777777" w:rsidR="008F3491" w:rsidRPr="008F3491" w:rsidRDefault="008F3491" w:rsidP="008F3491">
                            <w:pPr>
                              <w:widowControl w:val="0"/>
                              <w:rPr>
                                <w:rFonts w:ascii="Sassoon Infant Std" w:hAnsi="Sassoon Infant Std"/>
                                <w:sz w:val="20"/>
                                <w:szCs w:val="20"/>
                                <w:lang w:val="en-US"/>
                              </w:rPr>
                            </w:pPr>
                            <w:r w:rsidRPr="008F3491">
                              <w:rPr>
                                <w:rFonts w:ascii="Sassoon Infant Std" w:hAnsi="Sassoon Infant Std"/>
                                <w:sz w:val="20"/>
                                <w:szCs w:val="20"/>
                                <w:lang w:val="en-US"/>
                              </w:rPr>
                              <w:t> </w:t>
                            </w:r>
                            <w:r w:rsidRPr="008F3491">
                              <w:rPr>
                                <w:rFonts w:ascii="Sassoon Infant Std" w:hAnsi="Sassoon Infant Std" w:cs="Arima Madurai"/>
                                <w:sz w:val="20"/>
                                <w:szCs w:val="20"/>
                              </w:rPr>
                              <w:t>We will listen to music and say how it makes us feel. We will move in time with the pulse, and play games with high and low sounds. We will revisit familiar songs and learn new ones, and play musical instruments with control.</w:t>
                            </w:r>
                          </w:p>
                          <w:p w14:paraId="6E8649AC" w14:textId="6F2BB7BD" w:rsidR="006F104D" w:rsidRDefault="006F104D" w:rsidP="006F104D">
                            <w:pPr>
                              <w:jc w:val="center"/>
                              <w:rPr>
                                <w:b/>
                                <w:bCs/>
                                <w:lang w:val="en-US"/>
                              </w:rPr>
                            </w:pPr>
                          </w:p>
                          <w:p w14:paraId="229910D7" w14:textId="30C54BEA" w:rsidR="00E908CC" w:rsidRDefault="00E908CC" w:rsidP="00E908CC">
                            <w:pPr>
                              <w:widowControl w:val="0"/>
                            </w:pPr>
                            <w:r>
                              <w:rPr>
                                <w:rFonts w:ascii="Century Gothic" w:hAnsi="Century Gothic"/>
                                <w:lang w:val="en-US"/>
                              </w:rPr>
                              <w:t xml:space="preserve">                                                                                                                                                                                                                                                        </w:t>
                            </w:r>
                          </w:p>
                          <w:p w14:paraId="32B380A7" w14:textId="6527CF83" w:rsidR="00DA27EE" w:rsidRPr="00C1069F" w:rsidRDefault="00C1069F" w:rsidP="001202AA">
                            <w:pPr>
                              <w:jc w:val="center"/>
                              <w:rPr>
                                <w:rFonts w:cstheme="minorHAnsi"/>
                                <w:b/>
                                <w:bCs/>
                                <w:sz w:val="21"/>
                                <w:szCs w:val="21"/>
                                <w:lang w:val="en-US"/>
                              </w:rPr>
                            </w:pPr>
                            <w:r w:rsidRPr="00C1069F">
                              <w:rPr>
                                <w:rFonts w:cstheme="minorHAnsi"/>
                                <w:color w:val="000000"/>
                                <w:sz w:val="21"/>
                                <w:szCs w:val="21"/>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70797" id="Flowchart: Process 10" o:spid="_x0000_s1027" type="#_x0000_t109" style="position:absolute;margin-left:526.5pt;margin-top:274.5pt;width:249.55pt;height:24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" fillcolor="white [3201]" strokecolor="black [3200]" strokeweight="3pt">
                <v:textbox>
                  <w:txbxContent>
                    <w:p w14:paraId="2CA03482" w14:textId="6FF39CA8" w:rsidR="008F3491" w:rsidRDefault="00E908CC" w:rsidP="008F3491">
                      <w:pPr>
                        <w:jc w:val="center"/>
                        <w:rPr>
                          <w:b/>
                          <w:bCs/>
                          <w:lang w:val="en-US"/>
                        </w:rPr>
                      </w:pPr>
                      <w:r>
                        <w:rPr>
                          <w:rFonts w:ascii="Century Gothic" w:hAnsi="Century Gothic"/>
                          <w:lang w:val="en-US"/>
                        </w:rPr>
                        <w:t xml:space="preserve">    </w:t>
                      </w:r>
                      <w:r w:rsidR="008F3491">
                        <w:rPr>
                          <w:b/>
                          <w:bCs/>
                          <w:lang w:val="en-US"/>
                        </w:rPr>
                        <w:t>Expressive Arts and Design</w:t>
                      </w:r>
                    </w:p>
                    <w:p w14:paraId="6FCDD004" w14:textId="77777777" w:rsidR="00290870" w:rsidRPr="008F3491" w:rsidRDefault="00290870" w:rsidP="008F3491">
                      <w:pPr>
                        <w:jc w:val="center"/>
                        <w:rPr>
                          <w:b/>
                          <w:bCs/>
                          <w:lang w:val="en-US"/>
                        </w:rPr>
                      </w:pPr>
                    </w:p>
                    <w:p w14:paraId="3C8AE3A3" w14:textId="5B4A2410" w:rsidR="008F3491" w:rsidRPr="008F3491" w:rsidRDefault="008F3491" w:rsidP="008F3491">
                      <w:pPr>
                        <w:widowControl w:val="0"/>
                        <w:rPr>
                          <w:rFonts w:ascii="Sassoon Infant Std" w:hAnsi="Sassoon Infant Std" w:cs="Arima Madurai"/>
                          <w:sz w:val="20"/>
                          <w:szCs w:val="20"/>
                        </w:rPr>
                      </w:pPr>
                      <w:r w:rsidRPr="008F3491">
                        <w:rPr>
                          <w:rFonts w:ascii="Sassoon Infant Std" w:hAnsi="Sassoon Infant Std" w:cs="Arima Madurai"/>
                          <w:sz w:val="20"/>
                          <w:szCs w:val="20"/>
                        </w:rPr>
                        <w:t>We shall be thinking about ourselves and our bodies.  We will be creating self-portraits and drawing our families. We will also be expressing our emotions through different forms of expression, paint, music and PE. We will explore how to   -</w:t>
                      </w:r>
                      <w:r w:rsidRPr="008F3491">
                        <w:rPr>
                          <w:rFonts w:ascii="Sassoon Infant Std" w:hAnsi="Sassoon Infant Std" w:cs="Arima Madurai"/>
                          <w:color w:val="47B449"/>
                          <w:sz w:val="20"/>
                          <w:szCs w:val="20"/>
                        </w:rPr>
                        <w:t>mix</w:t>
                      </w:r>
                      <w:r w:rsidRPr="008F3491">
                        <w:rPr>
                          <w:rFonts w:ascii="Sassoon Infant Std" w:hAnsi="Sassoon Infant Std" w:cs="Arima Madurai"/>
                          <w:sz w:val="20"/>
                          <w:szCs w:val="20"/>
                        </w:rPr>
                        <w:t xml:space="preserve">, </w:t>
                      </w:r>
                      <w:r w:rsidRPr="008F3491">
                        <w:rPr>
                          <w:rFonts w:ascii="Sassoon Infant Std" w:hAnsi="Sassoon Infant Std" w:cs="Arima Madurai"/>
                          <w:color w:val="47B449"/>
                          <w:sz w:val="20"/>
                          <w:szCs w:val="20"/>
                        </w:rPr>
                        <w:t>change</w:t>
                      </w:r>
                      <w:r w:rsidRPr="008F3491">
                        <w:rPr>
                          <w:rFonts w:ascii="Sassoon Infant Std" w:hAnsi="Sassoon Infant Std" w:cs="Arima Madurai"/>
                          <w:sz w:val="20"/>
                          <w:szCs w:val="20"/>
                        </w:rPr>
                        <w:t xml:space="preserve">, </w:t>
                      </w:r>
                      <w:r w:rsidRPr="008F3491">
                        <w:rPr>
                          <w:rFonts w:ascii="Sassoon Infant Std" w:hAnsi="Sassoon Infant Std" w:cs="Arima Madurai"/>
                          <w:color w:val="47B449"/>
                          <w:sz w:val="20"/>
                          <w:szCs w:val="20"/>
                        </w:rPr>
                        <w:t xml:space="preserve">shape </w:t>
                      </w:r>
                      <w:r w:rsidRPr="008F3491">
                        <w:rPr>
                          <w:rFonts w:ascii="Sassoon Infant Std" w:hAnsi="Sassoon Infant Std" w:cs="Arima Madurai"/>
                          <w:sz w:val="20"/>
                          <w:szCs w:val="20"/>
                        </w:rPr>
                        <w:t xml:space="preserve">and </w:t>
                      </w:r>
                      <w:r w:rsidRPr="008F3491">
                        <w:rPr>
                          <w:rFonts w:ascii="Sassoon Infant Std" w:hAnsi="Sassoon Infant Std" w:cs="Arima Madurai"/>
                          <w:color w:val="47B449"/>
                          <w:sz w:val="20"/>
                          <w:szCs w:val="20"/>
                        </w:rPr>
                        <w:t xml:space="preserve">join </w:t>
                      </w:r>
                      <w:r w:rsidRPr="008F3491">
                        <w:rPr>
                          <w:rFonts w:ascii="Sassoon Infant Std" w:hAnsi="Sassoon Infant Std" w:cs="Arima Madurai"/>
                          <w:sz w:val="20"/>
                          <w:szCs w:val="20"/>
                        </w:rPr>
                        <w:t xml:space="preserve">materials and resources.  </w:t>
                      </w:r>
                    </w:p>
                    <w:p w14:paraId="374BBA02" w14:textId="77777777" w:rsidR="008F3491" w:rsidRPr="008F3491" w:rsidRDefault="008F3491" w:rsidP="008F3491">
                      <w:pPr>
                        <w:widowControl w:val="0"/>
                        <w:rPr>
                          <w:rFonts w:ascii="Sassoon Infant Std" w:hAnsi="Sassoon Infant Std"/>
                          <w:sz w:val="20"/>
                          <w:szCs w:val="20"/>
                          <w:lang w:val="en-US"/>
                        </w:rPr>
                      </w:pPr>
                      <w:r w:rsidRPr="008F3491">
                        <w:rPr>
                          <w:rFonts w:ascii="Sassoon Infant Std" w:hAnsi="Sassoon Infant Std"/>
                          <w:sz w:val="20"/>
                          <w:szCs w:val="20"/>
                          <w:lang w:val="en-US"/>
                        </w:rPr>
                        <w:t> </w:t>
                      </w:r>
                      <w:r w:rsidRPr="008F3491">
                        <w:rPr>
                          <w:rFonts w:ascii="Sassoon Infant Std" w:hAnsi="Sassoon Infant Std" w:cs="Arima Madurai"/>
                          <w:sz w:val="20"/>
                          <w:szCs w:val="20"/>
                        </w:rPr>
                        <w:t>We will listen to music and say how it makes us feel. We will move in time with the pulse, and play games with high and low sounds. We will revisit familiar songs and learn new ones, and play musical instruments with control.</w:t>
                      </w:r>
                    </w:p>
                    <w:p w14:paraId="6E8649AC" w14:textId="6F2BB7BD" w:rsidR="006F104D" w:rsidRDefault="006F104D" w:rsidP="006F104D">
                      <w:pPr>
                        <w:jc w:val="center"/>
                        <w:rPr>
                          <w:b/>
                          <w:bCs/>
                          <w:lang w:val="en-US"/>
                        </w:rPr>
                      </w:pPr>
                    </w:p>
                    <w:p w14:paraId="229910D7" w14:textId="30C54BEA" w:rsidR="00E908CC" w:rsidRDefault="00E908CC" w:rsidP="00E908CC">
                      <w:pPr>
                        <w:widowControl w:val="0"/>
                      </w:pPr>
                      <w:r>
                        <w:rPr>
                          <w:rFonts w:ascii="Century Gothic" w:hAnsi="Century Gothic"/>
                          <w:lang w:val="en-US"/>
                        </w:rPr>
                        <w:t xml:space="preserve">                                                                                                                                                                                                                                                        </w:t>
                      </w:r>
                    </w:p>
                    <w:p w14:paraId="32B380A7" w14:textId="6527CF83" w:rsidR="00DA27EE" w:rsidRPr="00C1069F" w:rsidRDefault="00C1069F" w:rsidP="001202AA">
                      <w:pPr>
                        <w:jc w:val="center"/>
                        <w:rPr>
                          <w:rFonts w:cstheme="minorHAnsi"/>
                          <w:b/>
                          <w:bCs/>
                          <w:sz w:val="21"/>
                          <w:szCs w:val="21"/>
                          <w:lang w:val="en-US"/>
                        </w:rPr>
                      </w:pPr>
                      <w:r w:rsidRPr="00C1069F">
                        <w:rPr>
                          <w:rFonts w:cstheme="minorHAnsi"/>
                          <w:color w:val="000000"/>
                          <w:sz w:val="21"/>
                          <w:szCs w:val="21"/>
                        </w:rPr>
                        <w:br/>
                      </w:r>
                    </w:p>
                  </w:txbxContent>
                </v:textbox>
              </v:shape>
            </w:pict>
          </mc:Fallback>
        </mc:AlternateContent>
      </w:r>
      <w:r w:rsidR="0028108D">
        <w:rPr>
          <w:noProof/>
        </w:rPr>
        <mc:AlternateContent>
          <mc:Choice Requires="wps">
            <w:drawing>
              <wp:anchor distT="0" distB="0" distL="114300" distR="114300" simplePos="0" relativeHeight="251668480" behindDoc="0" locked="0" layoutInCell="1" allowOverlap="1" wp14:anchorId="09C689F1" wp14:editId="4F710AF2">
                <wp:simplePos x="0" y="0"/>
                <wp:positionH relativeFrom="column">
                  <wp:posOffset>6715125</wp:posOffset>
                </wp:positionH>
                <wp:positionV relativeFrom="paragraph">
                  <wp:posOffset>-133350</wp:posOffset>
                </wp:positionV>
                <wp:extent cx="3169285" cy="3248025"/>
                <wp:effectExtent l="38100" t="57150" r="31115" b="66675"/>
                <wp:wrapNone/>
                <wp:docPr id="7" name="Flowchart: Process 7"/>
                <wp:cNvGraphicFramePr/>
                <a:graphic xmlns:a="http://schemas.openxmlformats.org/drawingml/2006/main">
                  <a:graphicData uri="http://schemas.microsoft.com/office/word/2010/wordprocessingShape">
                    <wps:wsp>
                      <wps:cNvSpPr/>
                      <wps:spPr>
                        <a:xfrm>
                          <a:off x="0" y="0"/>
                          <a:ext cx="3169285" cy="3248025"/>
                        </a:xfrm>
                        <a:custGeom>
                          <a:avLst/>
                          <a:gdLst>
                            <a:gd name="connsiteX0" fmla="*/ 0 w 3169285"/>
                            <a:gd name="connsiteY0" fmla="*/ 0 h 3248025"/>
                            <a:gd name="connsiteX1" fmla="*/ 591600 w 3169285"/>
                            <a:gd name="connsiteY1" fmla="*/ 0 h 3248025"/>
                            <a:gd name="connsiteX2" fmla="*/ 1119814 w 3169285"/>
                            <a:gd name="connsiteY2" fmla="*/ 0 h 3248025"/>
                            <a:gd name="connsiteX3" fmla="*/ 1648028 w 3169285"/>
                            <a:gd name="connsiteY3" fmla="*/ 0 h 3248025"/>
                            <a:gd name="connsiteX4" fmla="*/ 2207935 w 3169285"/>
                            <a:gd name="connsiteY4" fmla="*/ 0 h 3248025"/>
                            <a:gd name="connsiteX5" fmla="*/ 3169285 w 3169285"/>
                            <a:gd name="connsiteY5" fmla="*/ 0 h 3248025"/>
                            <a:gd name="connsiteX6" fmla="*/ 3169285 w 3169285"/>
                            <a:gd name="connsiteY6" fmla="*/ 476377 h 3248025"/>
                            <a:gd name="connsiteX7" fmla="*/ 3169285 w 3169285"/>
                            <a:gd name="connsiteY7" fmla="*/ 985234 h 3248025"/>
                            <a:gd name="connsiteX8" fmla="*/ 3169285 w 3169285"/>
                            <a:gd name="connsiteY8" fmla="*/ 1526572 h 3248025"/>
                            <a:gd name="connsiteX9" fmla="*/ 3169285 w 3169285"/>
                            <a:gd name="connsiteY9" fmla="*/ 2067909 h 3248025"/>
                            <a:gd name="connsiteX10" fmla="*/ 3169285 w 3169285"/>
                            <a:gd name="connsiteY10" fmla="*/ 2544286 h 3248025"/>
                            <a:gd name="connsiteX11" fmla="*/ 3169285 w 3169285"/>
                            <a:gd name="connsiteY11" fmla="*/ 3248025 h 3248025"/>
                            <a:gd name="connsiteX12" fmla="*/ 2704457 w 3169285"/>
                            <a:gd name="connsiteY12" fmla="*/ 3248025 h 3248025"/>
                            <a:gd name="connsiteX13" fmla="*/ 2271321 w 3169285"/>
                            <a:gd name="connsiteY13" fmla="*/ 3248025 h 3248025"/>
                            <a:gd name="connsiteX14" fmla="*/ 1679721 w 3169285"/>
                            <a:gd name="connsiteY14" fmla="*/ 3248025 h 3248025"/>
                            <a:gd name="connsiteX15" fmla="*/ 1151507 w 3169285"/>
                            <a:gd name="connsiteY15" fmla="*/ 3248025 h 3248025"/>
                            <a:gd name="connsiteX16" fmla="*/ 623293 w 3169285"/>
                            <a:gd name="connsiteY16" fmla="*/ 3248025 h 3248025"/>
                            <a:gd name="connsiteX17" fmla="*/ 0 w 3169285"/>
                            <a:gd name="connsiteY17" fmla="*/ 3248025 h 3248025"/>
                            <a:gd name="connsiteX18" fmla="*/ 0 w 3169285"/>
                            <a:gd name="connsiteY18" fmla="*/ 2739168 h 3248025"/>
                            <a:gd name="connsiteX19" fmla="*/ 0 w 3169285"/>
                            <a:gd name="connsiteY19" fmla="*/ 2230311 h 3248025"/>
                            <a:gd name="connsiteX20" fmla="*/ 0 w 3169285"/>
                            <a:gd name="connsiteY20" fmla="*/ 1656493 h 3248025"/>
                            <a:gd name="connsiteX21" fmla="*/ 0 w 3169285"/>
                            <a:gd name="connsiteY21" fmla="*/ 1180116 h 3248025"/>
                            <a:gd name="connsiteX22" fmla="*/ 0 w 3169285"/>
                            <a:gd name="connsiteY22" fmla="*/ 703739 h 3248025"/>
                            <a:gd name="connsiteX23" fmla="*/ 0 w 3169285"/>
                            <a:gd name="connsiteY23" fmla="*/ 0 h 3248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169285" h="3248025" fill="none" extrusionOk="0">
                              <a:moveTo>
                                <a:pt x="0" y="0"/>
                              </a:moveTo>
                              <a:cubicBezTo>
                                <a:pt x="274005" y="-40939"/>
                                <a:pt x="349306" y="54073"/>
                                <a:pt x="591600" y="0"/>
                              </a:cubicBezTo>
                              <a:cubicBezTo>
                                <a:pt x="833894" y="-54073"/>
                                <a:pt x="922240" y="3212"/>
                                <a:pt x="1119814" y="0"/>
                              </a:cubicBezTo>
                              <a:cubicBezTo>
                                <a:pt x="1317388" y="-3212"/>
                                <a:pt x="1466166" y="44681"/>
                                <a:pt x="1648028" y="0"/>
                              </a:cubicBezTo>
                              <a:cubicBezTo>
                                <a:pt x="1829890" y="-44681"/>
                                <a:pt x="1938927" y="26797"/>
                                <a:pt x="2207935" y="0"/>
                              </a:cubicBezTo>
                              <a:cubicBezTo>
                                <a:pt x="2476943" y="-26797"/>
                                <a:pt x="2807324" y="94456"/>
                                <a:pt x="3169285" y="0"/>
                              </a:cubicBezTo>
                              <a:cubicBezTo>
                                <a:pt x="3194505" y="125896"/>
                                <a:pt x="3141673" y="355061"/>
                                <a:pt x="3169285" y="476377"/>
                              </a:cubicBezTo>
                              <a:cubicBezTo>
                                <a:pt x="3196897" y="597693"/>
                                <a:pt x="3124851" y="875626"/>
                                <a:pt x="3169285" y="985234"/>
                              </a:cubicBezTo>
                              <a:cubicBezTo>
                                <a:pt x="3213719" y="1094842"/>
                                <a:pt x="3166285" y="1352184"/>
                                <a:pt x="3169285" y="1526572"/>
                              </a:cubicBezTo>
                              <a:cubicBezTo>
                                <a:pt x="3172285" y="1700960"/>
                                <a:pt x="3157587" y="1896123"/>
                                <a:pt x="3169285" y="2067909"/>
                              </a:cubicBezTo>
                              <a:cubicBezTo>
                                <a:pt x="3180983" y="2239695"/>
                                <a:pt x="3120828" y="2408751"/>
                                <a:pt x="3169285" y="2544286"/>
                              </a:cubicBezTo>
                              <a:cubicBezTo>
                                <a:pt x="3217742" y="2679821"/>
                                <a:pt x="3091959" y="2980757"/>
                                <a:pt x="3169285" y="3248025"/>
                              </a:cubicBezTo>
                              <a:cubicBezTo>
                                <a:pt x="3029977" y="3273749"/>
                                <a:pt x="2828766" y="3216253"/>
                                <a:pt x="2704457" y="3248025"/>
                              </a:cubicBezTo>
                              <a:cubicBezTo>
                                <a:pt x="2580148" y="3279797"/>
                                <a:pt x="2409963" y="3227167"/>
                                <a:pt x="2271321" y="3248025"/>
                              </a:cubicBezTo>
                              <a:cubicBezTo>
                                <a:pt x="2132679" y="3268883"/>
                                <a:pt x="1802586" y="3178870"/>
                                <a:pt x="1679721" y="3248025"/>
                              </a:cubicBezTo>
                              <a:cubicBezTo>
                                <a:pt x="1556856" y="3317180"/>
                                <a:pt x="1337804" y="3196318"/>
                                <a:pt x="1151507" y="3248025"/>
                              </a:cubicBezTo>
                              <a:cubicBezTo>
                                <a:pt x="965210" y="3299732"/>
                                <a:pt x="754594" y="3204374"/>
                                <a:pt x="623293" y="3248025"/>
                              </a:cubicBezTo>
                              <a:cubicBezTo>
                                <a:pt x="491992" y="3291676"/>
                                <a:pt x="243586" y="3247975"/>
                                <a:pt x="0" y="3248025"/>
                              </a:cubicBezTo>
                              <a:cubicBezTo>
                                <a:pt x="-54961" y="3080828"/>
                                <a:pt x="35990" y="2940212"/>
                                <a:pt x="0" y="2739168"/>
                              </a:cubicBezTo>
                              <a:cubicBezTo>
                                <a:pt x="-35990" y="2538124"/>
                                <a:pt x="12898" y="2462576"/>
                                <a:pt x="0" y="2230311"/>
                              </a:cubicBezTo>
                              <a:cubicBezTo>
                                <a:pt x="-12898" y="1998046"/>
                                <a:pt x="31120" y="1822748"/>
                                <a:pt x="0" y="1656493"/>
                              </a:cubicBezTo>
                              <a:cubicBezTo>
                                <a:pt x="-31120" y="1490238"/>
                                <a:pt x="51076" y="1354810"/>
                                <a:pt x="0" y="1180116"/>
                              </a:cubicBezTo>
                              <a:cubicBezTo>
                                <a:pt x="-51076" y="1005422"/>
                                <a:pt x="44751" y="826029"/>
                                <a:pt x="0" y="703739"/>
                              </a:cubicBezTo>
                              <a:cubicBezTo>
                                <a:pt x="-44751" y="581449"/>
                                <a:pt x="43857" y="221585"/>
                                <a:pt x="0" y="0"/>
                              </a:cubicBezTo>
                              <a:close/>
                            </a:path>
                            <a:path w="3169285" h="32480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15412" y="200014"/>
                                <a:pt x="3120775" y="354854"/>
                                <a:pt x="3169285" y="443897"/>
                              </a:cubicBezTo>
                              <a:cubicBezTo>
                                <a:pt x="3217795" y="532940"/>
                                <a:pt x="3165005" y="751121"/>
                                <a:pt x="3169285" y="887794"/>
                              </a:cubicBezTo>
                              <a:cubicBezTo>
                                <a:pt x="3173565" y="1024467"/>
                                <a:pt x="3156230" y="1213708"/>
                                <a:pt x="3169285" y="1494092"/>
                              </a:cubicBezTo>
                              <a:cubicBezTo>
                                <a:pt x="3182340" y="1774476"/>
                                <a:pt x="3133613" y="1897231"/>
                                <a:pt x="3169285" y="2002949"/>
                              </a:cubicBezTo>
                              <a:cubicBezTo>
                                <a:pt x="3204957" y="2108667"/>
                                <a:pt x="3143105" y="2356809"/>
                                <a:pt x="3169285" y="2544286"/>
                              </a:cubicBezTo>
                              <a:cubicBezTo>
                                <a:pt x="3195465" y="2731763"/>
                                <a:pt x="3089166" y="3090371"/>
                                <a:pt x="3169285" y="3248025"/>
                              </a:cubicBezTo>
                              <a:cubicBezTo>
                                <a:pt x="2934107" y="3286354"/>
                                <a:pt x="2867313" y="3190699"/>
                                <a:pt x="2641071" y="3248025"/>
                              </a:cubicBezTo>
                              <a:cubicBezTo>
                                <a:pt x="2414829" y="3305351"/>
                                <a:pt x="2335514" y="3206980"/>
                                <a:pt x="2207935" y="3248025"/>
                              </a:cubicBezTo>
                              <a:cubicBezTo>
                                <a:pt x="2080356" y="3289070"/>
                                <a:pt x="1934021" y="3202228"/>
                                <a:pt x="1743107" y="3248025"/>
                              </a:cubicBezTo>
                              <a:cubicBezTo>
                                <a:pt x="1552193" y="3293822"/>
                                <a:pt x="1421835" y="3246740"/>
                                <a:pt x="1246585" y="3248025"/>
                              </a:cubicBezTo>
                              <a:cubicBezTo>
                                <a:pt x="1071335" y="3249310"/>
                                <a:pt x="969568" y="3247324"/>
                                <a:pt x="813450" y="3248025"/>
                              </a:cubicBezTo>
                              <a:cubicBezTo>
                                <a:pt x="657332" y="3248726"/>
                                <a:pt x="377075" y="3228434"/>
                                <a:pt x="0" y="3248025"/>
                              </a:cubicBezTo>
                              <a:cubicBezTo>
                                <a:pt x="-14689" y="3041956"/>
                                <a:pt x="11231" y="2864033"/>
                                <a:pt x="0" y="2674207"/>
                              </a:cubicBezTo>
                              <a:cubicBezTo>
                                <a:pt x="-11231" y="2484381"/>
                                <a:pt x="37558" y="2263043"/>
                                <a:pt x="0" y="2100390"/>
                              </a:cubicBezTo>
                              <a:cubicBezTo>
                                <a:pt x="-37558" y="1937737"/>
                                <a:pt x="59735" y="1685736"/>
                                <a:pt x="0" y="1526572"/>
                              </a:cubicBezTo>
                              <a:cubicBezTo>
                                <a:pt x="-59735" y="1367408"/>
                                <a:pt x="36800" y="1180213"/>
                                <a:pt x="0" y="1082675"/>
                              </a:cubicBezTo>
                              <a:cubicBezTo>
                                <a:pt x="-36800" y="985137"/>
                                <a:pt x="47546" y="709196"/>
                                <a:pt x="0" y="508857"/>
                              </a:cubicBezTo>
                              <a:cubicBezTo>
                                <a:pt x="-47546" y="308518"/>
                                <a:pt x="30379" y="21696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4ED77CE7" w14:textId="5B4E8FE8" w:rsidR="0028108D" w:rsidRDefault="008F3491" w:rsidP="00290870">
                            <w:pPr>
                              <w:jc w:val="center"/>
                              <w:rPr>
                                <w:b/>
                                <w:bCs/>
                                <w:lang w:val="en-US"/>
                              </w:rPr>
                            </w:pPr>
                            <w:r>
                              <w:rPr>
                                <w:b/>
                                <w:bCs/>
                                <w:lang w:val="en-US"/>
                              </w:rPr>
                              <w:t>Communication and Language</w:t>
                            </w:r>
                          </w:p>
                          <w:p w14:paraId="32886813" w14:textId="611770C8" w:rsidR="0028108D" w:rsidRDefault="0028108D" w:rsidP="00290870">
                            <w:pPr>
                              <w:jc w:val="center"/>
                              <w:rPr>
                                <w:rFonts w:ascii="Sassoon Infant Std" w:hAnsi="Sassoon Infant Std"/>
                                <w:sz w:val="20"/>
                                <w:szCs w:val="20"/>
                                <w:lang w:val="en-US"/>
                              </w:rPr>
                            </w:pPr>
                            <w:r w:rsidRPr="0028108D">
                              <w:rPr>
                                <w:rFonts w:ascii="Sassoon Infant Std" w:hAnsi="Sassoon Infant Std"/>
                                <w:sz w:val="20"/>
                                <w:szCs w:val="20"/>
                                <w:lang w:val="en-US"/>
                              </w:rPr>
                              <w:t xml:space="preserve">We will be discussing different emotions and talking about how these emotions can make us feel. </w:t>
                            </w:r>
                            <w:r>
                              <w:rPr>
                                <w:rFonts w:ascii="Sassoon Infant Std" w:hAnsi="Sassoon Infant Std"/>
                                <w:sz w:val="20"/>
                                <w:szCs w:val="20"/>
                                <w:lang w:val="en-US"/>
                              </w:rPr>
                              <w:t xml:space="preserve">We will be looking at past events in our lives and describe these events in details. </w:t>
                            </w:r>
                          </w:p>
                          <w:p w14:paraId="74912A33" w14:textId="0B2B0D27" w:rsidR="0028108D" w:rsidRPr="0028108D" w:rsidRDefault="0028108D" w:rsidP="008F3491">
                            <w:pPr>
                              <w:jc w:val="center"/>
                              <w:rPr>
                                <w:rFonts w:ascii="Sassoon Infant Std" w:hAnsi="Sassoon Infant Std"/>
                                <w:sz w:val="20"/>
                                <w:szCs w:val="20"/>
                                <w:lang w:val="en-US"/>
                              </w:rPr>
                            </w:pPr>
                            <w:r w:rsidRPr="0028108D">
                              <w:rPr>
                                <w:rFonts w:ascii="Sassoon Infant Std" w:hAnsi="Sassoon Infant Std"/>
                                <w:sz w:val="20"/>
                                <w:szCs w:val="20"/>
                                <w:lang w:val="en-US"/>
                              </w:rPr>
                              <w:t xml:space="preserve">We will be looking at a range of stories to develop vocabulary and knowledge. </w:t>
                            </w:r>
                            <w:r>
                              <w:rPr>
                                <w:rFonts w:ascii="Sassoon Infant Std" w:hAnsi="Sassoon Infant Std"/>
                                <w:sz w:val="20"/>
                                <w:szCs w:val="20"/>
                                <w:lang w:val="en-US"/>
                              </w:rPr>
                              <w:t xml:space="preserve">These stories include Ruby’s Worry, The Colour Monster, Leaf Man, All are Welcome. </w:t>
                            </w:r>
                          </w:p>
                          <w:p w14:paraId="3AC2F542" w14:textId="52D34776" w:rsidR="00E908CC" w:rsidRPr="008F3491" w:rsidRDefault="00E908CC" w:rsidP="00E908CC">
                            <w:pPr>
                              <w:widowControl w:val="0"/>
                              <w:jc w:val="center"/>
                              <w:rPr>
                                <w:rFonts w:ascii="Sassoon Infant Std" w:hAnsi="Sassoon Infant Std" w:cstheme="minorHAnsi"/>
                                <w:sz w:val="18"/>
                                <w:szCs w:val="18"/>
                              </w:rPr>
                            </w:pPr>
                          </w:p>
                          <w:p w14:paraId="089322CE" w14:textId="1C039D1F"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689F1" id="Flowchart: Process 7" o:spid="_x0000_s1028" type="#_x0000_t109" style="position:absolute;margin-left:528.75pt;margin-top:-10.5pt;width:249.55pt;height:25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" fillcolor="white [3201]" strokecolor="black [3200]" strokeweight="3pt">
                <v:textbox>
                  <w:txbxContent>
                    <w:p w14:paraId="4ED77CE7" w14:textId="5B4E8FE8" w:rsidR="0028108D" w:rsidRDefault="008F3491" w:rsidP="00290870">
                      <w:pPr>
                        <w:jc w:val="center"/>
                        <w:rPr>
                          <w:b/>
                          <w:bCs/>
                          <w:lang w:val="en-US"/>
                        </w:rPr>
                      </w:pPr>
                      <w:r>
                        <w:rPr>
                          <w:b/>
                          <w:bCs/>
                          <w:lang w:val="en-US"/>
                        </w:rPr>
                        <w:t>Communication and Language</w:t>
                      </w:r>
                    </w:p>
                    <w:p w14:paraId="32886813" w14:textId="611770C8" w:rsidR="0028108D" w:rsidRDefault="0028108D" w:rsidP="00290870">
                      <w:pPr>
                        <w:jc w:val="center"/>
                        <w:rPr>
                          <w:rFonts w:ascii="Sassoon Infant Std" w:hAnsi="Sassoon Infant Std"/>
                          <w:sz w:val="20"/>
                          <w:szCs w:val="20"/>
                          <w:lang w:val="en-US"/>
                        </w:rPr>
                      </w:pPr>
                      <w:r w:rsidRPr="0028108D">
                        <w:rPr>
                          <w:rFonts w:ascii="Sassoon Infant Std" w:hAnsi="Sassoon Infant Std"/>
                          <w:sz w:val="20"/>
                          <w:szCs w:val="20"/>
                          <w:lang w:val="en-US"/>
                        </w:rPr>
                        <w:t xml:space="preserve">We will be discussing different emotions and talking about how these emotions can make us feel. </w:t>
                      </w:r>
                      <w:r>
                        <w:rPr>
                          <w:rFonts w:ascii="Sassoon Infant Std" w:hAnsi="Sassoon Infant Std"/>
                          <w:sz w:val="20"/>
                          <w:szCs w:val="20"/>
                          <w:lang w:val="en-US"/>
                        </w:rPr>
                        <w:t xml:space="preserve">We will be looking at past events in our lives and describe these events in details. </w:t>
                      </w:r>
                    </w:p>
                    <w:p w14:paraId="74912A33" w14:textId="0B2B0D27" w:rsidR="0028108D" w:rsidRPr="0028108D" w:rsidRDefault="0028108D" w:rsidP="008F3491">
                      <w:pPr>
                        <w:jc w:val="center"/>
                        <w:rPr>
                          <w:rFonts w:ascii="Sassoon Infant Std" w:hAnsi="Sassoon Infant Std"/>
                          <w:sz w:val="20"/>
                          <w:szCs w:val="20"/>
                          <w:lang w:val="en-US"/>
                        </w:rPr>
                      </w:pPr>
                      <w:r w:rsidRPr="0028108D">
                        <w:rPr>
                          <w:rFonts w:ascii="Sassoon Infant Std" w:hAnsi="Sassoon Infant Std"/>
                          <w:sz w:val="20"/>
                          <w:szCs w:val="20"/>
                          <w:lang w:val="en-US"/>
                        </w:rPr>
                        <w:t xml:space="preserve">We will be looking at a range of stories to develop vocabulary and knowledge. </w:t>
                      </w:r>
                      <w:r>
                        <w:rPr>
                          <w:rFonts w:ascii="Sassoon Infant Std" w:hAnsi="Sassoon Infant Std"/>
                          <w:sz w:val="20"/>
                          <w:szCs w:val="20"/>
                          <w:lang w:val="en-US"/>
                        </w:rPr>
                        <w:t xml:space="preserve">These stories include Ruby’s Worry, The Colour Monster, Leaf Man, All are Welcome. </w:t>
                      </w:r>
                    </w:p>
                    <w:p w14:paraId="3AC2F542" w14:textId="52D34776" w:rsidR="00E908CC" w:rsidRPr="008F3491" w:rsidRDefault="00E908CC" w:rsidP="00E908CC">
                      <w:pPr>
                        <w:widowControl w:val="0"/>
                        <w:jc w:val="center"/>
                        <w:rPr>
                          <w:rFonts w:ascii="Sassoon Infant Std" w:hAnsi="Sassoon Infant Std" w:cstheme="minorHAnsi"/>
                          <w:sz w:val="18"/>
                          <w:szCs w:val="18"/>
                        </w:rPr>
                      </w:pPr>
                    </w:p>
                    <w:p w14:paraId="089322CE" w14:textId="1C039D1F" w:rsidR="006374FE" w:rsidRPr="006374FE" w:rsidRDefault="006374FE" w:rsidP="006374FE">
                      <w:pPr>
                        <w:spacing w:after="0"/>
                        <w:rPr>
                          <w:rFonts w:cstheme="minorHAnsi"/>
                        </w:rPr>
                      </w:pPr>
                    </w:p>
                    <w:p w14:paraId="099C727B" w14:textId="0FAAEAF7" w:rsidR="00394B76" w:rsidRPr="005E1C73" w:rsidRDefault="00394B76" w:rsidP="00394B76">
                      <w:pPr>
                        <w:jc w:val="center"/>
                        <w:rPr>
                          <w:lang w:val="en-US"/>
                        </w:rPr>
                      </w:pPr>
                    </w:p>
                  </w:txbxContent>
                </v:textbox>
              </v:shape>
            </w:pict>
          </mc:Fallback>
        </mc:AlternateContent>
      </w:r>
      <w:r w:rsidR="008F3491">
        <w:rPr>
          <w:noProof/>
        </w:rPr>
        <w:drawing>
          <wp:anchor distT="0" distB="0" distL="114300" distR="114300" simplePos="0" relativeHeight="251697152" behindDoc="0" locked="0" layoutInCell="1" allowOverlap="1" wp14:anchorId="70562E32" wp14:editId="45FEC1C9">
            <wp:simplePos x="0" y="0"/>
            <wp:positionH relativeFrom="margin">
              <wp:posOffset>2752725</wp:posOffset>
            </wp:positionH>
            <wp:positionV relativeFrom="paragraph">
              <wp:posOffset>2420620</wp:posOffset>
            </wp:positionV>
            <wp:extent cx="621792" cy="621792"/>
            <wp:effectExtent l="0" t="0" r="0" b="26035"/>
            <wp:wrapNone/>
            <wp:docPr id="15" name="Picture 15" descr="Free pencil Clipart Images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pencil Clipart Images | FreeImages"/>
                    <pic:cNvPicPr>
                      <a:picLocks noChangeAspect="1" noChangeArrowheads="1"/>
                    </pic:cNvPicPr>
                  </pic:nvPicPr>
                  <pic:blipFill>
                    <a:blip r:embed="rId11" cstate="print">
                      <a:extLst>
                        <a:ext uri="{BEBA8EAE-BF5A-486C-A8C5-ECC9F3942E4B}">
                          <a14:imgProps xmlns:a14="http://schemas.microsoft.com/office/drawing/2010/main">
                            <a14:imgLayer r:embed="rId12">
                              <a14:imgEffect>
                                <a14:backgroundRemoval t="5778" b="94667" l="9778" r="89778">
                                  <a14:foregroundMark x1="72889" y1="5778" x2="72889" y2="5778"/>
                                  <a14:foregroundMark x1="24444" y1="88889" x2="24444" y2="88889"/>
                                  <a14:foregroundMark x1="23111" y1="94667" x2="23111" y2="94667"/>
                                </a14:backgroundRemoval>
                              </a14:imgEffect>
                            </a14:imgLayer>
                          </a14:imgProps>
                        </a:ext>
                        <a:ext uri="{28A0092B-C50C-407E-A947-70E740481C1C}">
                          <a14:useLocalDpi xmlns:a14="http://schemas.microsoft.com/office/drawing/2010/main" val="0"/>
                        </a:ext>
                      </a:extLst>
                    </a:blip>
                    <a:srcRect/>
                    <a:stretch>
                      <a:fillRect/>
                    </a:stretch>
                  </pic:blipFill>
                  <pic:spPr bwMode="auto">
                    <a:xfrm rot="333291">
                      <a:off x="0" y="0"/>
                      <a:ext cx="621792" cy="621792"/>
                    </a:xfrm>
                    <a:prstGeom prst="rect">
                      <a:avLst/>
                    </a:prstGeom>
                    <a:noFill/>
                    <a:ln>
                      <a:noFill/>
                    </a:ln>
                  </pic:spPr>
                </pic:pic>
              </a:graphicData>
            </a:graphic>
            <wp14:sizeRelH relativeFrom="page">
              <wp14:pctWidth>0</wp14:pctWidth>
            </wp14:sizeRelH>
            <wp14:sizeRelV relativeFrom="page">
              <wp14:pctHeight>0</wp14:pctHeight>
            </wp14:sizeRelV>
          </wp:anchor>
        </w:drawing>
      </w:r>
      <w:r w:rsidR="008F3491" w:rsidRPr="00866F6B">
        <w:rPr>
          <w:noProof/>
        </w:rPr>
        <w:drawing>
          <wp:anchor distT="0" distB="0" distL="114300" distR="114300" simplePos="0" relativeHeight="251702272" behindDoc="1" locked="0" layoutInCell="1" allowOverlap="1" wp14:anchorId="48641F0F" wp14:editId="5AE678E1">
            <wp:simplePos x="0" y="0"/>
            <wp:positionH relativeFrom="margin">
              <wp:posOffset>2105025</wp:posOffset>
            </wp:positionH>
            <wp:positionV relativeFrom="paragraph">
              <wp:posOffset>1798955</wp:posOffset>
            </wp:positionV>
            <wp:extent cx="829310" cy="619125"/>
            <wp:effectExtent l="0" t="0" r="8890" b="9525"/>
            <wp:wrapSquare wrapText="bothSides"/>
            <wp:docPr id="29" name="Picture 29" descr="A Child Standing On His Waist PNG Images, Children, Child, Happy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hild Standing On His Waist PNG Images, Children, Child, Happy PNG  Transparent Background - Pngtre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47258"/>
                    <a:stretch/>
                  </pic:blipFill>
                  <pic:spPr bwMode="auto">
                    <a:xfrm>
                      <a:off x="0" y="0"/>
                      <a:ext cx="829310" cy="619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3491">
        <w:rPr>
          <w:noProof/>
        </w:rPr>
        <w:drawing>
          <wp:anchor distT="0" distB="0" distL="114300" distR="114300" simplePos="0" relativeHeight="251700224" behindDoc="0" locked="0" layoutInCell="1" allowOverlap="1" wp14:anchorId="5B7BD189" wp14:editId="4B0661A9">
            <wp:simplePos x="0" y="0"/>
            <wp:positionH relativeFrom="margin">
              <wp:posOffset>-328930</wp:posOffset>
            </wp:positionH>
            <wp:positionV relativeFrom="paragraph">
              <wp:posOffset>2520315</wp:posOffset>
            </wp:positionV>
            <wp:extent cx="508958" cy="508958"/>
            <wp:effectExtent l="0" t="0" r="5715" b="5715"/>
            <wp:wrapNone/>
            <wp:docPr id="28" name="Picture 28" descr="Football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otball Clipart Vector Art, Icons, and Graphics for Free Download"/>
                    <pic:cNvPicPr>
                      <a:picLocks noChangeAspect="1" noChangeArrowheads="1"/>
                    </pic:cNvPicPr>
                  </pic:nvPicPr>
                  <pic:blipFill>
                    <a:blip r:embed="rId14" cstate="print">
                      <a:extLst>
                        <a:ext uri="{BEBA8EAE-BF5A-486C-A8C5-ECC9F3942E4B}">
                          <a14:imgProps xmlns:a14="http://schemas.microsoft.com/office/drawing/2010/main">
                            <a14:imgLayer r:embed="rId15">
                              <a14:imgEffect>
                                <a14:backgroundRemoval t="10000" b="90000" l="10000" r="90000">
                                  <a14:foregroundMark x1="22667" y1="43111" x2="22667" y2="43111"/>
                                  <a14:foregroundMark x1="28444" y1="20000" x2="28444" y2="20000"/>
                                  <a14:foregroundMark x1="15111" y1="44889" x2="15111" y2="44889"/>
                                  <a14:foregroundMark x1="52444" y1="20444" x2="52444" y2="20444"/>
                                  <a14:foregroundMark x1="59556" y1="41778" x2="59556" y2="41778"/>
                                  <a14:foregroundMark x1="41333" y1="51556" x2="41333" y2="51556"/>
                                  <a14:foregroundMark x1="41333" y1="51556" x2="41333" y2="51556"/>
                                  <a14:foregroundMark x1="38667" y1="52444" x2="38667" y2="52444"/>
                                  <a14:foregroundMark x1="31111" y1="53778" x2="31111" y2="53778"/>
                                  <a14:foregroundMark x1="69778" y1="35111" x2="69778" y2="3511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08958" cy="508958"/>
                    </a:xfrm>
                    <a:prstGeom prst="rect">
                      <a:avLst/>
                    </a:prstGeom>
                    <a:noFill/>
                    <a:ln>
                      <a:noFill/>
                    </a:ln>
                  </pic:spPr>
                </pic:pic>
              </a:graphicData>
            </a:graphic>
            <wp14:sizeRelH relativeFrom="page">
              <wp14:pctWidth>0</wp14:pctWidth>
            </wp14:sizeRelH>
            <wp14:sizeRelV relativeFrom="page">
              <wp14:pctHeight>0</wp14:pctHeight>
            </wp14:sizeRelV>
          </wp:anchor>
        </w:drawing>
      </w:r>
      <w:r w:rsidR="008F3491">
        <w:rPr>
          <w:noProof/>
        </w:rPr>
        <mc:AlternateContent>
          <mc:Choice Requires="wps">
            <w:drawing>
              <wp:anchor distT="0" distB="0" distL="114300" distR="114300" simplePos="0" relativeHeight="251664384" behindDoc="0" locked="0" layoutInCell="1" allowOverlap="1" wp14:anchorId="0CF5BE88" wp14:editId="73C376DB">
                <wp:simplePos x="0" y="0"/>
                <wp:positionH relativeFrom="margin">
                  <wp:posOffset>-142875</wp:posOffset>
                </wp:positionH>
                <wp:positionV relativeFrom="paragraph">
                  <wp:posOffset>2705100</wp:posOffset>
                </wp:positionV>
                <wp:extent cx="3169285" cy="3857625"/>
                <wp:effectExtent l="57150" t="38100" r="50165" b="66675"/>
                <wp:wrapNone/>
                <wp:docPr id="5" name="Flowchart: Process 5"/>
                <wp:cNvGraphicFramePr/>
                <a:graphic xmlns:a="http://schemas.openxmlformats.org/drawingml/2006/main">
                  <a:graphicData uri="http://schemas.microsoft.com/office/word/2010/wordprocessingShape">
                    <wps:wsp>
                      <wps:cNvSpPr/>
                      <wps:spPr>
                        <a:xfrm>
                          <a:off x="0" y="0"/>
                          <a:ext cx="3169285" cy="3857625"/>
                        </a:xfrm>
                        <a:custGeom>
                          <a:avLst/>
                          <a:gdLst>
                            <a:gd name="connsiteX0" fmla="*/ 0 w 3169285"/>
                            <a:gd name="connsiteY0" fmla="*/ 0 h 3857625"/>
                            <a:gd name="connsiteX1" fmla="*/ 528214 w 3169285"/>
                            <a:gd name="connsiteY1" fmla="*/ 0 h 3857625"/>
                            <a:gd name="connsiteX2" fmla="*/ 1088121 w 3169285"/>
                            <a:gd name="connsiteY2" fmla="*/ 0 h 3857625"/>
                            <a:gd name="connsiteX3" fmla="*/ 1648028 w 3169285"/>
                            <a:gd name="connsiteY3" fmla="*/ 0 h 3857625"/>
                            <a:gd name="connsiteX4" fmla="*/ 2112857 w 3169285"/>
                            <a:gd name="connsiteY4" fmla="*/ 0 h 3857625"/>
                            <a:gd name="connsiteX5" fmla="*/ 2704457 w 3169285"/>
                            <a:gd name="connsiteY5" fmla="*/ 0 h 3857625"/>
                            <a:gd name="connsiteX6" fmla="*/ 3169285 w 3169285"/>
                            <a:gd name="connsiteY6" fmla="*/ 0 h 3857625"/>
                            <a:gd name="connsiteX7" fmla="*/ 3169285 w 3169285"/>
                            <a:gd name="connsiteY7" fmla="*/ 589666 h 3857625"/>
                            <a:gd name="connsiteX8" fmla="*/ 3169285 w 3169285"/>
                            <a:gd name="connsiteY8" fmla="*/ 1063602 h 3857625"/>
                            <a:gd name="connsiteX9" fmla="*/ 3169285 w 3169285"/>
                            <a:gd name="connsiteY9" fmla="*/ 1537539 h 3857625"/>
                            <a:gd name="connsiteX10" fmla="*/ 3169285 w 3169285"/>
                            <a:gd name="connsiteY10" fmla="*/ 2011476 h 3857625"/>
                            <a:gd name="connsiteX11" fmla="*/ 3169285 w 3169285"/>
                            <a:gd name="connsiteY11" fmla="*/ 2523989 h 3857625"/>
                            <a:gd name="connsiteX12" fmla="*/ 3169285 w 3169285"/>
                            <a:gd name="connsiteY12" fmla="*/ 3113654 h 3857625"/>
                            <a:gd name="connsiteX13" fmla="*/ 3169285 w 3169285"/>
                            <a:gd name="connsiteY13" fmla="*/ 3857625 h 3857625"/>
                            <a:gd name="connsiteX14" fmla="*/ 2577685 w 3169285"/>
                            <a:gd name="connsiteY14" fmla="*/ 3857625 h 3857625"/>
                            <a:gd name="connsiteX15" fmla="*/ 2081164 w 3169285"/>
                            <a:gd name="connsiteY15" fmla="*/ 3857625 h 3857625"/>
                            <a:gd name="connsiteX16" fmla="*/ 1584643 w 3169285"/>
                            <a:gd name="connsiteY16" fmla="*/ 3857625 h 3857625"/>
                            <a:gd name="connsiteX17" fmla="*/ 1119814 w 3169285"/>
                            <a:gd name="connsiteY17" fmla="*/ 3857625 h 3857625"/>
                            <a:gd name="connsiteX18" fmla="*/ 591600 w 3169285"/>
                            <a:gd name="connsiteY18" fmla="*/ 3857625 h 3857625"/>
                            <a:gd name="connsiteX19" fmla="*/ 0 w 3169285"/>
                            <a:gd name="connsiteY19" fmla="*/ 3857625 h 3857625"/>
                            <a:gd name="connsiteX20" fmla="*/ 0 w 3169285"/>
                            <a:gd name="connsiteY20" fmla="*/ 3345112 h 3857625"/>
                            <a:gd name="connsiteX21" fmla="*/ 0 w 3169285"/>
                            <a:gd name="connsiteY21" fmla="*/ 2794023 h 3857625"/>
                            <a:gd name="connsiteX22" fmla="*/ 0 w 3169285"/>
                            <a:gd name="connsiteY22" fmla="*/ 2281510 h 3857625"/>
                            <a:gd name="connsiteX23" fmla="*/ 0 w 3169285"/>
                            <a:gd name="connsiteY23" fmla="*/ 1846149 h 3857625"/>
                            <a:gd name="connsiteX24" fmla="*/ 0 w 3169285"/>
                            <a:gd name="connsiteY24" fmla="*/ 1333636 h 3857625"/>
                            <a:gd name="connsiteX25" fmla="*/ 0 w 3169285"/>
                            <a:gd name="connsiteY25" fmla="*/ 898276 h 3857625"/>
                            <a:gd name="connsiteX26" fmla="*/ 0 w 3169285"/>
                            <a:gd name="connsiteY26" fmla="*/ 0 h 38576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169285" h="3857625" fill="none" extrusionOk="0">
                              <a:moveTo>
                                <a:pt x="0" y="0"/>
                              </a:moveTo>
                              <a:cubicBezTo>
                                <a:pt x="202479" y="-1830"/>
                                <a:pt x="346352" y="44681"/>
                                <a:pt x="528214" y="0"/>
                              </a:cubicBezTo>
                              <a:cubicBezTo>
                                <a:pt x="710076" y="-44681"/>
                                <a:pt x="819113" y="26797"/>
                                <a:pt x="1088121" y="0"/>
                              </a:cubicBezTo>
                              <a:cubicBezTo>
                                <a:pt x="1357129" y="-26797"/>
                                <a:pt x="1492709" y="3663"/>
                                <a:pt x="1648028" y="0"/>
                              </a:cubicBezTo>
                              <a:cubicBezTo>
                                <a:pt x="1803347" y="-3663"/>
                                <a:pt x="2016605" y="19477"/>
                                <a:pt x="2112857" y="0"/>
                              </a:cubicBezTo>
                              <a:cubicBezTo>
                                <a:pt x="2209109" y="-19477"/>
                                <a:pt x="2447889" y="30452"/>
                                <a:pt x="2704457" y="0"/>
                              </a:cubicBezTo>
                              <a:cubicBezTo>
                                <a:pt x="2961025" y="-30452"/>
                                <a:pt x="3048759" y="51554"/>
                                <a:pt x="3169285" y="0"/>
                              </a:cubicBezTo>
                              <a:cubicBezTo>
                                <a:pt x="3212011" y="158712"/>
                                <a:pt x="3118849" y="319465"/>
                                <a:pt x="3169285" y="589666"/>
                              </a:cubicBezTo>
                              <a:cubicBezTo>
                                <a:pt x="3219721" y="859867"/>
                                <a:pt x="3115918" y="912716"/>
                                <a:pt x="3169285" y="1063602"/>
                              </a:cubicBezTo>
                              <a:cubicBezTo>
                                <a:pt x="3222652" y="1214488"/>
                                <a:pt x="3149490" y="1354020"/>
                                <a:pt x="3169285" y="1537539"/>
                              </a:cubicBezTo>
                              <a:cubicBezTo>
                                <a:pt x="3189080" y="1721058"/>
                                <a:pt x="3151528" y="1780347"/>
                                <a:pt x="3169285" y="2011476"/>
                              </a:cubicBezTo>
                              <a:cubicBezTo>
                                <a:pt x="3187042" y="2242605"/>
                                <a:pt x="3119947" y="2334966"/>
                                <a:pt x="3169285" y="2523989"/>
                              </a:cubicBezTo>
                              <a:cubicBezTo>
                                <a:pt x="3218623" y="2713012"/>
                                <a:pt x="3120760" y="2870091"/>
                                <a:pt x="3169285" y="3113654"/>
                              </a:cubicBezTo>
                              <a:cubicBezTo>
                                <a:pt x="3217810" y="3357218"/>
                                <a:pt x="3080872" y="3591404"/>
                                <a:pt x="3169285" y="3857625"/>
                              </a:cubicBezTo>
                              <a:cubicBezTo>
                                <a:pt x="3004145" y="3909768"/>
                                <a:pt x="2708473" y="3787386"/>
                                <a:pt x="2577685" y="3857625"/>
                              </a:cubicBezTo>
                              <a:cubicBezTo>
                                <a:pt x="2446897" y="3927864"/>
                                <a:pt x="2214620" y="3821412"/>
                                <a:pt x="2081164" y="3857625"/>
                              </a:cubicBezTo>
                              <a:cubicBezTo>
                                <a:pt x="1947708" y="3893838"/>
                                <a:pt x="1721242" y="3799237"/>
                                <a:pt x="1584643" y="3857625"/>
                              </a:cubicBezTo>
                              <a:cubicBezTo>
                                <a:pt x="1448044" y="3916013"/>
                                <a:pt x="1298844" y="3850726"/>
                                <a:pt x="1119814" y="3857625"/>
                              </a:cubicBezTo>
                              <a:cubicBezTo>
                                <a:pt x="940784" y="3864524"/>
                                <a:pt x="770087" y="3806777"/>
                                <a:pt x="591600" y="3857625"/>
                              </a:cubicBezTo>
                              <a:cubicBezTo>
                                <a:pt x="413113" y="3908473"/>
                                <a:pt x="128634" y="3794474"/>
                                <a:pt x="0" y="3857625"/>
                              </a:cubicBezTo>
                              <a:cubicBezTo>
                                <a:pt x="-38740" y="3628152"/>
                                <a:pt x="42843" y="3474179"/>
                                <a:pt x="0" y="3345112"/>
                              </a:cubicBezTo>
                              <a:cubicBezTo>
                                <a:pt x="-42843" y="3216045"/>
                                <a:pt x="64502" y="2953247"/>
                                <a:pt x="0" y="2794023"/>
                              </a:cubicBezTo>
                              <a:cubicBezTo>
                                <a:pt x="-64502" y="2634799"/>
                                <a:pt x="33425" y="2411112"/>
                                <a:pt x="0" y="2281510"/>
                              </a:cubicBezTo>
                              <a:cubicBezTo>
                                <a:pt x="-33425" y="2151908"/>
                                <a:pt x="13507" y="2034366"/>
                                <a:pt x="0" y="1846149"/>
                              </a:cubicBezTo>
                              <a:cubicBezTo>
                                <a:pt x="-13507" y="1657932"/>
                                <a:pt x="17075" y="1538192"/>
                                <a:pt x="0" y="1333636"/>
                              </a:cubicBezTo>
                              <a:cubicBezTo>
                                <a:pt x="-17075" y="1129080"/>
                                <a:pt x="3311" y="998963"/>
                                <a:pt x="0" y="898276"/>
                              </a:cubicBezTo>
                              <a:cubicBezTo>
                                <a:pt x="-3311" y="797589"/>
                                <a:pt x="18647" y="412586"/>
                                <a:pt x="0" y="0"/>
                              </a:cubicBezTo>
                              <a:close/>
                            </a:path>
                            <a:path w="3169285" h="38576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01817" y="176531"/>
                                <a:pt x="3143546" y="283855"/>
                                <a:pt x="3169285" y="435361"/>
                              </a:cubicBezTo>
                              <a:cubicBezTo>
                                <a:pt x="3195024" y="586867"/>
                                <a:pt x="3118399" y="772820"/>
                                <a:pt x="3169285" y="870721"/>
                              </a:cubicBezTo>
                              <a:cubicBezTo>
                                <a:pt x="3220171" y="968622"/>
                                <a:pt x="3138141" y="1231367"/>
                                <a:pt x="3169285" y="1498963"/>
                              </a:cubicBezTo>
                              <a:cubicBezTo>
                                <a:pt x="3200429" y="1766559"/>
                                <a:pt x="3146674" y="1896947"/>
                                <a:pt x="3169285" y="2011476"/>
                              </a:cubicBezTo>
                              <a:cubicBezTo>
                                <a:pt x="3191896" y="2126005"/>
                                <a:pt x="3159264" y="2344587"/>
                                <a:pt x="3169285" y="2562565"/>
                              </a:cubicBezTo>
                              <a:cubicBezTo>
                                <a:pt x="3179306" y="2780543"/>
                                <a:pt x="3128247" y="2871768"/>
                                <a:pt x="3169285" y="3152231"/>
                              </a:cubicBezTo>
                              <a:cubicBezTo>
                                <a:pt x="3210323" y="3432694"/>
                                <a:pt x="3166024" y="3601551"/>
                                <a:pt x="3169285" y="3857625"/>
                              </a:cubicBezTo>
                              <a:cubicBezTo>
                                <a:pt x="3038867" y="3858334"/>
                                <a:pt x="2911625" y="3828724"/>
                                <a:pt x="2704457" y="3857625"/>
                              </a:cubicBezTo>
                              <a:cubicBezTo>
                                <a:pt x="2497289" y="3886526"/>
                                <a:pt x="2435333" y="3812509"/>
                                <a:pt x="2239628" y="3857625"/>
                              </a:cubicBezTo>
                              <a:cubicBezTo>
                                <a:pt x="2043923" y="3902741"/>
                                <a:pt x="1914414" y="3848879"/>
                                <a:pt x="1743107" y="3857625"/>
                              </a:cubicBezTo>
                              <a:cubicBezTo>
                                <a:pt x="1571800" y="3866371"/>
                                <a:pt x="1473341" y="3808304"/>
                                <a:pt x="1309971" y="3857625"/>
                              </a:cubicBezTo>
                              <a:cubicBezTo>
                                <a:pt x="1146601" y="3906946"/>
                                <a:pt x="983043" y="3835977"/>
                                <a:pt x="845143" y="3857625"/>
                              </a:cubicBezTo>
                              <a:cubicBezTo>
                                <a:pt x="707243" y="3879273"/>
                                <a:pt x="210829" y="3779088"/>
                                <a:pt x="0" y="3857625"/>
                              </a:cubicBezTo>
                              <a:cubicBezTo>
                                <a:pt x="-4924" y="3652427"/>
                                <a:pt x="45237" y="3500880"/>
                                <a:pt x="0" y="3345112"/>
                              </a:cubicBezTo>
                              <a:cubicBezTo>
                                <a:pt x="-45237" y="3189344"/>
                                <a:pt x="26125" y="2949553"/>
                                <a:pt x="0" y="2755446"/>
                              </a:cubicBezTo>
                              <a:cubicBezTo>
                                <a:pt x="-26125" y="2561339"/>
                                <a:pt x="25681" y="2426337"/>
                                <a:pt x="0" y="2320086"/>
                              </a:cubicBezTo>
                              <a:cubicBezTo>
                                <a:pt x="-25681" y="2213835"/>
                                <a:pt x="35929" y="1944419"/>
                                <a:pt x="0" y="1730420"/>
                              </a:cubicBezTo>
                              <a:cubicBezTo>
                                <a:pt x="-35929" y="1516421"/>
                                <a:pt x="16135" y="1294427"/>
                                <a:pt x="0" y="1179331"/>
                              </a:cubicBezTo>
                              <a:cubicBezTo>
                                <a:pt x="-16135" y="1064235"/>
                                <a:pt x="6120" y="720833"/>
                                <a:pt x="0" y="551089"/>
                              </a:cubicBezTo>
                              <a:cubicBezTo>
                                <a:pt x="-6120" y="381345"/>
                                <a:pt x="42669" y="136992"/>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6E0508CE" w14:textId="280B58F8" w:rsidR="00243D5E" w:rsidRDefault="00866F6B" w:rsidP="00243D5E">
                            <w:pPr>
                              <w:jc w:val="center"/>
                              <w:rPr>
                                <w:rFonts w:cstheme="minorHAnsi"/>
                                <w:b/>
                                <w:bCs/>
                                <w:lang w:val="en-US"/>
                              </w:rPr>
                            </w:pPr>
                            <w:r>
                              <w:rPr>
                                <w:rFonts w:cstheme="minorHAnsi"/>
                                <w:b/>
                                <w:bCs/>
                                <w:lang w:val="en-US"/>
                              </w:rPr>
                              <w:t xml:space="preserve">Physical Development </w:t>
                            </w:r>
                          </w:p>
                          <w:p w14:paraId="370C7E30" w14:textId="77777777" w:rsidR="008F3491" w:rsidRPr="008F3491" w:rsidRDefault="008F3491" w:rsidP="008F3491">
                            <w:pPr>
                              <w:spacing w:line="256" w:lineRule="auto"/>
                              <w:rPr>
                                <w:rFonts w:ascii="Sassoon Infant Std" w:hAnsi="Sassoon Infant Std" w:cs="Arima Madurai"/>
                                <w:sz w:val="20"/>
                                <w:szCs w:val="20"/>
                              </w:rPr>
                            </w:pPr>
                            <w:r w:rsidRPr="008F3491">
                              <w:rPr>
                                <w:rFonts w:ascii="Sassoon Infant Std" w:hAnsi="Sassoon Infant Std" w:cs="Arima Madurai"/>
                                <w:sz w:val="18"/>
                                <w:szCs w:val="18"/>
                              </w:rPr>
                              <w:t xml:space="preserve">This </w:t>
                            </w:r>
                            <w:r w:rsidRPr="008F3491">
                              <w:rPr>
                                <w:rFonts w:ascii="Sassoon Infant Std" w:hAnsi="Sassoon Infant Std" w:cs="Arima Madurai"/>
                                <w:sz w:val="20"/>
                                <w:szCs w:val="20"/>
                              </w:rPr>
                              <w:t xml:space="preserve">term we will be focusing on Introduction to PE Unit 1 and Fundamental Unit 2 with our sports coach Samir and his team. </w:t>
                            </w:r>
                          </w:p>
                          <w:p w14:paraId="7551B6F9" w14:textId="77777777" w:rsidR="008F3491" w:rsidRPr="008F3491" w:rsidRDefault="008F3491" w:rsidP="008F3491">
                            <w:pPr>
                              <w:spacing w:line="256" w:lineRule="auto"/>
                              <w:rPr>
                                <w:rFonts w:ascii="Sassoon Infant Std" w:hAnsi="Sassoon Infant Std" w:cs="Arima Madurai"/>
                                <w:sz w:val="20"/>
                                <w:szCs w:val="20"/>
                              </w:rPr>
                            </w:pPr>
                            <w:r w:rsidRPr="008F3491">
                              <w:rPr>
                                <w:rFonts w:ascii="Sassoon Infant Std" w:hAnsi="Sassoon Infant Std" w:cs="Arima Madurai"/>
                                <w:b/>
                                <w:bCs/>
                                <w:color w:val="990099"/>
                                <w:sz w:val="20"/>
                                <w:szCs w:val="20"/>
                              </w:rPr>
                              <w:t>Introduction to PE Unit 1—</w:t>
                            </w:r>
                            <w:r w:rsidRPr="008F3491">
                              <w:rPr>
                                <w:rFonts w:ascii="Sassoon Infant Std" w:hAnsi="Sassoon Infant Std" w:cs="Arima Madurai"/>
                                <w:sz w:val="20"/>
                                <w:szCs w:val="20"/>
                              </w:rPr>
                              <w:t xml:space="preserve">In this unit, children will be introduced to Physical Education and structured movement through the topic of 'everyday life'. They will spend time learning basic principles of a PE lesson such as safely using space, stopping safely, using and sharing equipment and working individually, with a partner and group. They will take part in activities which will develop fundamental movement skills such as running, jumping and skipping. Children will also play simple games and begin to understand and use rules. </w:t>
                            </w:r>
                          </w:p>
                          <w:p w14:paraId="69F823AE" w14:textId="77777777" w:rsidR="008F3491" w:rsidRPr="008F3491" w:rsidRDefault="008F3491" w:rsidP="008F3491">
                            <w:pPr>
                              <w:widowControl w:val="0"/>
                              <w:rPr>
                                <w:rFonts w:ascii="Sassoon Infant Std" w:hAnsi="Sassoon Infant Std" w:cs="Arima Madurai"/>
                                <w:sz w:val="20"/>
                                <w:szCs w:val="20"/>
                              </w:rPr>
                            </w:pPr>
                          </w:p>
                          <w:p w14:paraId="582BB2AF" w14:textId="45D410A5" w:rsidR="008F3491" w:rsidRPr="008F3491" w:rsidRDefault="008F3491" w:rsidP="008F3491">
                            <w:pPr>
                              <w:widowControl w:val="0"/>
                              <w:rPr>
                                <w:rFonts w:ascii="Sassoon Infant Std" w:hAnsi="Sassoon Infant Std" w:cs="Calibri"/>
                                <w:sz w:val="20"/>
                                <w:szCs w:val="20"/>
                                <w:lang w:val="en-US"/>
                              </w:rPr>
                            </w:pPr>
                            <w:r w:rsidRPr="008F3491">
                              <w:rPr>
                                <w:rFonts w:ascii="Sassoon Infant Std" w:hAnsi="Sassoon Infant Std" w:cs="Arima Madurai"/>
                                <w:sz w:val="20"/>
                                <w:szCs w:val="20"/>
                              </w:rPr>
                              <w:t xml:space="preserve">We will also be developing our fine motor skills to help develop our hand strength. We will be completing a range of activities including threading, cutting, using tweezers, balancing small objects. </w:t>
                            </w:r>
                          </w:p>
                          <w:p w14:paraId="24932DC2" w14:textId="2C911262" w:rsidR="005C08E0" w:rsidRPr="00A97024" w:rsidRDefault="005C08E0" w:rsidP="005C08E0">
                            <w:pPr>
                              <w:jc w:val="center"/>
                              <w:rPr>
                                <w:rFonts w:cstheme="minorHAnsi"/>
                                <w:szCs w:val="18"/>
                              </w:rPr>
                            </w:pPr>
                          </w:p>
                          <w:p w14:paraId="0F57AFE1" w14:textId="647B8FC9" w:rsidR="00A97024" w:rsidRPr="00A97024" w:rsidRDefault="00A97024" w:rsidP="00A97024">
                            <w:pPr>
                              <w:jc w:val="center"/>
                              <w:rPr>
                                <w:rFonts w:cstheme="minorHAnsi"/>
                                <w:szCs w:val="18"/>
                              </w:rPr>
                            </w:pPr>
                          </w:p>
                          <w:p w14:paraId="38427413" w14:textId="54F2C9CD" w:rsidR="00243D5E" w:rsidRDefault="00243D5E" w:rsidP="00243D5E">
                            <w:pPr>
                              <w:jc w:val="center"/>
                              <w:rPr>
                                <w:rFonts w:cstheme="minorHAnsi"/>
                                <w:b/>
                                <w:bCs/>
                                <w:lang w:val="en-US"/>
                              </w:rPr>
                            </w:pPr>
                          </w:p>
                          <w:p w14:paraId="0134A3FB" w14:textId="390B0096" w:rsidR="006F104D" w:rsidRDefault="006F104D" w:rsidP="00243D5E">
                            <w:pPr>
                              <w:jc w:val="center"/>
                              <w:rPr>
                                <w:rFonts w:cstheme="minorHAnsi"/>
                                <w:b/>
                                <w:bCs/>
                                <w:lang w:val="en-US"/>
                              </w:rPr>
                            </w:pPr>
                          </w:p>
                          <w:p w14:paraId="76223E86" w14:textId="1AC59830" w:rsidR="006F104D" w:rsidRDefault="006F104D" w:rsidP="00243D5E">
                            <w:pPr>
                              <w:jc w:val="center"/>
                              <w:rPr>
                                <w:rFonts w:cstheme="minorHAnsi"/>
                                <w:b/>
                                <w:bCs/>
                                <w:lang w:val="en-US"/>
                              </w:rPr>
                            </w:pPr>
                          </w:p>
                          <w:p w14:paraId="296C2681" w14:textId="350DFE20" w:rsidR="006F104D" w:rsidRDefault="006F104D" w:rsidP="00243D5E">
                            <w:pPr>
                              <w:jc w:val="center"/>
                              <w:rPr>
                                <w:rFonts w:cstheme="minorHAnsi"/>
                                <w:b/>
                                <w:bCs/>
                                <w:lang w:val="en-US"/>
                              </w:rPr>
                            </w:pPr>
                          </w:p>
                          <w:p w14:paraId="74DAF49A" w14:textId="0EE6B621" w:rsidR="006F104D" w:rsidRDefault="006F104D" w:rsidP="00243D5E">
                            <w:pPr>
                              <w:jc w:val="center"/>
                              <w:rPr>
                                <w:rFonts w:cstheme="minorHAnsi"/>
                                <w:b/>
                                <w:bCs/>
                                <w:lang w:val="en-US"/>
                              </w:rPr>
                            </w:pPr>
                          </w:p>
                          <w:p w14:paraId="43E5BEF8" w14:textId="77777777" w:rsidR="006F104D" w:rsidRPr="00243D5E" w:rsidRDefault="006F104D"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5BE88" id="Flowchart: Process 5" o:spid="_x0000_s1029" type="#_x0000_t109" style="position:absolute;margin-left:-11.25pt;margin-top:213pt;width:249.55pt;height:303.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" fillcolor="white [3201]" strokecolor="black [3200]" strokeweight="3pt">
                <v:textbox>
                  <w:txbxContent>
                    <w:p w14:paraId="6E0508CE" w14:textId="280B58F8" w:rsidR="00243D5E" w:rsidRDefault="00866F6B" w:rsidP="00243D5E">
                      <w:pPr>
                        <w:jc w:val="center"/>
                        <w:rPr>
                          <w:rFonts w:cstheme="minorHAnsi"/>
                          <w:b/>
                          <w:bCs/>
                          <w:lang w:val="en-US"/>
                        </w:rPr>
                      </w:pPr>
                      <w:r>
                        <w:rPr>
                          <w:rFonts w:cstheme="minorHAnsi"/>
                          <w:b/>
                          <w:bCs/>
                          <w:lang w:val="en-US"/>
                        </w:rPr>
                        <w:t xml:space="preserve">Physical Development </w:t>
                      </w:r>
                    </w:p>
                    <w:p w14:paraId="370C7E30" w14:textId="77777777" w:rsidR="008F3491" w:rsidRPr="008F3491" w:rsidRDefault="008F3491" w:rsidP="008F3491">
                      <w:pPr>
                        <w:spacing w:line="256" w:lineRule="auto"/>
                        <w:rPr>
                          <w:rFonts w:ascii="Sassoon Infant Std" w:hAnsi="Sassoon Infant Std" w:cs="Arima Madurai"/>
                          <w:sz w:val="20"/>
                          <w:szCs w:val="20"/>
                        </w:rPr>
                      </w:pPr>
                      <w:r w:rsidRPr="008F3491">
                        <w:rPr>
                          <w:rFonts w:ascii="Sassoon Infant Std" w:hAnsi="Sassoon Infant Std" w:cs="Arima Madurai"/>
                          <w:sz w:val="18"/>
                          <w:szCs w:val="18"/>
                        </w:rPr>
                        <w:t xml:space="preserve">This </w:t>
                      </w:r>
                      <w:r w:rsidRPr="008F3491">
                        <w:rPr>
                          <w:rFonts w:ascii="Sassoon Infant Std" w:hAnsi="Sassoon Infant Std" w:cs="Arima Madurai"/>
                          <w:sz w:val="20"/>
                          <w:szCs w:val="20"/>
                        </w:rPr>
                        <w:t xml:space="preserve">term we will be focusing on Introduction to PE Unit 1 and Fundamental Unit 2 with our sports coach Samir and his team. </w:t>
                      </w:r>
                    </w:p>
                    <w:p w14:paraId="7551B6F9" w14:textId="77777777" w:rsidR="008F3491" w:rsidRPr="008F3491" w:rsidRDefault="008F3491" w:rsidP="008F3491">
                      <w:pPr>
                        <w:spacing w:line="256" w:lineRule="auto"/>
                        <w:rPr>
                          <w:rFonts w:ascii="Sassoon Infant Std" w:hAnsi="Sassoon Infant Std" w:cs="Arima Madurai"/>
                          <w:sz w:val="20"/>
                          <w:szCs w:val="20"/>
                        </w:rPr>
                      </w:pPr>
                      <w:r w:rsidRPr="008F3491">
                        <w:rPr>
                          <w:rFonts w:ascii="Sassoon Infant Std" w:hAnsi="Sassoon Infant Std" w:cs="Arima Madurai"/>
                          <w:b/>
                          <w:bCs/>
                          <w:color w:val="990099"/>
                          <w:sz w:val="20"/>
                          <w:szCs w:val="20"/>
                        </w:rPr>
                        <w:t>Introduction to PE Unit 1—</w:t>
                      </w:r>
                      <w:r w:rsidRPr="008F3491">
                        <w:rPr>
                          <w:rFonts w:ascii="Sassoon Infant Std" w:hAnsi="Sassoon Infant Std" w:cs="Arima Madurai"/>
                          <w:sz w:val="20"/>
                          <w:szCs w:val="20"/>
                        </w:rPr>
                        <w:t xml:space="preserve">In this unit, children will be introduced to Physical Education and structured movement through the topic of 'everyday life'. They will spend time learning basic principles of a PE lesson such as safely using space, stopping safely, using and sharing equipment and working individually, with a partner and group. They will take part in activities which will develop fundamental movement skills such as running, jumping and skipping. Children will also play simple games and begin to understand and use rules. </w:t>
                      </w:r>
                    </w:p>
                    <w:p w14:paraId="69F823AE" w14:textId="77777777" w:rsidR="008F3491" w:rsidRPr="008F3491" w:rsidRDefault="008F3491" w:rsidP="008F3491">
                      <w:pPr>
                        <w:widowControl w:val="0"/>
                        <w:rPr>
                          <w:rFonts w:ascii="Sassoon Infant Std" w:hAnsi="Sassoon Infant Std" w:cs="Arima Madurai"/>
                          <w:sz w:val="20"/>
                          <w:szCs w:val="20"/>
                        </w:rPr>
                      </w:pPr>
                    </w:p>
                    <w:p w14:paraId="582BB2AF" w14:textId="45D410A5" w:rsidR="008F3491" w:rsidRPr="008F3491" w:rsidRDefault="008F3491" w:rsidP="008F3491">
                      <w:pPr>
                        <w:widowControl w:val="0"/>
                        <w:rPr>
                          <w:rFonts w:ascii="Sassoon Infant Std" w:hAnsi="Sassoon Infant Std" w:cs="Calibri"/>
                          <w:sz w:val="20"/>
                          <w:szCs w:val="20"/>
                          <w:lang w:val="en-US"/>
                        </w:rPr>
                      </w:pPr>
                      <w:r w:rsidRPr="008F3491">
                        <w:rPr>
                          <w:rFonts w:ascii="Sassoon Infant Std" w:hAnsi="Sassoon Infant Std" w:cs="Arima Madurai"/>
                          <w:sz w:val="20"/>
                          <w:szCs w:val="20"/>
                        </w:rPr>
                        <w:t xml:space="preserve">We will also be developing our fine motor skills to help develop our hand strength. We will be completing a range of activities including threading, cutting, using tweezers, balancing small objects. </w:t>
                      </w:r>
                    </w:p>
                    <w:p w14:paraId="24932DC2" w14:textId="2C911262" w:rsidR="005C08E0" w:rsidRPr="00A97024" w:rsidRDefault="005C08E0" w:rsidP="005C08E0">
                      <w:pPr>
                        <w:jc w:val="center"/>
                        <w:rPr>
                          <w:rFonts w:cstheme="minorHAnsi"/>
                          <w:szCs w:val="18"/>
                        </w:rPr>
                      </w:pPr>
                    </w:p>
                    <w:p w14:paraId="0F57AFE1" w14:textId="647B8FC9" w:rsidR="00A97024" w:rsidRPr="00A97024" w:rsidRDefault="00A97024" w:rsidP="00A97024">
                      <w:pPr>
                        <w:jc w:val="center"/>
                        <w:rPr>
                          <w:rFonts w:cstheme="minorHAnsi"/>
                          <w:szCs w:val="18"/>
                        </w:rPr>
                      </w:pPr>
                    </w:p>
                    <w:p w14:paraId="38427413" w14:textId="54F2C9CD" w:rsidR="00243D5E" w:rsidRDefault="00243D5E" w:rsidP="00243D5E">
                      <w:pPr>
                        <w:jc w:val="center"/>
                        <w:rPr>
                          <w:rFonts w:cstheme="minorHAnsi"/>
                          <w:b/>
                          <w:bCs/>
                          <w:lang w:val="en-US"/>
                        </w:rPr>
                      </w:pPr>
                    </w:p>
                    <w:p w14:paraId="0134A3FB" w14:textId="390B0096" w:rsidR="006F104D" w:rsidRDefault="006F104D" w:rsidP="00243D5E">
                      <w:pPr>
                        <w:jc w:val="center"/>
                        <w:rPr>
                          <w:rFonts w:cstheme="minorHAnsi"/>
                          <w:b/>
                          <w:bCs/>
                          <w:lang w:val="en-US"/>
                        </w:rPr>
                      </w:pPr>
                    </w:p>
                    <w:p w14:paraId="76223E86" w14:textId="1AC59830" w:rsidR="006F104D" w:rsidRDefault="006F104D" w:rsidP="00243D5E">
                      <w:pPr>
                        <w:jc w:val="center"/>
                        <w:rPr>
                          <w:rFonts w:cstheme="minorHAnsi"/>
                          <w:b/>
                          <w:bCs/>
                          <w:lang w:val="en-US"/>
                        </w:rPr>
                      </w:pPr>
                    </w:p>
                    <w:p w14:paraId="296C2681" w14:textId="350DFE20" w:rsidR="006F104D" w:rsidRDefault="006F104D" w:rsidP="00243D5E">
                      <w:pPr>
                        <w:jc w:val="center"/>
                        <w:rPr>
                          <w:rFonts w:cstheme="minorHAnsi"/>
                          <w:b/>
                          <w:bCs/>
                          <w:lang w:val="en-US"/>
                        </w:rPr>
                      </w:pPr>
                    </w:p>
                    <w:p w14:paraId="74DAF49A" w14:textId="0EE6B621" w:rsidR="006F104D" w:rsidRDefault="006F104D" w:rsidP="00243D5E">
                      <w:pPr>
                        <w:jc w:val="center"/>
                        <w:rPr>
                          <w:rFonts w:cstheme="minorHAnsi"/>
                          <w:b/>
                          <w:bCs/>
                          <w:lang w:val="en-US"/>
                        </w:rPr>
                      </w:pPr>
                    </w:p>
                    <w:p w14:paraId="43E5BEF8" w14:textId="77777777" w:rsidR="006F104D" w:rsidRPr="00243D5E" w:rsidRDefault="006F104D"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v:textbox>
                <w10:wrap anchorx="margin"/>
              </v:shape>
            </w:pict>
          </mc:Fallback>
        </mc:AlternateContent>
      </w:r>
      <w:r w:rsidR="008F3491">
        <w:rPr>
          <w:noProof/>
        </w:rPr>
        <mc:AlternateContent>
          <mc:Choice Requires="wps">
            <w:drawing>
              <wp:anchor distT="0" distB="0" distL="114300" distR="114300" simplePos="0" relativeHeight="251660288" behindDoc="0" locked="0" layoutInCell="1" allowOverlap="1" wp14:anchorId="7D2A87B9" wp14:editId="2AA50CA0">
                <wp:simplePos x="0" y="0"/>
                <wp:positionH relativeFrom="column">
                  <wp:posOffset>-95250</wp:posOffset>
                </wp:positionH>
                <wp:positionV relativeFrom="paragraph">
                  <wp:posOffset>-247650</wp:posOffset>
                </wp:positionV>
                <wp:extent cx="3169285" cy="2790825"/>
                <wp:effectExtent l="57150" t="57150" r="50165" b="66675"/>
                <wp:wrapNone/>
                <wp:docPr id="3" name="Flowchart: Process 3"/>
                <wp:cNvGraphicFramePr/>
                <a:graphic xmlns:a="http://schemas.openxmlformats.org/drawingml/2006/main">
                  <a:graphicData uri="http://schemas.microsoft.com/office/word/2010/wordprocessingShape">
                    <wps:wsp>
                      <wps:cNvSpPr/>
                      <wps:spPr>
                        <a:xfrm>
                          <a:off x="0" y="0"/>
                          <a:ext cx="3169285" cy="2790825"/>
                        </a:xfrm>
                        <a:custGeom>
                          <a:avLst/>
                          <a:gdLst>
                            <a:gd name="connsiteX0" fmla="*/ 0 w 3169285"/>
                            <a:gd name="connsiteY0" fmla="*/ 0 h 2790825"/>
                            <a:gd name="connsiteX1" fmla="*/ 559907 w 3169285"/>
                            <a:gd name="connsiteY1" fmla="*/ 0 h 2790825"/>
                            <a:gd name="connsiteX2" fmla="*/ 993043 w 3169285"/>
                            <a:gd name="connsiteY2" fmla="*/ 0 h 2790825"/>
                            <a:gd name="connsiteX3" fmla="*/ 1584643 w 3169285"/>
                            <a:gd name="connsiteY3" fmla="*/ 0 h 2790825"/>
                            <a:gd name="connsiteX4" fmla="*/ 2112857 w 3169285"/>
                            <a:gd name="connsiteY4" fmla="*/ 0 h 2790825"/>
                            <a:gd name="connsiteX5" fmla="*/ 2641071 w 3169285"/>
                            <a:gd name="connsiteY5" fmla="*/ 0 h 2790825"/>
                            <a:gd name="connsiteX6" fmla="*/ 3169285 w 3169285"/>
                            <a:gd name="connsiteY6" fmla="*/ 0 h 2790825"/>
                            <a:gd name="connsiteX7" fmla="*/ 3169285 w 3169285"/>
                            <a:gd name="connsiteY7" fmla="*/ 586073 h 2790825"/>
                            <a:gd name="connsiteX8" fmla="*/ 3169285 w 3169285"/>
                            <a:gd name="connsiteY8" fmla="*/ 1144238 h 2790825"/>
                            <a:gd name="connsiteX9" fmla="*/ 3169285 w 3169285"/>
                            <a:gd name="connsiteY9" fmla="*/ 1674495 h 2790825"/>
                            <a:gd name="connsiteX10" fmla="*/ 3169285 w 3169285"/>
                            <a:gd name="connsiteY10" fmla="*/ 2232660 h 2790825"/>
                            <a:gd name="connsiteX11" fmla="*/ 3169285 w 3169285"/>
                            <a:gd name="connsiteY11" fmla="*/ 2790825 h 2790825"/>
                            <a:gd name="connsiteX12" fmla="*/ 2704457 w 3169285"/>
                            <a:gd name="connsiteY12" fmla="*/ 2790825 h 2790825"/>
                            <a:gd name="connsiteX13" fmla="*/ 2112857 w 3169285"/>
                            <a:gd name="connsiteY13" fmla="*/ 2790825 h 2790825"/>
                            <a:gd name="connsiteX14" fmla="*/ 1616335 w 3169285"/>
                            <a:gd name="connsiteY14" fmla="*/ 2790825 h 2790825"/>
                            <a:gd name="connsiteX15" fmla="*/ 1183200 w 3169285"/>
                            <a:gd name="connsiteY15" fmla="*/ 2790825 h 2790825"/>
                            <a:gd name="connsiteX16" fmla="*/ 591600 w 3169285"/>
                            <a:gd name="connsiteY16" fmla="*/ 2790825 h 2790825"/>
                            <a:gd name="connsiteX17" fmla="*/ 0 w 3169285"/>
                            <a:gd name="connsiteY17" fmla="*/ 2790825 h 2790825"/>
                            <a:gd name="connsiteX18" fmla="*/ 0 w 3169285"/>
                            <a:gd name="connsiteY18" fmla="*/ 2232660 h 2790825"/>
                            <a:gd name="connsiteX19" fmla="*/ 0 w 3169285"/>
                            <a:gd name="connsiteY19" fmla="*/ 1702403 h 2790825"/>
                            <a:gd name="connsiteX20" fmla="*/ 0 w 3169285"/>
                            <a:gd name="connsiteY20" fmla="*/ 1227963 h 2790825"/>
                            <a:gd name="connsiteX21" fmla="*/ 0 w 3169285"/>
                            <a:gd name="connsiteY21" fmla="*/ 697706 h 2790825"/>
                            <a:gd name="connsiteX22" fmla="*/ 0 w 3169285"/>
                            <a:gd name="connsiteY22" fmla="*/ 0 h 2790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69285" h="2790825" fill="none" extrusionOk="0">
                              <a:moveTo>
                                <a:pt x="0" y="0"/>
                              </a:moveTo>
                              <a:cubicBezTo>
                                <a:pt x="246701" y="-37798"/>
                                <a:pt x="429445" y="31184"/>
                                <a:pt x="559907" y="0"/>
                              </a:cubicBezTo>
                              <a:cubicBezTo>
                                <a:pt x="690369" y="-31184"/>
                                <a:pt x="810429" y="35436"/>
                                <a:pt x="993043" y="0"/>
                              </a:cubicBezTo>
                              <a:cubicBezTo>
                                <a:pt x="1175657" y="-35436"/>
                                <a:pt x="1342349" y="54073"/>
                                <a:pt x="1584643" y="0"/>
                              </a:cubicBezTo>
                              <a:cubicBezTo>
                                <a:pt x="1826937" y="-54073"/>
                                <a:pt x="1915283" y="3212"/>
                                <a:pt x="2112857" y="0"/>
                              </a:cubicBezTo>
                              <a:cubicBezTo>
                                <a:pt x="2310431" y="-3212"/>
                                <a:pt x="2459209" y="44681"/>
                                <a:pt x="2641071" y="0"/>
                              </a:cubicBezTo>
                              <a:cubicBezTo>
                                <a:pt x="2822933" y="-44681"/>
                                <a:pt x="2947686" y="2883"/>
                                <a:pt x="3169285" y="0"/>
                              </a:cubicBezTo>
                              <a:cubicBezTo>
                                <a:pt x="3198217" y="272617"/>
                                <a:pt x="3130726" y="377517"/>
                                <a:pt x="3169285" y="586073"/>
                              </a:cubicBezTo>
                              <a:cubicBezTo>
                                <a:pt x="3207844" y="794629"/>
                                <a:pt x="3162094" y="1031439"/>
                                <a:pt x="3169285" y="1144238"/>
                              </a:cubicBezTo>
                              <a:cubicBezTo>
                                <a:pt x="3176476" y="1257038"/>
                                <a:pt x="3110430" y="1480144"/>
                                <a:pt x="3169285" y="1674495"/>
                              </a:cubicBezTo>
                              <a:cubicBezTo>
                                <a:pt x="3228140" y="1868846"/>
                                <a:pt x="3134168" y="2090133"/>
                                <a:pt x="3169285" y="2232660"/>
                              </a:cubicBezTo>
                              <a:cubicBezTo>
                                <a:pt x="3204402" y="2375187"/>
                                <a:pt x="3144323" y="2514444"/>
                                <a:pt x="3169285" y="2790825"/>
                              </a:cubicBezTo>
                              <a:cubicBezTo>
                                <a:pt x="3063638" y="2845394"/>
                                <a:pt x="2868863" y="2739614"/>
                                <a:pt x="2704457" y="2790825"/>
                              </a:cubicBezTo>
                              <a:cubicBezTo>
                                <a:pt x="2540051" y="2842036"/>
                                <a:pt x="2369506" y="2731235"/>
                                <a:pt x="2112857" y="2790825"/>
                              </a:cubicBezTo>
                              <a:cubicBezTo>
                                <a:pt x="1856208" y="2850415"/>
                                <a:pt x="1790509" y="2790187"/>
                                <a:pt x="1616335" y="2790825"/>
                              </a:cubicBezTo>
                              <a:cubicBezTo>
                                <a:pt x="1442161" y="2791463"/>
                                <a:pt x="1317325" y="2766587"/>
                                <a:pt x="1183200" y="2790825"/>
                              </a:cubicBezTo>
                              <a:cubicBezTo>
                                <a:pt x="1049076" y="2815063"/>
                                <a:pt x="714465" y="2721670"/>
                                <a:pt x="591600" y="2790825"/>
                              </a:cubicBezTo>
                              <a:cubicBezTo>
                                <a:pt x="468735" y="2859980"/>
                                <a:pt x="160677" y="2727979"/>
                                <a:pt x="0" y="2790825"/>
                              </a:cubicBezTo>
                              <a:cubicBezTo>
                                <a:pt x="-301" y="2549188"/>
                                <a:pt x="7287" y="2487541"/>
                                <a:pt x="0" y="2232660"/>
                              </a:cubicBezTo>
                              <a:cubicBezTo>
                                <a:pt x="-7287" y="1977779"/>
                                <a:pt x="41850" y="1817362"/>
                                <a:pt x="0" y="1702403"/>
                              </a:cubicBezTo>
                              <a:cubicBezTo>
                                <a:pt x="-41850" y="1587444"/>
                                <a:pt x="32740" y="1443934"/>
                                <a:pt x="0" y="1227963"/>
                              </a:cubicBezTo>
                              <a:cubicBezTo>
                                <a:pt x="-32740" y="1011992"/>
                                <a:pt x="58507" y="951406"/>
                                <a:pt x="0" y="697706"/>
                              </a:cubicBezTo>
                              <a:cubicBezTo>
                                <a:pt x="-58507" y="444006"/>
                                <a:pt x="37564" y="192061"/>
                                <a:pt x="0" y="0"/>
                              </a:cubicBezTo>
                              <a:close/>
                            </a:path>
                            <a:path w="3169285" h="27908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19288" y="228955"/>
                                <a:pt x="3130646" y="265963"/>
                                <a:pt x="3169285" y="474440"/>
                              </a:cubicBezTo>
                              <a:cubicBezTo>
                                <a:pt x="3207924" y="682917"/>
                                <a:pt x="3121985" y="767634"/>
                                <a:pt x="3169285" y="948881"/>
                              </a:cubicBezTo>
                              <a:cubicBezTo>
                                <a:pt x="3216585" y="1130128"/>
                                <a:pt x="3150592" y="1352710"/>
                                <a:pt x="3169285" y="1562862"/>
                              </a:cubicBezTo>
                              <a:cubicBezTo>
                                <a:pt x="3187978" y="1773014"/>
                                <a:pt x="3153350" y="1866463"/>
                                <a:pt x="3169285" y="2093119"/>
                              </a:cubicBezTo>
                              <a:cubicBezTo>
                                <a:pt x="3185220" y="2319775"/>
                                <a:pt x="3099999" y="2502458"/>
                                <a:pt x="3169285" y="2790825"/>
                              </a:cubicBezTo>
                              <a:cubicBezTo>
                                <a:pt x="3012569" y="2857687"/>
                                <a:pt x="2727517" y="2780702"/>
                                <a:pt x="2609378" y="2790825"/>
                              </a:cubicBezTo>
                              <a:cubicBezTo>
                                <a:pt x="2491239" y="2800948"/>
                                <a:pt x="2371455" y="2758918"/>
                                <a:pt x="2176242" y="2790825"/>
                              </a:cubicBezTo>
                              <a:cubicBezTo>
                                <a:pt x="1981029" y="2822732"/>
                                <a:pt x="1864964" y="2749128"/>
                                <a:pt x="1743107" y="2790825"/>
                              </a:cubicBezTo>
                              <a:cubicBezTo>
                                <a:pt x="1621251" y="2832522"/>
                                <a:pt x="1473983" y="2745709"/>
                                <a:pt x="1278278" y="2790825"/>
                              </a:cubicBezTo>
                              <a:cubicBezTo>
                                <a:pt x="1082573" y="2835941"/>
                                <a:pt x="953064" y="2782079"/>
                                <a:pt x="781757" y="2790825"/>
                              </a:cubicBezTo>
                              <a:cubicBezTo>
                                <a:pt x="610450" y="2799571"/>
                                <a:pt x="314748" y="2750421"/>
                                <a:pt x="0" y="2790825"/>
                              </a:cubicBezTo>
                              <a:cubicBezTo>
                                <a:pt x="-56980" y="2571985"/>
                                <a:pt x="41603" y="2492480"/>
                                <a:pt x="0" y="2288477"/>
                              </a:cubicBezTo>
                              <a:cubicBezTo>
                                <a:pt x="-41603" y="2084474"/>
                                <a:pt x="16207" y="1892787"/>
                                <a:pt x="0" y="1730312"/>
                              </a:cubicBezTo>
                              <a:cubicBezTo>
                                <a:pt x="-16207" y="1567838"/>
                                <a:pt x="43431" y="1322498"/>
                                <a:pt x="0" y="1144238"/>
                              </a:cubicBezTo>
                              <a:cubicBezTo>
                                <a:pt x="-43431" y="965978"/>
                                <a:pt x="58879" y="700831"/>
                                <a:pt x="0" y="558165"/>
                              </a:cubicBezTo>
                              <a:cubicBezTo>
                                <a:pt x="-58879" y="415499"/>
                                <a:pt x="52315" y="129021"/>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0B04BCAC" w14:textId="77777777" w:rsidR="008F3491" w:rsidRPr="001202AA" w:rsidRDefault="008F3491" w:rsidP="008F3491">
                            <w:pPr>
                              <w:jc w:val="center"/>
                              <w:rPr>
                                <w:b/>
                                <w:bCs/>
                                <w:lang w:val="en-US"/>
                              </w:rPr>
                            </w:pPr>
                            <w:r>
                              <w:rPr>
                                <w:b/>
                                <w:bCs/>
                                <w:lang w:val="en-US"/>
                              </w:rPr>
                              <w:t>Personal, Social and Emotional Development</w:t>
                            </w:r>
                          </w:p>
                          <w:p w14:paraId="15FCBD72" w14:textId="77777777" w:rsidR="008F3491" w:rsidRDefault="008F3491" w:rsidP="008F3491">
                            <w:pPr>
                              <w:widowControl w:val="0"/>
                              <w:rPr>
                                <w:rFonts w:ascii="Sassoon Infant Std" w:hAnsi="Sassoon Infant Std" w:cs="Arima Madurai"/>
                                <w:sz w:val="20"/>
                                <w:szCs w:val="20"/>
                              </w:rPr>
                            </w:pPr>
                          </w:p>
                          <w:p w14:paraId="1B99DEC9" w14:textId="41A3C73B" w:rsidR="008F3491" w:rsidRPr="008F3491" w:rsidRDefault="008F3491" w:rsidP="008F3491">
                            <w:pPr>
                              <w:widowControl w:val="0"/>
                              <w:rPr>
                                <w:rFonts w:ascii="Sassoon Infant Std" w:hAnsi="Sassoon Infant Std" w:cs="Arima Madurai"/>
                                <w:sz w:val="20"/>
                                <w:szCs w:val="20"/>
                              </w:rPr>
                            </w:pPr>
                            <w:r w:rsidRPr="008F3491">
                              <w:rPr>
                                <w:rFonts w:ascii="Sassoon Infant Std" w:hAnsi="Sassoon Infant Std" w:cs="Arima Madurai"/>
                                <w:sz w:val="20"/>
                                <w:szCs w:val="20"/>
                              </w:rPr>
                              <w:t xml:space="preserve">To start the year, we will be building new relationships with our peers and teachers. We will play lots of interactive games to build up our confidence and friendships. We will be discussing how we are similar and how we are different. We will also be having lots of discussions about different emotions and how our emotions are affected. The emotions we will look at include </w:t>
                            </w:r>
                            <w:r w:rsidRPr="008F3491">
                              <w:rPr>
                                <w:rFonts w:ascii="Sassoon Infant Std" w:hAnsi="Sassoon Infant Std" w:cs="Arima Madurai"/>
                                <w:color w:val="70AD47" w:themeColor="accent6"/>
                                <w:sz w:val="20"/>
                                <w:szCs w:val="20"/>
                              </w:rPr>
                              <w:t xml:space="preserve">happy, angry, sad, upset, lonely, anxious </w:t>
                            </w:r>
                            <w:r w:rsidRPr="008F3491">
                              <w:rPr>
                                <w:rFonts w:ascii="Sassoon Infant Std" w:hAnsi="Sassoon Infant Std" w:cs="Arima Madurai"/>
                                <w:sz w:val="20"/>
                                <w:szCs w:val="20"/>
                              </w:rPr>
                              <w:t xml:space="preserve">and </w:t>
                            </w:r>
                            <w:r w:rsidRPr="008F3491">
                              <w:rPr>
                                <w:rFonts w:ascii="Sassoon Infant Std" w:hAnsi="Sassoon Infant Std" w:cs="Arima Madurai"/>
                                <w:color w:val="70AD47" w:themeColor="accent6"/>
                                <w:sz w:val="20"/>
                                <w:szCs w:val="20"/>
                              </w:rPr>
                              <w:t>excited</w:t>
                            </w:r>
                            <w:r w:rsidRPr="008F3491">
                              <w:rPr>
                                <w:rFonts w:ascii="Sassoon Infant Std" w:hAnsi="Sassoon Infant Std" w:cs="Arima Madurai"/>
                                <w:sz w:val="20"/>
                                <w:szCs w:val="20"/>
                              </w:rPr>
                              <w:t xml:space="preserve">. </w:t>
                            </w:r>
                          </w:p>
                          <w:p w14:paraId="75B0A234" w14:textId="77777777" w:rsidR="00866F6B" w:rsidRDefault="00866F6B" w:rsidP="007575AF">
                            <w:pPr>
                              <w:jc w:val="center"/>
                              <w:rPr>
                                <w:b/>
                                <w:bCs/>
                                <w:lang w:val="en-US"/>
                              </w:rPr>
                            </w:pPr>
                          </w:p>
                          <w:p w14:paraId="666DB8A7" w14:textId="77777777" w:rsidR="00257438" w:rsidRDefault="00257438" w:rsidP="00257438">
                            <w:pPr>
                              <w:widowControl w:val="0"/>
                              <w:rPr>
                                <w:rFonts w:ascii="Calibri" w:hAnsi="Calibri"/>
                                <w:sz w:val="20"/>
                                <w:szCs w:val="20"/>
                              </w:rPr>
                            </w:pPr>
                            <w:r>
                              <w:t> </w:t>
                            </w:r>
                          </w:p>
                          <w:p w14:paraId="64B80D21" w14:textId="77777777" w:rsidR="00257438" w:rsidRDefault="00257438" w:rsidP="00257438">
                            <w:pPr>
                              <w:widowControl w:val="0"/>
                              <w:spacing w:before="20" w:after="200"/>
                              <w:rPr>
                                <w:rFonts w:ascii="Century Gothic" w:hAnsi="Century Gothic"/>
                                <w:b/>
                                <w:bCs/>
                                <w:color w:val="000000"/>
                                <w:sz w:val="24"/>
                                <w:szCs w:val="24"/>
                              </w:rPr>
                            </w:pP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A87B9" id="Flowchart: Process 3" o:spid="_x0000_s1030" type="#_x0000_t109" style="position:absolute;margin-left:-7.5pt;margin-top:-19.5pt;width:249.55pt;height:21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" fillcolor="white [3201]" strokecolor="black [3200]" strokeweight="3pt">
                <v:textbox>
                  <w:txbxContent>
                    <w:p w14:paraId="0B04BCAC" w14:textId="77777777" w:rsidR="008F3491" w:rsidRPr="001202AA" w:rsidRDefault="008F3491" w:rsidP="008F3491">
                      <w:pPr>
                        <w:jc w:val="center"/>
                        <w:rPr>
                          <w:b/>
                          <w:bCs/>
                          <w:lang w:val="en-US"/>
                        </w:rPr>
                      </w:pPr>
                      <w:r>
                        <w:rPr>
                          <w:b/>
                          <w:bCs/>
                          <w:lang w:val="en-US"/>
                        </w:rPr>
                        <w:t>Personal, Social and Emotional Development</w:t>
                      </w:r>
                    </w:p>
                    <w:p w14:paraId="15FCBD72" w14:textId="77777777" w:rsidR="008F3491" w:rsidRDefault="008F3491" w:rsidP="008F3491">
                      <w:pPr>
                        <w:widowControl w:val="0"/>
                        <w:rPr>
                          <w:rFonts w:ascii="Sassoon Infant Std" w:hAnsi="Sassoon Infant Std" w:cs="Arima Madurai"/>
                          <w:sz w:val="20"/>
                          <w:szCs w:val="20"/>
                        </w:rPr>
                      </w:pPr>
                    </w:p>
                    <w:p w14:paraId="1B99DEC9" w14:textId="41A3C73B" w:rsidR="008F3491" w:rsidRPr="008F3491" w:rsidRDefault="008F3491" w:rsidP="008F3491">
                      <w:pPr>
                        <w:widowControl w:val="0"/>
                        <w:rPr>
                          <w:rFonts w:ascii="Sassoon Infant Std" w:hAnsi="Sassoon Infant Std" w:cs="Arima Madurai"/>
                          <w:sz w:val="20"/>
                          <w:szCs w:val="20"/>
                        </w:rPr>
                      </w:pPr>
                      <w:r w:rsidRPr="008F3491">
                        <w:rPr>
                          <w:rFonts w:ascii="Sassoon Infant Std" w:hAnsi="Sassoon Infant Std" w:cs="Arima Madurai"/>
                          <w:sz w:val="20"/>
                          <w:szCs w:val="20"/>
                        </w:rPr>
                        <w:t xml:space="preserve">To start the year, we will be building new relationships with our peers and teachers. We will play lots of interactive games to build up our confidence and friendships. We will be discussing how we are similar and how we are different. We will also be having lots of discussions about different emotions and how our emotions are affected. The emotions we will look at include </w:t>
                      </w:r>
                      <w:r w:rsidRPr="008F3491">
                        <w:rPr>
                          <w:rFonts w:ascii="Sassoon Infant Std" w:hAnsi="Sassoon Infant Std" w:cs="Arima Madurai"/>
                          <w:color w:val="70AD47" w:themeColor="accent6"/>
                          <w:sz w:val="20"/>
                          <w:szCs w:val="20"/>
                        </w:rPr>
                        <w:t xml:space="preserve">happy, angry, sad, upset, lonely, anxious </w:t>
                      </w:r>
                      <w:r w:rsidRPr="008F3491">
                        <w:rPr>
                          <w:rFonts w:ascii="Sassoon Infant Std" w:hAnsi="Sassoon Infant Std" w:cs="Arima Madurai"/>
                          <w:sz w:val="20"/>
                          <w:szCs w:val="20"/>
                        </w:rPr>
                        <w:t xml:space="preserve">and </w:t>
                      </w:r>
                      <w:r w:rsidRPr="008F3491">
                        <w:rPr>
                          <w:rFonts w:ascii="Sassoon Infant Std" w:hAnsi="Sassoon Infant Std" w:cs="Arima Madurai"/>
                          <w:color w:val="70AD47" w:themeColor="accent6"/>
                          <w:sz w:val="20"/>
                          <w:szCs w:val="20"/>
                        </w:rPr>
                        <w:t>excited</w:t>
                      </w:r>
                      <w:r w:rsidRPr="008F3491">
                        <w:rPr>
                          <w:rFonts w:ascii="Sassoon Infant Std" w:hAnsi="Sassoon Infant Std" w:cs="Arima Madurai"/>
                          <w:sz w:val="20"/>
                          <w:szCs w:val="20"/>
                        </w:rPr>
                        <w:t xml:space="preserve">. </w:t>
                      </w:r>
                    </w:p>
                    <w:p w14:paraId="75B0A234" w14:textId="77777777" w:rsidR="00866F6B" w:rsidRDefault="00866F6B" w:rsidP="007575AF">
                      <w:pPr>
                        <w:jc w:val="center"/>
                        <w:rPr>
                          <w:b/>
                          <w:bCs/>
                          <w:lang w:val="en-US"/>
                        </w:rPr>
                      </w:pPr>
                    </w:p>
                    <w:p w14:paraId="666DB8A7" w14:textId="77777777" w:rsidR="00257438" w:rsidRDefault="00257438" w:rsidP="00257438">
                      <w:pPr>
                        <w:widowControl w:val="0"/>
                        <w:rPr>
                          <w:rFonts w:ascii="Calibri" w:hAnsi="Calibri"/>
                          <w:sz w:val="20"/>
                          <w:szCs w:val="20"/>
                        </w:rPr>
                      </w:pPr>
                      <w:r>
                        <w:t> </w:t>
                      </w:r>
                    </w:p>
                    <w:p w14:paraId="64B80D21" w14:textId="77777777" w:rsidR="00257438" w:rsidRDefault="00257438" w:rsidP="00257438">
                      <w:pPr>
                        <w:widowControl w:val="0"/>
                        <w:spacing w:before="20" w:after="200"/>
                        <w:rPr>
                          <w:rFonts w:ascii="Century Gothic" w:hAnsi="Century Gothic"/>
                          <w:b/>
                          <w:bCs/>
                          <w:color w:val="000000"/>
                          <w:sz w:val="24"/>
                          <w:szCs w:val="24"/>
                        </w:rPr>
                      </w:pP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v:textbox>
              </v:shape>
            </w:pict>
          </mc:Fallback>
        </mc:AlternateContent>
      </w:r>
      <w:r w:rsidR="008F3491">
        <w:rPr>
          <w:noProof/>
        </w:rPr>
        <w:drawing>
          <wp:anchor distT="0" distB="0" distL="114300" distR="114300" simplePos="0" relativeHeight="251687936" behindDoc="0" locked="0" layoutInCell="1" allowOverlap="1" wp14:anchorId="13B77B22" wp14:editId="177F1054">
            <wp:simplePos x="0" y="0"/>
            <wp:positionH relativeFrom="margin">
              <wp:posOffset>2685415</wp:posOffset>
            </wp:positionH>
            <wp:positionV relativeFrom="paragraph">
              <wp:posOffset>6216703</wp:posOffset>
            </wp:positionV>
            <wp:extent cx="343588" cy="342900"/>
            <wp:effectExtent l="0" t="0" r="0" b="0"/>
            <wp:wrapNone/>
            <wp:docPr id="20" name="Picture 20" descr="Basketball Transparent Clip Art Image​ | Gallery Yopriceville -  High-Quality Free Images and Transparent P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sketball Transparent Clip Art Image​ | Gallery Yopriceville -  High-Quality Free Images and Transparent PNG Clipar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588"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F3491">
        <w:rPr>
          <w:noProof/>
        </w:rPr>
        <w:drawing>
          <wp:anchor distT="0" distB="0" distL="114300" distR="114300" simplePos="0" relativeHeight="251694080" behindDoc="0" locked="0" layoutInCell="1" allowOverlap="1" wp14:anchorId="7C903CD2" wp14:editId="32D2FF28">
            <wp:simplePos x="0" y="0"/>
            <wp:positionH relativeFrom="column">
              <wp:posOffset>3426461</wp:posOffset>
            </wp:positionH>
            <wp:positionV relativeFrom="paragraph">
              <wp:posOffset>4829811</wp:posOffset>
            </wp:positionV>
            <wp:extent cx="540068" cy="428625"/>
            <wp:effectExtent l="76200" t="95250" r="69850" b="85725"/>
            <wp:wrapNone/>
            <wp:docPr id="26" name="Picture 26" descr="cartoon math symbols 1235886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rtoon math symbols 12358861 Vector Art at Vecteezy"/>
                    <pic:cNvPicPr>
                      <a:picLocks noChangeAspect="1" noChangeArrowheads="1"/>
                    </pic:cNvPicPr>
                  </pic:nvPicPr>
                  <pic:blipFill>
                    <a:blip r:embed="rId17" cstate="print">
                      <a:extLst>
                        <a:ext uri="{BEBA8EAE-BF5A-486C-A8C5-ECC9F3942E4B}">
                          <a14:imgProps xmlns:a14="http://schemas.microsoft.com/office/drawing/2010/main">
                            <a14:imgLayer r:embed="rId18">
                              <a14:imgEffect>
                                <a14:backgroundRemoval t="3500" b="97000" l="3175" r="97619">
                                  <a14:foregroundMark x1="7937" y1="18500" x2="7937" y2="18500"/>
                                  <a14:foregroundMark x1="4365" y1="28000" x2="4365" y2="28000"/>
                                  <a14:foregroundMark x1="22619" y1="68000" x2="22619" y2="68000"/>
                                  <a14:foregroundMark x1="19841" y1="97000" x2="19841" y2="97000"/>
                                  <a14:foregroundMark x1="20635" y1="22500" x2="20635" y2="22500"/>
                                  <a14:foregroundMark x1="66270" y1="18000" x2="66270" y2="18000"/>
                                  <a14:foregroundMark x1="70635" y1="14500" x2="70635" y2="14500"/>
                                  <a14:foregroundMark x1="80556" y1="23000" x2="80556" y2="23000"/>
                                  <a14:foregroundMark x1="90873" y1="33000" x2="90873" y2="33000"/>
                                  <a14:foregroundMark x1="76587" y1="36500" x2="76587" y2="36500"/>
                                  <a14:foregroundMark x1="92857" y1="39000" x2="92857" y2="39000"/>
                                  <a14:foregroundMark x1="95238" y1="3500" x2="95238" y2="3500"/>
                                  <a14:foregroundMark x1="97619" y1="33000" x2="97619" y2="33000"/>
                                  <a14:foregroundMark x1="80556" y1="56000" x2="80556" y2="56000"/>
                                  <a14:foregroundMark x1="67857" y1="77500" x2="67857" y2="77500"/>
                                  <a14:foregroundMark x1="81349" y1="91000" x2="81349" y2="91000"/>
                                  <a14:foregroundMark x1="22222" y1="81500" x2="22222" y2="81500"/>
                                  <a14:foregroundMark x1="20238" y1="56000" x2="20238" y2="56000"/>
                                  <a14:foregroundMark x1="39683" y1="15500" x2="39683" y2="15500"/>
                                  <a14:foregroundMark x1="41270" y1="28500" x2="41270" y2="28500"/>
                                  <a14:foregroundMark x1="39683" y1="29000" x2="39683" y2="29000"/>
                                  <a14:foregroundMark x1="25794" y1="70500" x2="25794" y2="70500"/>
                                </a14:backgroundRemoval>
                              </a14:imgEffect>
                            </a14:imgLayer>
                          </a14:imgProps>
                        </a:ext>
                        <a:ext uri="{28A0092B-C50C-407E-A947-70E740481C1C}">
                          <a14:useLocalDpi xmlns:a14="http://schemas.microsoft.com/office/drawing/2010/main" val="0"/>
                        </a:ext>
                      </a:extLst>
                    </a:blip>
                    <a:srcRect/>
                    <a:stretch>
                      <a:fillRect/>
                    </a:stretch>
                  </pic:blipFill>
                  <pic:spPr bwMode="auto">
                    <a:xfrm rot="20384334">
                      <a:off x="0" y="0"/>
                      <a:ext cx="540068"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F3491">
        <w:rPr>
          <w:noProof/>
        </w:rPr>
        <mc:AlternateContent>
          <mc:Choice Requires="wps">
            <w:drawing>
              <wp:anchor distT="0" distB="0" distL="114300" distR="114300" simplePos="0" relativeHeight="251696128" behindDoc="0" locked="0" layoutInCell="1" allowOverlap="1" wp14:anchorId="75A0DE98" wp14:editId="199A237C">
                <wp:simplePos x="0" y="0"/>
                <wp:positionH relativeFrom="margin">
                  <wp:posOffset>3333750</wp:posOffset>
                </wp:positionH>
                <wp:positionV relativeFrom="paragraph">
                  <wp:posOffset>2647949</wp:posOffset>
                </wp:positionV>
                <wp:extent cx="3169285" cy="1933575"/>
                <wp:effectExtent l="38100" t="57150" r="31115" b="47625"/>
                <wp:wrapNone/>
                <wp:docPr id="1" name="Flowchart: Process 1"/>
                <wp:cNvGraphicFramePr/>
                <a:graphic xmlns:a="http://schemas.openxmlformats.org/drawingml/2006/main">
                  <a:graphicData uri="http://schemas.microsoft.com/office/word/2010/wordprocessingShape">
                    <wps:wsp>
                      <wps:cNvSpPr/>
                      <wps:spPr>
                        <a:xfrm>
                          <a:off x="0" y="0"/>
                          <a:ext cx="3169285" cy="1933575"/>
                        </a:xfrm>
                        <a:custGeom>
                          <a:avLst/>
                          <a:gdLst>
                            <a:gd name="connsiteX0" fmla="*/ 0 w 3169285"/>
                            <a:gd name="connsiteY0" fmla="*/ 0 h 1933575"/>
                            <a:gd name="connsiteX1" fmla="*/ 559907 w 3169285"/>
                            <a:gd name="connsiteY1" fmla="*/ 0 h 1933575"/>
                            <a:gd name="connsiteX2" fmla="*/ 1088121 w 3169285"/>
                            <a:gd name="connsiteY2" fmla="*/ 0 h 1933575"/>
                            <a:gd name="connsiteX3" fmla="*/ 1584643 w 3169285"/>
                            <a:gd name="connsiteY3" fmla="*/ 0 h 1933575"/>
                            <a:gd name="connsiteX4" fmla="*/ 2017778 w 3169285"/>
                            <a:gd name="connsiteY4" fmla="*/ 0 h 1933575"/>
                            <a:gd name="connsiteX5" fmla="*/ 2609378 w 3169285"/>
                            <a:gd name="connsiteY5" fmla="*/ 0 h 1933575"/>
                            <a:gd name="connsiteX6" fmla="*/ 3169285 w 3169285"/>
                            <a:gd name="connsiteY6" fmla="*/ 0 h 1933575"/>
                            <a:gd name="connsiteX7" fmla="*/ 3169285 w 3169285"/>
                            <a:gd name="connsiteY7" fmla="*/ 483394 h 1933575"/>
                            <a:gd name="connsiteX8" fmla="*/ 3169285 w 3169285"/>
                            <a:gd name="connsiteY8" fmla="*/ 908780 h 1933575"/>
                            <a:gd name="connsiteX9" fmla="*/ 3169285 w 3169285"/>
                            <a:gd name="connsiteY9" fmla="*/ 1411509 h 1933575"/>
                            <a:gd name="connsiteX10" fmla="*/ 3169285 w 3169285"/>
                            <a:gd name="connsiteY10" fmla="*/ 1933574 h 1933575"/>
                            <a:gd name="connsiteX11" fmla="*/ 2672764 w 3169285"/>
                            <a:gd name="connsiteY11" fmla="*/ 1933574 h 1933575"/>
                            <a:gd name="connsiteX12" fmla="*/ 2144550 w 3169285"/>
                            <a:gd name="connsiteY12" fmla="*/ 1933574 h 1933575"/>
                            <a:gd name="connsiteX13" fmla="*/ 1616335 w 3169285"/>
                            <a:gd name="connsiteY13" fmla="*/ 1933574 h 1933575"/>
                            <a:gd name="connsiteX14" fmla="*/ 1151507 w 3169285"/>
                            <a:gd name="connsiteY14" fmla="*/ 1933574 h 1933575"/>
                            <a:gd name="connsiteX15" fmla="*/ 559907 w 3169285"/>
                            <a:gd name="connsiteY15" fmla="*/ 1933574 h 1933575"/>
                            <a:gd name="connsiteX16" fmla="*/ 0 w 3169285"/>
                            <a:gd name="connsiteY16" fmla="*/ 1933574 h 1933575"/>
                            <a:gd name="connsiteX17" fmla="*/ 0 w 3169285"/>
                            <a:gd name="connsiteY17" fmla="*/ 1508188 h 1933575"/>
                            <a:gd name="connsiteX18" fmla="*/ 0 w 3169285"/>
                            <a:gd name="connsiteY18" fmla="*/ 986123 h 1933575"/>
                            <a:gd name="connsiteX19" fmla="*/ 0 w 3169285"/>
                            <a:gd name="connsiteY19" fmla="*/ 522065 h 1933575"/>
                            <a:gd name="connsiteX20" fmla="*/ 0 w 3169285"/>
                            <a:gd name="connsiteY20" fmla="*/ 0 h 1933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1933575"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222031" y="99623"/>
                                <a:pt x="3127888" y="288179"/>
                                <a:pt x="3169285" y="483394"/>
                              </a:cubicBezTo>
                              <a:cubicBezTo>
                                <a:pt x="3210682" y="678609"/>
                                <a:pt x="3130851" y="725068"/>
                                <a:pt x="3169285" y="908780"/>
                              </a:cubicBezTo>
                              <a:cubicBezTo>
                                <a:pt x="3207719" y="1092492"/>
                                <a:pt x="3132007" y="1169499"/>
                                <a:pt x="3169285" y="1411509"/>
                              </a:cubicBezTo>
                              <a:cubicBezTo>
                                <a:pt x="3206563" y="1653519"/>
                                <a:pt x="3135225" y="1749217"/>
                                <a:pt x="3169285" y="1933574"/>
                              </a:cubicBezTo>
                              <a:cubicBezTo>
                                <a:pt x="2988131" y="1951897"/>
                                <a:pt x="2793651" y="1879667"/>
                                <a:pt x="2672764" y="1933574"/>
                              </a:cubicBezTo>
                              <a:cubicBezTo>
                                <a:pt x="2551877" y="1987481"/>
                                <a:pt x="2295052" y="1905968"/>
                                <a:pt x="2144550" y="1933574"/>
                              </a:cubicBezTo>
                              <a:cubicBezTo>
                                <a:pt x="1994048" y="1961180"/>
                                <a:pt x="1776590" y="1898042"/>
                                <a:pt x="1616335" y="1933574"/>
                              </a:cubicBezTo>
                              <a:cubicBezTo>
                                <a:pt x="1456081" y="1969106"/>
                                <a:pt x="1315913" y="1882363"/>
                                <a:pt x="1151507" y="1933574"/>
                              </a:cubicBezTo>
                              <a:cubicBezTo>
                                <a:pt x="987101" y="1984785"/>
                                <a:pt x="816556" y="1873984"/>
                                <a:pt x="559907" y="1933574"/>
                              </a:cubicBezTo>
                              <a:cubicBezTo>
                                <a:pt x="303258" y="1993164"/>
                                <a:pt x="218692" y="1866655"/>
                                <a:pt x="0" y="1933574"/>
                              </a:cubicBezTo>
                              <a:cubicBezTo>
                                <a:pt x="-27220" y="1727724"/>
                                <a:pt x="11104" y="1687826"/>
                                <a:pt x="0" y="1508188"/>
                              </a:cubicBezTo>
                              <a:cubicBezTo>
                                <a:pt x="-11104" y="1328550"/>
                                <a:pt x="5917" y="1206860"/>
                                <a:pt x="0" y="986123"/>
                              </a:cubicBezTo>
                              <a:cubicBezTo>
                                <a:pt x="-5917" y="765386"/>
                                <a:pt x="43036" y="714343"/>
                                <a:pt x="0" y="522065"/>
                              </a:cubicBezTo>
                              <a:cubicBezTo>
                                <a:pt x="-43036" y="329787"/>
                                <a:pt x="54024" y="169603"/>
                                <a:pt x="0" y="0"/>
                              </a:cubicBezTo>
                              <a:close/>
                            </a:path>
                            <a:path w="3169285" h="193357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13253" y="200444"/>
                                <a:pt x="3168457" y="328326"/>
                                <a:pt x="3169285" y="425386"/>
                              </a:cubicBezTo>
                              <a:cubicBezTo>
                                <a:pt x="3170113" y="522446"/>
                                <a:pt x="3152868" y="710223"/>
                                <a:pt x="3169285" y="850773"/>
                              </a:cubicBezTo>
                              <a:cubicBezTo>
                                <a:pt x="3185702" y="991323"/>
                                <a:pt x="3115997" y="1143149"/>
                                <a:pt x="3169285" y="1372838"/>
                              </a:cubicBezTo>
                              <a:cubicBezTo>
                                <a:pt x="3222573" y="1602527"/>
                                <a:pt x="3127531" y="1731470"/>
                                <a:pt x="3169285" y="1933574"/>
                              </a:cubicBezTo>
                              <a:cubicBezTo>
                                <a:pt x="2968467" y="1981638"/>
                                <a:pt x="2792086" y="1927866"/>
                                <a:pt x="2641071" y="1933574"/>
                              </a:cubicBezTo>
                              <a:cubicBezTo>
                                <a:pt x="2490056" y="1939282"/>
                                <a:pt x="2329480" y="1874147"/>
                                <a:pt x="2112857" y="1933574"/>
                              </a:cubicBezTo>
                              <a:cubicBezTo>
                                <a:pt x="1896234" y="1993001"/>
                                <a:pt x="1874934" y="1901667"/>
                                <a:pt x="1679721" y="1933574"/>
                              </a:cubicBezTo>
                              <a:cubicBezTo>
                                <a:pt x="1484508" y="1965481"/>
                                <a:pt x="1374164" y="1892529"/>
                                <a:pt x="1246585" y="1933574"/>
                              </a:cubicBezTo>
                              <a:cubicBezTo>
                                <a:pt x="1119006" y="1974619"/>
                                <a:pt x="972671" y="1887777"/>
                                <a:pt x="781757" y="1933574"/>
                              </a:cubicBezTo>
                              <a:cubicBezTo>
                                <a:pt x="590843" y="1979371"/>
                                <a:pt x="237568" y="1919742"/>
                                <a:pt x="0" y="1933574"/>
                              </a:cubicBezTo>
                              <a:cubicBezTo>
                                <a:pt x="-23249" y="1749116"/>
                                <a:pt x="23511" y="1659616"/>
                                <a:pt x="0" y="1508188"/>
                              </a:cubicBezTo>
                              <a:cubicBezTo>
                                <a:pt x="-23511" y="1356760"/>
                                <a:pt x="36765" y="1175444"/>
                                <a:pt x="0" y="1063466"/>
                              </a:cubicBezTo>
                              <a:cubicBezTo>
                                <a:pt x="-36765" y="951488"/>
                                <a:pt x="12699" y="766787"/>
                                <a:pt x="0" y="580072"/>
                              </a:cubicBezTo>
                              <a:cubicBezTo>
                                <a:pt x="-12699" y="393357"/>
                                <a:pt x="65130" y="253302"/>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8EE24DA" w14:textId="0FD878B2" w:rsidR="004F5C4E" w:rsidRDefault="00866F6B" w:rsidP="004F5C4E">
                            <w:pPr>
                              <w:jc w:val="center"/>
                              <w:rPr>
                                <w:b/>
                                <w:bCs/>
                                <w:lang w:val="en-US"/>
                              </w:rPr>
                            </w:pPr>
                            <w:r>
                              <w:rPr>
                                <w:b/>
                                <w:bCs/>
                                <w:lang w:val="en-US"/>
                              </w:rPr>
                              <w:t>Phonics</w:t>
                            </w:r>
                          </w:p>
                          <w:p w14:paraId="15B23022" w14:textId="373E1281" w:rsidR="008F3491" w:rsidRPr="008F3491" w:rsidRDefault="008F3491" w:rsidP="008F3491">
                            <w:pPr>
                              <w:widowControl w:val="0"/>
                              <w:rPr>
                                <w:rFonts w:ascii="Sassoon Infant Std" w:hAnsi="Sassoon Infant Std" w:cs="Arima Madurai"/>
                                <w:sz w:val="18"/>
                                <w:szCs w:val="18"/>
                              </w:rPr>
                            </w:pPr>
                            <w:r w:rsidRPr="008F3491">
                              <w:rPr>
                                <w:rFonts w:ascii="Sassoon Infant Std" w:hAnsi="Sassoon Infant Std" w:cs="Arima Madurai"/>
                                <w:sz w:val="18"/>
                                <w:szCs w:val="18"/>
                              </w:rPr>
                              <w:t>To begin the year, we will be playing lots of phonics games, looking at: alliteration, rhyming, grouping sounds, initial sounds and blending sounds together. This will lead us into building words. The first ‘</w:t>
                            </w:r>
                            <w:r w:rsidRPr="008F3491">
                              <w:rPr>
                                <w:rFonts w:ascii="Sassoon Infant Std" w:hAnsi="Sassoon Infant Std" w:cs="Arima Madurai"/>
                                <w:color w:val="47B449"/>
                                <w:sz w:val="18"/>
                                <w:szCs w:val="18"/>
                              </w:rPr>
                              <w:t xml:space="preserve">sounds’ </w:t>
                            </w:r>
                            <w:r w:rsidRPr="008F3491">
                              <w:rPr>
                                <w:rFonts w:ascii="Sassoon Infant Std" w:hAnsi="Sassoon Infant Std" w:cs="Arima Madurai"/>
                                <w:sz w:val="18"/>
                                <w:szCs w:val="18"/>
                              </w:rPr>
                              <w:t>we use when word building are: a,i,m,s,t,n,o,p .Get a jump start with the Sounds Write App (google sounds write app or search the app store—it is called ‘initial code’. Take at look at the phonics videos on our website for  further explanation about how we teach Sounds Write.</w:t>
                            </w:r>
                          </w:p>
                          <w:p w14:paraId="6FED52D4" w14:textId="6358C271" w:rsidR="008F3491" w:rsidRPr="008F3491" w:rsidRDefault="008F3491" w:rsidP="008F3491">
                            <w:pPr>
                              <w:widowControl w:val="0"/>
                              <w:jc w:val="center"/>
                              <w:rPr>
                                <w:rFonts w:ascii="Sassoon Infant Std" w:hAnsi="Sassoon Infant Std" w:cs="Arima Madurai"/>
                                <w:color w:val="0070C0"/>
                                <w:sz w:val="18"/>
                                <w:szCs w:val="18"/>
                              </w:rPr>
                            </w:pPr>
                            <w:r w:rsidRPr="008F3491">
                              <w:rPr>
                                <w:rFonts w:ascii="Sassoon Infant Std" w:hAnsi="Sassoon Infant Std" w:cs="Arima Madurai"/>
                                <w:color w:val="0070C0"/>
                                <w:sz w:val="18"/>
                                <w:szCs w:val="18"/>
                              </w:rPr>
                              <w:t>https://www.smallberrygreen.co.uk/phonics/</w:t>
                            </w:r>
                          </w:p>
                          <w:p w14:paraId="7E8F7DFB" w14:textId="77777777" w:rsidR="008F3491" w:rsidRDefault="008F3491" w:rsidP="008F3491">
                            <w:pPr>
                              <w:widowControl w:val="0"/>
                              <w:rPr>
                                <w:rFonts w:ascii="Calibri" w:hAnsi="Calibri" w:cs="Calibri"/>
                                <w:color w:val="000000"/>
                                <w:sz w:val="20"/>
                                <w:szCs w:val="20"/>
                                <w:lang w:val="en-US"/>
                              </w:rPr>
                            </w:pPr>
                            <w:r>
                              <w:rPr>
                                <w:lang w:val="en-US"/>
                              </w:rPr>
                              <w:t> </w:t>
                            </w:r>
                          </w:p>
                          <w:p w14:paraId="28262D10" w14:textId="61E106D5" w:rsidR="008F3491" w:rsidRPr="008F3491" w:rsidRDefault="008F3491" w:rsidP="008F3491">
                            <w:pPr>
                              <w:widowControl w:val="0"/>
                              <w:rPr>
                                <w:rFonts w:ascii="Sassoon Infant Std" w:hAnsi="Sassoon Infant Std"/>
                                <w:sz w:val="18"/>
                                <w:szCs w:val="18"/>
                                <w:lang w:val="en-US"/>
                              </w:rPr>
                            </w:pPr>
                          </w:p>
                          <w:p w14:paraId="324B9062" w14:textId="77777777" w:rsidR="008F3491" w:rsidRPr="008F3491" w:rsidRDefault="008F3491" w:rsidP="008F3491">
                            <w:pPr>
                              <w:widowControl w:val="0"/>
                              <w:rPr>
                                <w:rFonts w:ascii="Sassoon Infant Std" w:hAnsi="Sassoon Infant Std" w:cs="Arima Madurai"/>
                                <w:sz w:val="20"/>
                                <w:szCs w:val="20"/>
                              </w:rPr>
                            </w:pPr>
                          </w:p>
                          <w:p w14:paraId="7260E901" w14:textId="77777777" w:rsidR="008F3491" w:rsidRDefault="008F3491" w:rsidP="008F3491">
                            <w:pPr>
                              <w:widowControl w:val="0"/>
                              <w:rPr>
                                <w:rFonts w:ascii="Calibri" w:hAnsi="Calibri" w:cs="Calibri"/>
                                <w:lang w:val="en-US"/>
                              </w:rPr>
                            </w:pPr>
                            <w:r>
                              <w:rPr>
                                <w:lang w:val="en-US"/>
                              </w:rPr>
                              <w:t> </w:t>
                            </w:r>
                          </w:p>
                          <w:p w14:paraId="7E9AF6A3" w14:textId="77777777" w:rsidR="008F3491" w:rsidRDefault="008F3491" w:rsidP="004F5C4E">
                            <w:pPr>
                              <w:jc w:val="center"/>
                              <w:rPr>
                                <w:b/>
                                <w:bCs/>
                                <w:lang w:val="en-US"/>
                              </w:rPr>
                            </w:pPr>
                          </w:p>
                          <w:p w14:paraId="3E098F47" w14:textId="0FCA6984" w:rsidR="006F104D" w:rsidRDefault="006F104D" w:rsidP="004F5C4E">
                            <w:pPr>
                              <w:jc w:val="center"/>
                              <w:rPr>
                                <w:b/>
                                <w:bCs/>
                                <w:lang w:val="en-US"/>
                              </w:rPr>
                            </w:pPr>
                          </w:p>
                          <w:p w14:paraId="633EB4CF" w14:textId="77AB4A74" w:rsidR="006F104D" w:rsidRDefault="006F104D" w:rsidP="004F5C4E">
                            <w:pPr>
                              <w:jc w:val="center"/>
                              <w:rPr>
                                <w:b/>
                                <w:bCs/>
                                <w:lang w:val="en-US"/>
                              </w:rPr>
                            </w:pPr>
                          </w:p>
                          <w:p w14:paraId="01543B81" w14:textId="77777777" w:rsidR="006F104D" w:rsidRDefault="006F104D" w:rsidP="004F5C4E">
                            <w:pPr>
                              <w:jc w:val="center"/>
                              <w:rPr>
                                <w:b/>
                                <w:bCs/>
                                <w:lang w:val="en-US"/>
                              </w:rPr>
                            </w:pPr>
                          </w:p>
                          <w:p w14:paraId="3D1EAD8E" w14:textId="51FB46C3" w:rsidR="00AC395F" w:rsidRPr="004F5C4E" w:rsidRDefault="00AC395F" w:rsidP="004F5C4E">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0DE98" id="Flowchart: Process 1" o:spid="_x0000_s1031" type="#_x0000_t109" style="position:absolute;margin-left:262.5pt;margin-top:208.5pt;width:249.55pt;height:152.2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" fillcolor="white [3201]" strokecolor="black [3200]" strokeweight="3pt">
                <v:textbox>
                  <w:txbxContent>
                    <w:p w14:paraId="38EE24DA" w14:textId="0FD878B2" w:rsidR="004F5C4E" w:rsidRDefault="00866F6B" w:rsidP="004F5C4E">
                      <w:pPr>
                        <w:jc w:val="center"/>
                        <w:rPr>
                          <w:b/>
                          <w:bCs/>
                          <w:lang w:val="en-US"/>
                        </w:rPr>
                      </w:pPr>
                      <w:r>
                        <w:rPr>
                          <w:b/>
                          <w:bCs/>
                          <w:lang w:val="en-US"/>
                        </w:rPr>
                        <w:t>Phonics</w:t>
                      </w:r>
                    </w:p>
                    <w:p w14:paraId="15B23022" w14:textId="373E1281" w:rsidR="008F3491" w:rsidRPr="008F3491" w:rsidRDefault="008F3491" w:rsidP="008F3491">
                      <w:pPr>
                        <w:widowControl w:val="0"/>
                        <w:rPr>
                          <w:rFonts w:ascii="Sassoon Infant Std" w:hAnsi="Sassoon Infant Std" w:cs="Arima Madurai"/>
                          <w:sz w:val="18"/>
                          <w:szCs w:val="18"/>
                        </w:rPr>
                      </w:pPr>
                      <w:r w:rsidRPr="008F3491">
                        <w:rPr>
                          <w:rFonts w:ascii="Sassoon Infant Std" w:hAnsi="Sassoon Infant Std" w:cs="Arima Madurai"/>
                          <w:sz w:val="18"/>
                          <w:szCs w:val="18"/>
                        </w:rPr>
                        <w:t>To begin the year, we will be playing lots of phonics games, looking at: alliteration, rhyming, grouping sounds, initial sounds and blending sounds together. This will lead us into building words. The first ‘</w:t>
                      </w:r>
                      <w:r w:rsidRPr="008F3491">
                        <w:rPr>
                          <w:rFonts w:ascii="Sassoon Infant Std" w:hAnsi="Sassoon Infant Std" w:cs="Arima Madurai"/>
                          <w:color w:val="47B449"/>
                          <w:sz w:val="18"/>
                          <w:szCs w:val="18"/>
                        </w:rPr>
                        <w:t xml:space="preserve">sounds’ </w:t>
                      </w:r>
                      <w:r w:rsidRPr="008F3491">
                        <w:rPr>
                          <w:rFonts w:ascii="Sassoon Infant Std" w:hAnsi="Sassoon Infant Std" w:cs="Arima Madurai"/>
                          <w:sz w:val="18"/>
                          <w:szCs w:val="18"/>
                        </w:rPr>
                        <w:t>we use when word building are: a,i,m,s,t,n,o,p .Get a jump start with the Sounds Write App (google sounds write app or search the app store—it is called ‘initial code’. Take at look at the phonics videos on our website for  further explanation about how we teach Sounds Write.</w:t>
                      </w:r>
                    </w:p>
                    <w:p w14:paraId="6FED52D4" w14:textId="6358C271" w:rsidR="008F3491" w:rsidRPr="008F3491" w:rsidRDefault="008F3491" w:rsidP="008F3491">
                      <w:pPr>
                        <w:widowControl w:val="0"/>
                        <w:jc w:val="center"/>
                        <w:rPr>
                          <w:rFonts w:ascii="Sassoon Infant Std" w:hAnsi="Sassoon Infant Std" w:cs="Arima Madurai"/>
                          <w:color w:val="0070C0"/>
                          <w:sz w:val="18"/>
                          <w:szCs w:val="18"/>
                        </w:rPr>
                      </w:pPr>
                      <w:r w:rsidRPr="008F3491">
                        <w:rPr>
                          <w:rFonts w:ascii="Sassoon Infant Std" w:hAnsi="Sassoon Infant Std" w:cs="Arima Madurai"/>
                          <w:color w:val="0070C0"/>
                          <w:sz w:val="18"/>
                          <w:szCs w:val="18"/>
                        </w:rPr>
                        <w:t>https://www.smallberrygreen.co.uk/phonics/</w:t>
                      </w:r>
                    </w:p>
                    <w:p w14:paraId="7E8F7DFB" w14:textId="77777777" w:rsidR="008F3491" w:rsidRDefault="008F3491" w:rsidP="008F3491">
                      <w:pPr>
                        <w:widowControl w:val="0"/>
                        <w:rPr>
                          <w:rFonts w:ascii="Calibri" w:hAnsi="Calibri" w:cs="Calibri"/>
                          <w:color w:val="000000"/>
                          <w:sz w:val="20"/>
                          <w:szCs w:val="20"/>
                          <w:lang w:val="en-US"/>
                        </w:rPr>
                      </w:pPr>
                      <w:r>
                        <w:rPr>
                          <w:lang w:val="en-US"/>
                        </w:rPr>
                        <w:t> </w:t>
                      </w:r>
                    </w:p>
                    <w:p w14:paraId="28262D10" w14:textId="61E106D5" w:rsidR="008F3491" w:rsidRPr="008F3491" w:rsidRDefault="008F3491" w:rsidP="008F3491">
                      <w:pPr>
                        <w:widowControl w:val="0"/>
                        <w:rPr>
                          <w:rFonts w:ascii="Sassoon Infant Std" w:hAnsi="Sassoon Infant Std"/>
                          <w:sz w:val="18"/>
                          <w:szCs w:val="18"/>
                          <w:lang w:val="en-US"/>
                        </w:rPr>
                      </w:pPr>
                    </w:p>
                    <w:p w14:paraId="324B9062" w14:textId="77777777" w:rsidR="008F3491" w:rsidRPr="008F3491" w:rsidRDefault="008F3491" w:rsidP="008F3491">
                      <w:pPr>
                        <w:widowControl w:val="0"/>
                        <w:rPr>
                          <w:rFonts w:ascii="Sassoon Infant Std" w:hAnsi="Sassoon Infant Std" w:cs="Arima Madurai"/>
                          <w:sz w:val="20"/>
                          <w:szCs w:val="20"/>
                        </w:rPr>
                      </w:pPr>
                    </w:p>
                    <w:p w14:paraId="7260E901" w14:textId="77777777" w:rsidR="008F3491" w:rsidRDefault="008F3491" w:rsidP="008F3491">
                      <w:pPr>
                        <w:widowControl w:val="0"/>
                        <w:rPr>
                          <w:rFonts w:ascii="Calibri" w:hAnsi="Calibri" w:cs="Calibri"/>
                          <w:lang w:val="en-US"/>
                        </w:rPr>
                      </w:pPr>
                      <w:r>
                        <w:rPr>
                          <w:lang w:val="en-US"/>
                        </w:rPr>
                        <w:t> </w:t>
                      </w:r>
                    </w:p>
                    <w:p w14:paraId="7E9AF6A3" w14:textId="77777777" w:rsidR="008F3491" w:rsidRDefault="008F3491" w:rsidP="004F5C4E">
                      <w:pPr>
                        <w:jc w:val="center"/>
                        <w:rPr>
                          <w:b/>
                          <w:bCs/>
                          <w:lang w:val="en-US"/>
                        </w:rPr>
                      </w:pPr>
                    </w:p>
                    <w:p w14:paraId="3E098F47" w14:textId="0FCA6984" w:rsidR="006F104D" w:rsidRDefault="006F104D" w:rsidP="004F5C4E">
                      <w:pPr>
                        <w:jc w:val="center"/>
                        <w:rPr>
                          <w:b/>
                          <w:bCs/>
                          <w:lang w:val="en-US"/>
                        </w:rPr>
                      </w:pPr>
                    </w:p>
                    <w:p w14:paraId="633EB4CF" w14:textId="77AB4A74" w:rsidR="006F104D" w:rsidRDefault="006F104D" w:rsidP="004F5C4E">
                      <w:pPr>
                        <w:jc w:val="center"/>
                        <w:rPr>
                          <w:b/>
                          <w:bCs/>
                          <w:lang w:val="en-US"/>
                        </w:rPr>
                      </w:pPr>
                    </w:p>
                    <w:p w14:paraId="01543B81" w14:textId="77777777" w:rsidR="006F104D" w:rsidRDefault="006F104D" w:rsidP="004F5C4E">
                      <w:pPr>
                        <w:jc w:val="center"/>
                        <w:rPr>
                          <w:b/>
                          <w:bCs/>
                          <w:lang w:val="en-US"/>
                        </w:rPr>
                      </w:pPr>
                    </w:p>
                    <w:p w14:paraId="3D1EAD8E" w14:textId="51FB46C3" w:rsidR="00AC395F" w:rsidRPr="004F5C4E" w:rsidRDefault="00AC395F" w:rsidP="004F5C4E">
                      <w:pPr>
                        <w:jc w:val="center"/>
                        <w:rPr>
                          <w:lang w:val="en-US"/>
                        </w:rPr>
                      </w:pPr>
                    </w:p>
                  </w:txbxContent>
                </v:textbox>
                <w10:wrap anchorx="margin"/>
              </v:shape>
            </w:pict>
          </mc:Fallback>
        </mc:AlternateContent>
      </w:r>
      <w:r w:rsidR="008F3491">
        <w:rPr>
          <w:noProof/>
        </w:rPr>
        <w:drawing>
          <wp:anchor distT="0" distB="0" distL="114300" distR="114300" simplePos="0" relativeHeight="251679744" behindDoc="0" locked="0" layoutInCell="1" allowOverlap="1" wp14:anchorId="3CCFFB5C" wp14:editId="7F40069C">
            <wp:simplePos x="0" y="0"/>
            <wp:positionH relativeFrom="margin">
              <wp:posOffset>3222625</wp:posOffset>
            </wp:positionH>
            <wp:positionV relativeFrom="paragraph">
              <wp:posOffset>2100580</wp:posOffset>
            </wp:positionV>
            <wp:extent cx="550001" cy="550001"/>
            <wp:effectExtent l="0" t="0" r="2540" b="2540"/>
            <wp:wrapNone/>
            <wp:docPr id="13" name="Picture 13" descr="Autumn Leaves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umn Leaves Clipart Images | Free Download | PNG Transparent Background -  Pngtree"/>
                    <pic:cNvPicPr>
                      <a:picLocks noChangeAspect="1" noChangeArrowheads="1"/>
                    </pic:cNvPicPr>
                  </pic:nvPicPr>
                  <pic:blipFill>
                    <a:blip r:embed="rId19" cstate="print">
                      <a:extLst>
                        <a:ext uri="{BEBA8EAE-BF5A-486C-A8C5-ECC9F3942E4B}">
                          <a14:imgProps xmlns:a14="http://schemas.microsoft.com/office/drawing/2010/main">
                            <a14:imgLayer r:embed="rId20">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550001" cy="550001"/>
                    </a:xfrm>
                    <a:prstGeom prst="rect">
                      <a:avLst/>
                    </a:prstGeom>
                    <a:noFill/>
                    <a:ln>
                      <a:noFill/>
                    </a:ln>
                  </pic:spPr>
                </pic:pic>
              </a:graphicData>
            </a:graphic>
            <wp14:sizeRelH relativeFrom="page">
              <wp14:pctWidth>0</wp14:pctWidth>
            </wp14:sizeRelH>
            <wp14:sizeRelV relativeFrom="page">
              <wp14:pctHeight>0</wp14:pctHeight>
            </wp14:sizeRelV>
          </wp:anchor>
        </w:drawing>
      </w:r>
      <w:r w:rsidR="008F3491">
        <w:rPr>
          <w:noProof/>
        </w:rPr>
        <mc:AlternateContent>
          <mc:Choice Requires="wps">
            <w:drawing>
              <wp:anchor distT="0" distB="0" distL="114300" distR="114300" simplePos="0" relativeHeight="251678720" behindDoc="0" locked="0" layoutInCell="1" allowOverlap="1" wp14:anchorId="576913EB" wp14:editId="72D81996">
                <wp:simplePos x="0" y="0"/>
                <wp:positionH relativeFrom="margin">
                  <wp:posOffset>3314700</wp:posOffset>
                </wp:positionH>
                <wp:positionV relativeFrom="paragraph">
                  <wp:posOffset>-114300</wp:posOffset>
                </wp:positionV>
                <wp:extent cx="3225800" cy="1562100"/>
                <wp:effectExtent l="38100" t="57150" r="50800" b="57150"/>
                <wp:wrapNone/>
                <wp:docPr id="12" name="Flowchart: Process 12"/>
                <wp:cNvGraphicFramePr/>
                <a:graphic xmlns:a="http://schemas.openxmlformats.org/drawingml/2006/main">
                  <a:graphicData uri="http://schemas.microsoft.com/office/word/2010/wordprocessingShape">
                    <wps:wsp>
                      <wps:cNvSpPr/>
                      <wps:spPr>
                        <a:xfrm>
                          <a:off x="0" y="0"/>
                          <a:ext cx="3225800" cy="1562100"/>
                        </a:xfrm>
                        <a:custGeom>
                          <a:avLst/>
                          <a:gdLst>
                            <a:gd name="connsiteX0" fmla="*/ 0 w 3225800"/>
                            <a:gd name="connsiteY0" fmla="*/ 0 h 1562100"/>
                            <a:gd name="connsiteX1" fmla="*/ 537633 w 3225800"/>
                            <a:gd name="connsiteY1" fmla="*/ 0 h 1562100"/>
                            <a:gd name="connsiteX2" fmla="*/ 1075267 w 3225800"/>
                            <a:gd name="connsiteY2" fmla="*/ 0 h 1562100"/>
                            <a:gd name="connsiteX3" fmla="*/ 1548384 w 3225800"/>
                            <a:gd name="connsiteY3" fmla="*/ 0 h 1562100"/>
                            <a:gd name="connsiteX4" fmla="*/ 2086017 w 3225800"/>
                            <a:gd name="connsiteY4" fmla="*/ 0 h 1562100"/>
                            <a:gd name="connsiteX5" fmla="*/ 2591393 w 3225800"/>
                            <a:gd name="connsiteY5" fmla="*/ 0 h 1562100"/>
                            <a:gd name="connsiteX6" fmla="*/ 3225800 w 3225800"/>
                            <a:gd name="connsiteY6" fmla="*/ 0 h 1562100"/>
                            <a:gd name="connsiteX7" fmla="*/ 3225800 w 3225800"/>
                            <a:gd name="connsiteY7" fmla="*/ 551942 h 1562100"/>
                            <a:gd name="connsiteX8" fmla="*/ 3225800 w 3225800"/>
                            <a:gd name="connsiteY8" fmla="*/ 1057021 h 1562100"/>
                            <a:gd name="connsiteX9" fmla="*/ 3225800 w 3225800"/>
                            <a:gd name="connsiteY9" fmla="*/ 1562100 h 1562100"/>
                            <a:gd name="connsiteX10" fmla="*/ 2784941 w 3225800"/>
                            <a:gd name="connsiteY10" fmla="*/ 1562100 h 1562100"/>
                            <a:gd name="connsiteX11" fmla="*/ 2215049 w 3225800"/>
                            <a:gd name="connsiteY11" fmla="*/ 1562100 h 1562100"/>
                            <a:gd name="connsiteX12" fmla="*/ 1612900 w 3225800"/>
                            <a:gd name="connsiteY12" fmla="*/ 1562100 h 1562100"/>
                            <a:gd name="connsiteX13" fmla="*/ 1043009 w 3225800"/>
                            <a:gd name="connsiteY13" fmla="*/ 1562100 h 1562100"/>
                            <a:gd name="connsiteX14" fmla="*/ 505375 w 3225800"/>
                            <a:gd name="connsiteY14" fmla="*/ 1562100 h 1562100"/>
                            <a:gd name="connsiteX15" fmla="*/ 0 w 3225800"/>
                            <a:gd name="connsiteY15" fmla="*/ 1562100 h 1562100"/>
                            <a:gd name="connsiteX16" fmla="*/ 0 w 3225800"/>
                            <a:gd name="connsiteY16" fmla="*/ 1072642 h 1562100"/>
                            <a:gd name="connsiteX17" fmla="*/ 0 w 3225800"/>
                            <a:gd name="connsiteY17" fmla="*/ 536321 h 1562100"/>
                            <a:gd name="connsiteX18" fmla="*/ 0 w 3225800"/>
                            <a:gd name="connsiteY18" fmla="*/ 0 h 1562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225800" h="1562100" fill="none" extrusionOk="0">
                              <a:moveTo>
                                <a:pt x="0" y="0"/>
                              </a:moveTo>
                              <a:cubicBezTo>
                                <a:pt x="183206" y="-55795"/>
                                <a:pt x="324622" y="63710"/>
                                <a:pt x="537633" y="0"/>
                              </a:cubicBezTo>
                              <a:cubicBezTo>
                                <a:pt x="750644" y="-63710"/>
                                <a:pt x="925416" y="49390"/>
                                <a:pt x="1075267" y="0"/>
                              </a:cubicBezTo>
                              <a:cubicBezTo>
                                <a:pt x="1225118" y="-49390"/>
                                <a:pt x="1434738" y="33748"/>
                                <a:pt x="1548384" y="0"/>
                              </a:cubicBezTo>
                              <a:cubicBezTo>
                                <a:pt x="1662030" y="-33748"/>
                                <a:pt x="1860262" y="57754"/>
                                <a:pt x="2086017" y="0"/>
                              </a:cubicBezTo>
                              <a:cubicBezTo>
                                <a:pt x="2311772" y="-57754"/>
                                <a:pt x="2370248" y="52624"/>
                                <a:pt x="2591393" y="0"/>
                              </a:cubicBezTo>
                              <a:cubicBezTo>
                                <a:pt x="2812538" y="-52624"/>
                                <a:pt x="2922738" y="51373"/>
                                <a:pt x="3225800" y="0"/>
                              </a:cubicBezTo>
                              <a:cubicBezTo>
                                <a:pt x="3285211" y="275714"/>
                                <a:pt x="3210515" y="356184"/>
                                <a:pt x="3225800" y="551942"/>
                              </a:cubicBezTo>
                              <a:cubicBezTo>
                                <a:pt x="3241085" y="747700"/>
                                <a:pt x="3190607" y="920979"/>
                                <a:pt x="3225800" y="1057021"/>
                              </a:cubicBezTo>
                              <a:cubicBezTo>
                                <a:pt x="3260993" y="1193063"/>
                                <a:pt x="3207843" y="1456033"/>
                                <a:pt x="3225800" y="1562100"/>
                              </a:cubicBezTo>
                              <a:cubicBezTo>
                                <a:pt x="3065010" y="1573808"/>
                                <a:pt x="2985508" y="1541742"/>
                                <a:pt x="2784941" y="1562100"/>
                              </a:cubicBezTo>
                              <a:cubicBezTo>
                                <a:pt x="2584374" y="1582458"/>
                                <a:pt x="2396287" y="1497348"/>
                                <a:pt x="2215049" y="1562100"/>
                              </a:cubicBezTo>
                              <a:cubicBezTo>
                                <a:pt x="2033811" y="1626852"/>
                                <a:pt x="1886480" y="1531546"/>
                                <a:pt x="1612900" y="1562100"/>
                              </a:cubicBezTo>
                              <a:cubicBezTo>
                                <a:pt x="1339320" y="1592654"/>
                                <a:pt x="1262344" y="1545885"/>
                                <a:pt x="1043009" y="1562100"/>
                              </a:cubicBezTo>
                              <a:cubicBezTo>
                                <a:pt x="823674" y="1578315"/>
                                <a:pt x="723437" y="1545866"/>
                                <a:pt x="505375" y="1562100"/>
                              </a:cubicBezTo>
                              <a:cubicBezTo>
                                <a:pt x="287313" y="1578334"/>
                                <a:pt x="111109" y="1557796"/>
                                <a:pt x="0" y="1562100"/>
                              </a:cubicBezTo>
                              <a:cubicBezTo>
                                <a:pt x="-6608" y="1437795"/>
                                <a:pt x="28617" y="1313313"/>
                                <a:pt x="0" y="1072642"/>
                              </a:cubicBezTo>
                              <a:cubicBezTo>
                                <a:pt x="-28617" y="831971"/>
                                <a:pt x="26043" y="728952"/>
                                <a:pt x="0" y="536321"/>
                              </a:cubicBezTo>
                              <a:cubicBezTo>
                                <a:pt x="-26043" y="343690"/>
                                <a:pt x="49466" y="219865"/>
                                <a:pt x="0" y="0"/>
                              </a:cubicBezTo>
                              <a:close/>
                            </a:path>
                            <a:path w="3225800" h="1562100" stroke="0" extrusionOk="0">
                              <a:moveTo>
                                <a:pt x="0" y="0"/>
                              </a:moveTo>
                              <a:cubicBezTo>
                                <a:pt x="199383" y="-13285"/>
                                <a:pt x="404008" y="54766"/>
                                <a:pt x="537633" y="0"/>
                              </a:cubicBezTo>
                              <a:cubicBezTo>
                                <a:pt x="671258" y="-54766"/>
                                <a:pt x="864907" y="36739"/>
                                <a:pt x="1075267" y="0"/>
                              </a:cubicBezTo>
                              <a:cubicBezTo>
                                <a:pt x="1285627" y="-36739"/>
                                <a:pt x="1491123" y="17592"/>
                                <a:pt x="1645158" y="0"/>
                              </a:cubicBezTo>
                              <a:cubicBezTo>
                                <a:pt x="1799193" y="-17592"/>
                                <a:pt x="1999015" y="18673"/>
                                <a:pt x="2118275" y="0"/>
                              </a:cubicBezTo>
                              <a:cubicBezTo>
                                <a:pt x="2237535" y="-18673"/>
                                <a:pt x="2537052" y="6369"/>
                                <a:pt x="2655909" y="0"/>
                              </a:cubicBezTo>
                              <a:cubicBezTo>
                                <a:pt x="2774766" y="-6369"/>
                                <a:pt x="3101523" y="48594"/>
                                <a:pt x="3225800" y="0"/>
                              </a:cubicBezTo>
                              <a:cubicBezTo>
                                <a:pt x="3227754" y="157644"/>
                                <a:pt x="3189662" y="314271"/>
                                <a:pt x="3225800" y="473837"/>
                              </a:cubicBezTo>
                              <a:cubicBezTo>
                                <a:pt x="3261938" y="633403"/>
                                <a:pt x="3208097" y="811100"/>
                                <a:pt x="3225800" y="947674"/>
                              </a:cubicBezTo>
                              <a:cubicBezTo>
                                <a:pt x="3243503" y="1084248"/>
                                <a:pt x="3175559" y="1366267"/>
                                <a:pt x="3225800" y="1562100"/>
                              </a:cubicBezTo>
                              <a:cubicBezTo>
                                <a:pt x="3096437" y="1579643"/>
                                <a:pt x="2963214" y="1549979"/>
                                <a:pt x="2720425" y="1562100"/>
                              </a:cubicBezTo>
                              <a:cubicBezTo>
                                <a:pt x="2477636" y="1574221"/>
                                <a:pt x="2367486" y="1540771"/>
                                <a:pt x="2247307" y="1562100"/>
                              </a:cubicBezTo>
                              <a:cubicBezTo>
                                <a:pt x="2127128" y="1583429"/>
                                <a:pt x="1893953" y="1548979"/>
                                <a:pt x="1709674" y="1562100"/>
                              </a:cubicBezTo>
                              <a:cubicBezTo>
                                <a:pt x="1525395" y="1575221"/>
                                <a:pt x="1375716" y="1539108"/>
                                <a:pt x="1268815" y="1562100"/>
                              </a:cubicBezTo>
                              <a:cubicBezTo>
                                <a:pt x="1161914" y="1585092"/>
                                <a:pt x="983163" y="1528209"/>
                                <a:pt x="827955" y="1562100"/>
                              </a:cubicBezTo>
                              <a:cubicBezTo>
                                <a:pt x="672747" y="1595991"/>
                                <a:pt x="190009" y="1555766"/>
                                <a:pt x="0" y="1562100"/>
                              </a:cubicBezTo>
                              <a:cubicBezTo>
                                <a:pt x="-13521" y="1332326"/>
                                <a:pt x="32583" y="1275948"/>
                                <a:pt x="0" y="1057021"/>
                              </a:cubicBezTo>
                              <a:cubicBezTo>
                                <a:pt x="-32583" y="838094"/>
                                <a:pt x="31530" y="737505"/>
                                <a:pt x="0" y="536321"/>
                              </a:cubicBezTo>
                              <a:cubicBezTo>
                                <a:pt x="-31530" y="335137"/>
                                <a:pt x="27450" y="254283"/>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0B9E8373" w14:textId="5FDC05A9" w:rsidR="006374FE" w:rsidRDefault="006F104D" w:rsidP="006F104D">
                            <w:pPr>
                              <w:jc w:val="center"/>
                              <w:rPr>
                                <w:rFonts w:cstheme="minorHAnsi"/>
                                <w:b/>
                                <w:bCs/>
                                <w:lang w:val="en-US"/>
                              </w:rPr>
                            </w:pPr>
                            <w:r>
                              <w:rPr>
                                <w:rFonts w:cstheme="minorHAnsi"/>
                                <w:b/>
                                <w:bCs/>
                                <w:lang w:val="en-US"/>
                              </w:rPr>
                              <w:t>Topics</w:t>
                            </w:r>
                          </w:p>
                          <w:p w14:paraId="328D6F05" w14:textId="222C6CE9" w:rsidR="008F3491" w:rsidRPr="008F3491" w:rsidRDefault="008F3491" w:rsidP="008F3491">
                            <w:pPr>
                              <w:widowControl w:val="0"/>
                              <w:rPr>
                                <w:rFonts w:ascii="Sassoon Infant Std" w:hAnsi="Sassoon Infant Std" w:cs="Arima Madurai"/>
                                <w:sz w:val="20"/>
                                <w:szCs w:val="20"/>
                              </w:rPr>
                            </w:pPr>
                            <w:r w:rsidRPr="008F3491">
                              <w:rPr>
                                <w:rFonts w:ascii="Sassoon Infant Std" w:hAnsi="Sassoon Infant Std" w:cs="Arima Madurai"/>
                                <w:sz w:val="20"/>
                                <w:szCs w:val="20"/>
                              </w:rPr>
                              <w:t xml:space="preserve">To start our year in Reception our first topic will be all about them. We shall be looking at our classes, families and their life at home. -who they live with, what they like to do, where they like to visit. We shall also be thinking lots about our feelings and why and when we might feel certain emotions. </w:t>
                            </w:r>
                          </w:p>
                          <w:p w14:paraId="76E8D5CD" w14:textId="77777777" w:rsidR="008F3491" w:rsidRDefault="008F3491" w:rsidP="008F3491">
                            <w:pPr>
                              <w:widowControl w:val="0"/>
                              <w:rPr>
                                <w:rFonts w:ascii="Calibri" w:hAnsi="Calibri" w:cs="Calibri"/>
                                <w:sz w:val="20"/>
                                <w:szCs w:val="20"/>
                                <w:lang w:val="en-US"/>
                              </w:rPr>
                            </w:pPr>
                            <w:r>
                              <w:rPr>
                                <w:lang w:val="en-US"/>
                              </w:rPr>
                              <w:t> </w:t>
                            </w:r>
                          </w:p>
                          <w:p w14:paraId="16D20EDF" w14:textId="139138C3" w:rsidR="006F104D" w:rsidRDefault="006F104D" w:rsidP="006F104D">
                            <w:pPr>
                              <w:jc w:val="center"/>
                              <w:rPr>
                                <w:rFonts w:cstheme="minorHAnsi"/>
                                <w:b/>
                                <w:bCs/>
                                <w:lang w:val="en-US"/>
                              </w:rPr>
                            </w:pPr>
                          </w:p>
                          <w:p w14:paraId="453B49B6" w14:textId="0E879FCA" w:rsidR="006F104D" w:rsidRDefault="006F104D" w:rsidP="006F104D">
                            <w:pPr>
                              <w:jc w:val="center"/>
                              <w:rPr>
                                <w:rFonts w:cstheme="minorHAnsi"/>
                                <w:b/>
                                <w:bCs/>
                                <w:lang w:val="en-US"/>
                              </w:rPr>
                            </w:pPr>
                          </w:p>
                          <w:p w14:paraId="0409C59A" w14:textId="05EE67C9" w:rsidR="006F104D" w:rsidRDefault="006F104D" w:rsidP="006F104D">
                            <w:pPr>
                              <w:jc w:val="center"/>
                              <w:rPr>
                                <w:rFonts w:cstheme="minorHAnsi"/>
                                <w:b/>
                                <w:bCs/>
                                <w:lang w:val="en-US"/>
                              </w:rPr>
                            </w:pPr>
                          </w:p>
                          <w:p w14:paraId="26103E65" w14:textId="77777777" w:rsidR="006F104D" w:rsidRPr="006374FE" w:rsidRDefault="006F104D" w:rsidP="006F104D">
                            <w:pPr>
                              <w:jc w:val="center"/>
                              <w:rPr>
                                <w:rFonts w:cstheme="minorHAnsi"/>
                                <w:b/>
                                <w:bCs/>
                                <w:sz w:val="21"/>
                                <w:szCs w:val="2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913EB" id="Flowchart: Process 12" o:spid="_x0000_s1032" type="#_x0000_t109" style="position:absolute;margin-left:261pt;margin-top:-9pt;width:254pt;height:123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" fillcolor="white [3201]" strokecolor="black [3200]" strokeweight="3pt">
                <v:textbox>
                  <w:txbxContent>
                    <w:p w14:paraId="0B9E8373" w14:textId="5FDC05A9" w:rsidR="006374FE" w:rsidRDefault="006F104D" w:rsidP="006F104D">
                      <w:pPr>
                        <w:jc w:val="center"/>
                        <w:rPr>
                          <w:rFonts w:cstheme="minorHAnsi"/>
                          <w:b/>
                          <w:bCs/>
                          <w:lang w:val="en-US"/>
                        </w:rPr>
                      </w:pPr>
                      <w:r>
                        <w:rPr>
                          <w:rFonts w:cstheme="minorHAnsi"/>
                          <w:b/>
                          <w:bCs/>
                          <w:lang w:val="en-US"/>
                        </w:rPr>
                        <w:t>Topics</w:t>
                      </w:r>
                    </w:p>
                    <w:p w14:paraId="328D6F05" w14:textId="222C6CE9" w:rsidR="008F3491" w:rsidRPr="008F3491" w:rsidRDefault="008F3491" w:rsidP="008F3491">
                      <w:pPr>
                        <w:widowControl w:val="0"/>
                        <w:rPr>
                          <w:rFonts w:ascii="Sassoon Infant Std" w:hAnsi="Sassoon Infant Std" w:cs="Arima Madurai"/>
                          <w:sz w:val="20"/>
                          <w:szCs w:val="20"/>
                        </w:rPr>
                      </w:pPr>
                      <w:r w:rsidRPr="008F3491">
                        <w:rPr>
                          <w:rFonts w:ascii="Sassoon Infant Std" w:hAnsi="Sassoon Infant Std" w:cs="Arima Madurai"/>
                          <w:sz w:val="20"/>
                          <w:szCs w:val="20"/>
                        </w:rPr>
                        <w:t xml:space="preserve">To start our year in Reception our first topic will be all about them. We shall be looking at our classes, families and their life at home. -who they live with, what they like to do, where they like to visit. We shall also be thinking lots about our feelings and why and when we might feel certain emotions. </w:t>
                      </w:r>
                    </w:p>
                    <w:p w14:paraId="76E8D5CD" w14:textId="77777777" w:rsidR="008F3491" w:rsidRDefault="008F3491" w:rsidP="008F3491">
                      <w:pPr>
                        <w:widowControl w:val="0"/>
                        <w:rPr>
                          <w:rFonts w:ascii="Calibri" w:hAnsi="Calibri" w:cs="Calibri"/>
                          <w:sz w:val="20"/>
                          <w:szCs w:val="20"/>
                          <w:lang w:val="en-US"/>
                        </w:rPr>
                      </w:pPr>
                      <w:r>
                        <w:rPr>
                          <w:lang w:val="en-US"/>
                        </w:rPr>
                        <w:t> </w:t>
                      </w:r>
                    </w:p>
                    <w:p w14:paraId="16D20EDF" w14:textId="139138C3" w:rsidR="006F104D" w:rsidRDefault="006F104D" w:rsidP="006F104D">
                      <w:pPr>
                        <w:jc w:val="center"/>
                        <w:rPr>
                          <w:rFonts w:cstheme="minorHAnsi"/>
                          <w:b/>
                          <w:bCs/>
                          <w:lang w:val="en-US"/>
                        </w:rPr>
                      </w:pPr>
                    </w:p>
                    <w:p w14:paraId="453B49B6" w14:textId="0E879FCA" w:rsidR="006F104D" w:rsidRDefault="006F104D" w:rsidP="006F104D">
                      <w:pPr>
                        <w:jc w:val="center"/>
                        <w:rPr>
                          <w:rFonts w:cstheme="minorHAnsi"/>
                          <w:b/>
                          <w:bCs/>
                          <w:lang w:val="en-US"/>
                        </w:rPr>
                      </w:pPr>
                    </w:p>
                    <w:p w14:paraId="0409C59A" w14:textId="05EE67C9" w:rsidR="006F104D" w:rsidRDefault="006F104D" w:rsidP="006F104D">
                      <w:pPr>
                        <w:jc w:val="center"/>
                        <w:rPr>
                          <w:rFonts w:cstheme="minorHAnsi"/>
                          <w:b/>
                          <w:bCs/>
                          <w:lang w:val="en-US"/>
                        </w:rPr>
                      </w:pPr>
                    </w:p>
                    <w:p w14:paraId="26103E65" w14:textId="77777777" w:rsidR="006F104D" w:rsidRPr="006374FE" w:rsidRDefault="006F104D" w:rsidP="006F104D">
                      <w:pPr>
                        <w:jc w:val="center"/>
                        <w:rPr>
                          <w:rFonts w:cstheme="minorHAnsi"/>
                          <w:b/>
                          <w:bCs/>
                          <w:sz w:val="21"/>
                          <w:szCs w:val="21"/>
                          <w:lang w:val="en-US"/>
                        </w:rPr>
                      </w:pPr>
                    </w:p>
                  </w:txbxContent>
                </v:textbox>
                <w10:wrap anchorx="margin"/>
              </v:shape>
            </w:pict>
          </mc:Fallback>
        </mc:AlternateContent>
      </w:r>
      <w:r w:rsidR="00866F6B">
        <w:rPr>
          <w:noProof/>
        </w:rPr>
        <w:drawing>
          <wp:anchor distT="0" distB="0" distL="114300" distR="114300" simplePos="0" relativeHeight="251693056" behindDoc="0" locked="0" layoutInCell="1" allowOverlap="1" wp14:anchorId="53C817C7" wp14:editId="173CDB0D">
            <wp:simplePos x="0" y="0"/>
            <wp:positionH relativeFrom="margin">
              <wp:posOffset>9420860</wp:posOffset>
            </wp:positionH>
            <wp:positionV relativeFrom="paragraph">
              <wp:posOffset>-321310</wp:posOffset>
            </wp:positionV>
            <wp:extent cx="723900" cy="723900"/>
            <wp:effectExtent l="0" t="0" r="0" b="0"/>
            <wp:wrapNone/>
            <wp:docPr id="25" name="Picture 25" descr="Brain logo icon Human brain icon Creative simple mind symbol Vector  illustration | Premium AI-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in logo icon Human brain icon Creative simple mind symbol Vector  illustration | Premium AI-generated image"/>
                    <pic:cNvPicPr>
                      <a:picLocks noChangeAspect="1" noChangeArrowheads="1"/>
                    </pic:cNvPicPr>
                  </pic:nvPicPr>
                  <pic:blipFill>
                    <a:blip r:embed="rId21" cstate="print">
                      <a:extLst>
                        <a:ext uri="{BEBA8EAE-BF5A-486C-A8C5-ECC9F3942E4B}">
                          <a14:imgProps xmlns:a14="http://schemas.microsoft.com/office/drawing/2010/main">
                            <a14:imgLayer r:embed="rId22">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rot="356608">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66F6B">
        <w:rPr>
          <w:noProof/>
        </w:rPr>
        <w:drawing>
          <wp:anchor distT="0" distB="0" distL="114300" distR="114300" simplePos="0" relativeHeight="251698176" behindDoc="0" locked="0" layoutInCell="1" allowOverlap="1" wp14:anchorId="7CC64DC3" wp14:editId="20DC6B72">
            <wp:simplePos x="0" y="0"/>
            <wp:positionH relativeFrom="margin">
              <wp:posOffset>10572750</wp:posOffset>
            </wp:positionH>
            <wp:positionV relativeFrom="paragraph">
              <wp:posOffset>1988820</wp:posOffset>
            </wp:positionV>
            <wp:extent cx="427595" cy="427595"/>
            <wp:effectExtent l="0" t="0" r="0" b="0"/>
            <wp:wrapNone/>
            <wp:docPr id="27" name="Picture 27" descr="Star Clipart, Download Free Transparent PNG Format Clipart Images on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r Clipart, Download Free Transparent PNG Format Clipart Images on Pngtree"/>
                    <pic:cNvPicPr>
                      <a:picLocks noChangeAspect="1" noChangeArrowheads="1"/>
                    </pic:cNvPicPr>
                  </pic:nvPicPr>
                  <pic:blipFill>
                    <a:blip r:embed="rId23" cstate="print">
                      <a:extLst>
                        <a:ext uri="{BEBA8EAE-BF5A-486C-A8C5-ECC9F3942E4B}">
                          <a14:imgProps xmlns:a14="http://schemas.microsoft.com/office/drawing/2010/main">
                            <a14:imgLayer r:embed="rId24">
                              <a14:imgEffect>
                                <a14:backgroundRemoval t="8444" b="92000" l="8889" r="92000">
                                  <a14:foregroundMark x1="8889" y1="40444" x2="8889" y2="40444"/>
                                  <a14:foregroundMark x1="92444" y1="38667" x2="92444" y2="38667"/>
                                  <a14:foregroundMark x1="78222" y1="91556" x2="78222" y2="91556"/>
                                  <a14:foregroundMark x1="25778" y1="92000" x2="25778" y2="92000"/>
                                  <a14:foregroundMark x1="49333" y1="8444" x2="49333" y2="844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27595" cy="427595"/>
                    </a:xfrm>
                    <a:prstGeom prst="rect">
                      <a:avLst/>
                    </a:prstGeom>
                    <a:noFill/>
                    <a:ln>
                      <a:noFill/>
                    </a:ln>
                  </pic:spPr>
                </pic:pic>
              </a:graphicData>
            </a:graphic>
            <wp14:sizeRelH relativeFrom="page">
              <wp14:pctWidth>0</wp14:pctWidth>
            </wp14:sizeRelH>
            <wp14:sizeRelV relativeFrom="page">
              <wp14:pctHeight>0</wp14:pctHeight>
            </wp14:sizeRelV>
          </wp:anchor>
        </w:drawing>
      </w:r>
      <w:r w:rsidR="007307E4">
        <w:rPr>
          <w:noProof/>
        </w:rPr>
        <mc:AlternateContent>
          <mc:Choice Requires="wps">
            <w:drawing>
              <wp:anchor distT="0" distB="0" distL="114300" distR="114300" simplePos="0" relativeHeight="251659264" behindDoc="0" locked="0" layoutInCell="1" allowOverlap="1" wp14:anchorId="29FFE7EC" wp14:editId="23E7A981">
                <wp:simplePos x="0" y="0"/>
                <wp:positionH relativeFrom="margin">
                  <wp:align>center</wp:align>
                </wp:positionH>
                <wp:positionV relativeFrom="paragraph">
                  <wp:posOffset>1583426</wp:posOffset>
                </wp:positionV>
                <wp:extent cx="2879432" cy="974774"/>
                <wp:effectExtent l="38100" t="57150" r="35560" b="53975"/>
                <wp:wrapNone/>
                <wp:docPr id="2" name="Rectangle: Diagonal Corners Rounded 2"/>
                <wp:cNvGraphicFramePr/>
                <a:graphic xmlns:a="http://schemas.openxmlformats.org/drawingml/2006/main">
                  <a:graphicData uri="http://schemas.microsoft.com/office/word/2010/wordprocessingShape">
                    <wps:wsp>
                      <wps:cNvSpPr/>
                      <wps:spPr>
                        <a:xfrm>
                          <a:off x="0" y="0"/>
                          <a:ext cx="2879432" cy="974774"/>
                        </a:xfrm>
                        <a:custGeom>
                          <a:avLst/>
                          <a:gdLst>
                            <a:gd name="connsiteX0" fmla="*/ 162466 w 2879432"/>
                            <a:gd name="connsiteY0" fmla="*/ 0 h 974774"/>
                            <a:gd name="connsiteX1" fmla="*/ 678690 w 2879432"/>
                            <a:gd name="connsiteY1" fmla="*/ 0 h 974774"/>
                            <a:gd name="connsiteX2" fmla="*/ 1276422 w 2879432"/>
                            <a:gd name="connsiteY2" fmla="*/ 0 h 974774"/>
                            <a:gd name="connsiteX3" fmla="*/ 1819815 w 2879432"/>
                            <a:gd name="connsiteY3" fmla="*/ 0 h 974774"/>
                            <a:gd name="connsiteX4" fmla="*/ 2336039 w 2879432"/>
                            <a:gd name="connsiteY4" fmla="*/ 0 h 974774"/>
                            <a:gd name="connsiteX5" fmla="*/ 2879432 w 2879432"/>
                            <a:gd name="connsiteY5" fmla="*/ 0 h 974774"/>
                            <a:gd name="connsiteX6" fmla="*/ 2879432 w 2879432"/>
                            <a:gd name="connsiteY6" fmla="*/ 0 h 974774"/>
                            <a:gd name="connsiteX7" fmla="*/ 2879432 w 2879432"/>
                            <a:gd name="connsiteY7" fmla="*/ 389908 h 974774"/>
                            <a:gd name="connsiteX8" fmla="*/ 2879432 w 2879432"/>
                            <a:gd name="connsiteY8" fmla="*/ 812308 h 974774"/>
                            <a:gd name="connsiteX9" fmla="*/ 2716966 w 2879432"/>
                            <a:gd name="connsiteY9" fmla="*/ 974774 h 974774"/>
                            <a:gd name="connsiteX10" fmla="*/ 2173573 w 2879432"/>
                            <a:gd name="connsiteY10" fmla="*/ 974774 h 974774"/>
                            <a:gd name="connsiteX11" fmla="*/ 1575840 w 2879432"/>
                            <a:gd name="connsiteY11" fmla="*/ 974774 h 974774"/>
                            <a:gd name="connsiteX12" fmla="*/ 1086786 w 2879432"/>
                            <a:gd name="connsiteY12" fmla="*/ 974774 h 974774"/>
                            <a:gd name="connsiteX13" fmla="*/ 516224 w 2879432"/>
                            <a:gd name="connsiteY13" fmla="*/ 974774 h 974774"/>
                            <a:gd name="connsiteX14" fmla="*/ 0 w 2879432"/>
                            <a:gd name="connsiteY14" fmla="*/ 974774 h 974774"/>
                            <a:gd name="connsiteX15" fmla="*/ 0 w 2879432"/>
                            <a:gd name="connsiteY15" fmla="*/ 974774 h 974774"/>
                            <a:gd name="connsiteX16" fmla="*/ 0 w 2879432"/>
                            <a:gd name="connsiteY16" fmla="*/ 560497 h 974774"/>
                            <a:gd name="connsiteX17" fmla="*/ 0 w 2879432"/>
                            <a:gd name="connsiteY17" fmla="*/ 162466 h 974774"/>
                            <a:gd name="connsiteX18" fmla="*/ 162466 w 2879432"/>
                            <a:gd name="connsiteY18" fmla="*/ 0 h 9747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879432" h="974774" fill="none" extrusionOk="0">
                              <a:moveTo>
                                <a:pt x="162466" y="0"/>
                              </a:moveTo>
                              <a:cubicBezTo>
                                <a:pt x="305639" y="-34761"/>
                                <a:pt x="573365" y="52139"/>
                                <a:pt x="678690" y="0"/>
                              </a:cubicBezTo>
                              <a:cubicBezTo>
                                <a:pt x="784015" y="-52139"/>
                                <a:pt x="999067" y="14847"/>
                                <a:pt x="1276422" y="0"/>
                              </a:cubicBezTo>
                              <a:cubicBezTo>
                                <a:pt x="1553777" y="-14847"/>
                                <a:pt x="1629437" y="6996"/>
                                <a:pt x="1819815" y="0"/>
                              </a:cubicBezTo>
                              <a:cubicBezTo>
                                <a:pt x="2010193" y="-6996"/>
                                <a:pt x="2093765" y="23555"/>
                                <a:pt x="2336039" y="0"/>
                              </a:cubicBezTo>
                              <a:cubicBezTo>
                                <a:pt x="2578313" y="-23555"/>
                                <a:pt x="2643458" y="20786"/>
                                <a:pt x="2879432" y="0"/>
                              </a:cubicBezTo>
                              <a:lnTo>
                                <a:pt x="2879432" y="0"/>
                              </a:lnTo>
                              <a:cubicBezTo>
                                <a:pt x="2895417" y="117373"/>
                                <a:pt x="2860664" y="297291"/>
                                <a:pt x="2879432" y="389908"/>
                              </a:cubicBezTo>
                              <a:cubicBezTo>
                                <a:pt x="2898200" y="482525"/>
                                <a:pt x="2840606" y="651127"/>
                                <a:pt x="2879432" y="812308"/>
                              </a:cubicBezTo>
                              <a:cubicBezTo>
                                <a:pt x="2892443" y="885329"/>
                                <a:pt x="2796249" y="987546"/>
                                <a:pt x="2716966" y="974774"/>
                              </a:cubicBezTo>
                              <a:cubicBezTo>
                                <a:pt x="2596723" y="1023845"/>
                                <a:pt x="2406737" y="965627"/>
                                <a:pt x="2173573" y="974774"/>
                              </a:cubicBezTo>
                              <a:cubicBezTo>
                                <a:pt x="1940409" y="983921"/>
                                <a:pt x="1701985" y="916642"/>
                                <a:pt x="1575840" y="974774"/>
                              </a:cubicBezTo>
                              <a:cubicBezTo>
                                <a:pt x="1449695" y="1032906"/>
                                <a:pt x="1212029" y="950361"/>
                                <a:pt x="1086786" y="974774"/>
                              </a:cubicBezTo>
                              <a:cubicBezTo>
                                <a:pt x="961543" y="999187"/>
                                <a:pt x="722587" y="928007"/>
                                <a:pt x="516224" y="974774"/>
                              </a:cubicBezTo>
                              <a:cubicBezTo>
                                <a:pt x="309861" y="1021541"/>
                                <a:pt x="139276" y="945953"/>
                                <a:pt x="0" y="974774"/>
                              </a:cubicBezTo>
                              <a:lnTo>
                                <a:pt x="0" y="974774"/>
                              </a:lnTo>
                              <a:cubicBezTo>
                                <a:pt x="-34038" y="863308"/>
                                <a:pt x="16673" y="662930"/>
                                <a:pt x="0" y="560497"/>
                              </a:cubicBezTo>
                              <a:cubicBezTo>
                                <a:pt x="-16673" y="458064"/>
                                <a:pt x="11711" y="303526"/>
                                <a:pt x="0" y="162466"/>
                              </a:cubicBezTo>
                              <a:cubicBezTo>
                                <a:pt x="-4318" y="88286"/>
                                <a:pt x="87270" y="5263"/>
                                <a:pt x="162466" y="0"/>
                              </a:cubicBezTo>
                              <a:close/>
                            </a:path>
                            <a:path w="2879432" h="974774" stroke="0" extrusionOk="0">
                              <a:moveTo>
                                <a:pt x="162466" y="0"/>
                              </a:moveTo>
                              <a:cubicBezTo>
                                <a:pt x="299931" y="-51704"/>
                                <a:pt x="497539" y="34342"/>
                                <a:pt x="705859" y="0"/>
                              </a:cubicBezTo>
                              <a:cubicBezTo>
                                <a:pt x="914179" y="-34342"/>
                                <a:pt x="1074632" y="54955"/>
                                <a:pt x="1276422" y="0"/>
                              </a:cubicBezTo>
                              <a:cubicBezTo>
                                <a:pt x="1478212" y="-54955"/>
                                <a:pt x="1629724" y="62956"/>
                                <a:pt x="1819815" y="0"/>
                              </a:cubicBezTo>
                              <a:cubicBezTo>
                                <a:pt x="2009906" y="-62956"/>
                                <a:pt x="2152276" y="18986"/>
                                <a:pt x="2281699" y="0"/>
                              </a:cubicBezTo>
                              <a:cubicBezTo>
                                <a:pt x="2411122" y="-18986"/>
                                <a:pt x="2710882" y="67251"/>
                                <a:pt x="2879432" y="0"/>
                              </a:cubicBezTo>
                              <a:lnTo>
                                <a:pt x="2879432" y="0"/>
                              </a:lnTo>
                              <a:cubicBezTo>
                                <a:pt x="2893313" y="96023"/>
                                <a:pt x="2873831" y="208350"/>
                                <a:pt x="2879432" y="406154"/>
                              </a:cubicBezTo>
                              <a:cubicBezTo>
                                <a:pt x="2885033" y="603958"/>
                                <a:pt x="2850949" y="629842"/>
                                <a:pt x="2879432" y="812308"/>
                              </a:cubicBezTo>
                              <a:cubicBezTo>
                                <a:pt x="2883398" y="921060"/>
                                <a:pt x="2812140" y="984743"/>
                                <a:pt x="2716966" y="974774"/>
                              </a:cubicBezTo>
                              <a:cubicBezTo>
                                <a:pt x="2558025" y="1003019"/>
                                <a:pt x="2423936" y="963788"/>
                                <a:pt x="2255082" y="974774"/>
                              </a:cubicBezTo>
                              <a:cubicBezTo>
                                <a:pt x="2086228" y="985760"/>
                                <a:pt x="1973183" y="917736"/>
                                <a:pt x="1738858" y="974774"/>
                              </a:cubicBezTo>
                              <a:cubicBezTo>
                                <a:pt x="1504533" y="1031812"/>
                                <a:pt x="1309810" y="912940"/>
                                <a:pt x="1141126" y="974774"/>
                              </a:cubicBezTo>
                              <a:cubicBezTo>
                                <a:pt x="972442" y="1036608"/>
                                <a:pt x="798727" y="937782"/>
                                <a:pt x="597733" y="974774"/>
                              </a:cubicBezTo>
                              <a:cubicBezTo>
                                <a:pt x="396739" y="1011766"/>
                                <a:pt x="134744" y="909728"/>
                                <a:pt x="0" y="974774"/>
                              </a:cubicBezTo>
                              <a:lnTo>
                                <a:pt x="0" y="974774"/>
                              </a:lnTo>
                              <a:cubicBezTo>
                                <a:pt x="-6468" y="878306"/>
                                <a:pt x="41942" y="648494"/>
                                <a:pt x="0" y="560497"/>
                              </a:cubicBezTo>
                              <a:cubicBezTo>
                                <a:pt x="-41942" y="472500"/>
                                <a:pt x="22710" y="253768"/>
                                <a:pt x="0" y="162466"/>
                              </a:cubicBezTo>
                              <a:cubicBezTo>
                                <a:pt x="-3040" y="68577"/>
                                <a:pt x="80092" y="9590"/>
                                <a:pt x="162466" y="0"/>
                              </a:cubicBezTo>
                              <a:close/>
                            </a:path>
                          </a:pathLst>
                        </a:custGeom>
                        <a:solidFill>
                          <a:srgbClr val="92D050"/>
                        </a:solidFill>
                        <a:ln w="38100">
                          <a:extLst>
                            <a:ext uri="{C807C97D-BFC1-408E-A445-0C87EB9F89A2}">
                              <ask:lineSketchStyleProps xmlns:ask="http://schemas.microsoft.com/office/drawing/2018/sketchyshapes" sd="2706108346">
                                <a:prstGeom prst="round2Diag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5261DFF0" w14:textId="4E5D0129" w:rsidR="007575AF" w:rsidRPr="005A6D81" w:rsidRDefault="00613F36" w:rsidP="007575AF">
                            <w:pPr>
                              <w:jc w:val="center"/>
                              <w:rPr>
                                <w:rFonts w:ascii="Century Gothic" w:hAnsi="Century Gothic"/>
                                <w:b/>
                                <w:bCs/>
                                <w:sz w:val="32"/>
                                <w:szCs w:val="32"/>
                                <w:lang w:val="en-US"/>
                              </w:rPr>
                            </w:pPr>
                            <w:r>
                              <w:rPr>
                                <w:rFonts w:ascii="Century Gothic" w:hAnsi="Century Gothic"/>
                                <w:b/>
                                <w:bCs/>
                                <w:sz w:val="32"/>
                                <w:szCs w:val="32"/>
                                <w:lang w:val="en-US"/>
                              </w:rPr>
                              <w:t>Reception</w:t>
                            </w:r>
                            <w:r w:rsidR="007575AF" w:rsidRPr="005A6D81">
                              <w:rPr>
                                <w:rFonts w:ascii="Century Gothic" w:hAnsi="Century Gothic"/>
                                <w:b/>
                                <w:bCs/>
                                <w:sz w:val="32"/>
                                <w:szCs w:val="32"/>
                                <w:lang w:val="en-US"/>
                              </w:rPr>
                              <w:t xml:space="preserve"> Autumn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at Smallberry Green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FE7EC" id="Rectangle: Diagonal Corners Rounded 2" o:spid="_x0000_s1033" style="position:absolute;margin-left:0;margin-top:124.7pt;width:226.75pt;height:76.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2879432,97477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" adj="-11796480,,5400" path="m162466,l2879432,r,l2879432,812308v,89727,-72739,162466,-162466,162466l,974774r,l,162466c,72739,72739,,162466,xe" fillcolor="#92d050" strokecolor="black [3200]" strokeweight="3pt">
                <v:stroke joinstyle="miter"/>
                <v:formulas/>
                <v:path arrowok="t" o:connecttype="custom" o:connectlocs="162466,0;2879432,0;2879432,0;2879432,812308;2716966,974774;0,974774;0,974774;0,162466;162466,0" o:connectangles="0,0,0,0,0,0,0,0,0" textboxrect="0,0,2879432,974774"/>
                <v:textbox>
                  <w:txbxContent>
                    <w:p w14:paraId="5261DFF0" w14:textId="4E5D0129" w:rsidR="007575AF" w:rsidRPr="005A6D81" w:rsidRDefault="00613F36" w:rsidP="007575AF">
                      <w:pPr>
                        <w:jc w:val="center"/>
                        <w:rPr>
                          <w:rFonts w:ascii="Century Gothic" w:hAnsi="Century Gothic"/>
                          <w:b/>
                          <w:bCs/>
                          <w:sz w:val="32"/>
                          <w:szCs w:val="32"/>
                          <w:lang w:val="en-US"/>
                        </w:rPr>
                      </w:pPr>
                      <w:r>
                        <w:rPr>
                          <w:rFonts w:ascii="Century Gothic" w:hAnsi="Century Gothic"/>
                          <w:b/>
                          <w:bCs/>
                          <w:sz w:val="32"/>
                          <w:szCs w:val="32"/>
                          <w:lang w:val="en-US"/>
                        </w:rPr>
                        <w:t>Reception</w:t>
                      </w:r>
                      <w:r w:rsidR="007575AF" w:rsidRPr="005A6D81">
                        <w:rPr>
                          <w:rFonts w:ascii="Century Gothic" w:hAnsi="Century Gothic"/>
                          <w:b/>
                          <w:bCs/>
                          <w:sz w:val="32"/>
                          <w:szCs w:val="32"/>
                          <w:lang w:val="en-US"/>
                        </w:rPr>
                        <w:t xml:space="preserve"> Autumn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at Smallberry Green</w:t>
                      </w:r>
                    </w:p>
                  </w:txbxContent>
                </v:textbox>
                <w10:wrap anchorx="margin"/>
              </v:shape>
            </w:pict>
          </mc:Fallback>
        </mc:AlternateContent>
      </w:r>
      <w:r w:rsidR="00A01808">
        <w:rPr>
          <w:noProof/>
        </w:rPr>
        <w:drawing>
          <wp:anchor distT="0" distB="0" distL="114300" distR="114300" simplePos="0" relativeHeight="251681792" behindDoc="0" locked="0" layoutInCell="1" allowOverlap="1" wp14:anchorId="3CF44533" wp14:editId="43643E49">
            <wp:simplePos x="0" y="0"/>
            <wp:positionH relativeFrom="margin">
              <wp:posOffset>5920548</wp:posOffset>
            </wp:positionH>
            <wp:positionV relativeFrom="paragraph">
              <wp:posOffset>1395390</wp:posOffset>
            </wp:positionV>
            <wp:extent cx="702129" cy="702129"/>
            <wp:effectExtent l="0" t="0" r="3175" b="0"/>
            <wp:wrapNone/>
            <wp:docPr id="14" name="Picture 14" descr="Autumn Leaves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umn Leaves Clipart Images | Free Download | PNG Transparent Background -  Pngtree"/>
                    <pic:cNvPicPr>
                      <a:picLocks noChangeAspect="1" noChangeArrowheads="1"/>
                    </pic:cNvPicPr>
                  </pic:nvPicPr>
                  <pic:blipFill>
                    <a:blip r:embed="rId25" cstate="print">
                      <a:extLst>
                        <a:ext uri="{BEBA8EAE-BF5A-486C-A8C5-ECC9F3942E4B}">
                          <a14:imgProps xmlns:a14="http://schemas.microsoft.com/office/drawing/2010/main">
                            <a14:imgLayer r:embed="rId26">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flipH="1" flipV="1">
                      <a:off x="0" y="0"/>
                      <a:ext cx="702129" cy="702129"/>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F5A56" w:rsidSect="00BE0FA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Sassoon Infant Std">
    <w:altName w:val="Calibri"/>
    <w:panose1 w:val="00000000000000000000"/>
    <w:charset w:val="00"/>
    <w:family w:val="swiss"/>
    <w:notTrueType/>
    <w:pitch w:val="variable"/>
    <w:sig w:usb0="800000AF" w:usb1="5000204A" w:usb2="00000000" w:usb3="00000000" w:csb0="00000001" w:csb1="00000000"/>
  </w:font>
  <w:font w:name="Arima Madurai">
    <w:panose1 w:val="00000500000000000000"/>
    <w:charset w:val="00"/>
    <w:family w:val="auto"/>
    <w:pitch w:val="variable"/>
    <w:sig w:usb0="20100007" w:usb1="00000001" w:usb2="00000000" w:usb3="00000000" w:csb0="2000019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024D5"/>
    <w:multiLevelType w:val="multilevel"/>
    <w:tmpl w:val="58564734"/>
    <w:lvl w:ilvl="0">
      <w:start w:val="1"/>
      <w:numFmt w:val="bullet"/>
      <w:lvlText w:val=""/>
      <w:lvlJc w:val="left"/>
      <w:pPr>
        <w:ind w:left="360" w:hanging="360"/>
      </w:pPr>
      <w:rPr>
        <w:rFonts w:ascii="Symbol" w:hAnsi="Symbol" w:cs="Symbol" w:hint="default"/>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162B2A1F"/>
    <w:multiLevelType w:val="multilevel"/>
    <w:tmpl w:val="3738E11C"/>
    <w:lvl w:ilvl="0">
      <w:start w:val="1"/>
      <w:numFmt w:val="bullet"/>
      <w:lvlText w:val=""/>
      <w:lvlJc w:val="left"/>
      <w:pPr>
        <w:ind w:left="360" w:hanging="360"/>
      </w:pPr>
      <w:rPr>
        <w:rFonts w:ascii="Symbol" w:hAnsi="Symbol" w:cs="Symbol" w:hint="default"/>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ECD3772"/>
    <w:multiLevelType w:val="multilevel"/>
    <w:tmpl w:val="8F50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A7"/>
    <w:rsid w:val="00001848"/>
    <w:rsid w:val="000C245B"/>
    <w:rsid w:val="001202AA"/>
    <w:rsid w:val="00194746"/>
    <w:rsid w:val="001F4FB8"/>
    <w:rsid w:val="002167F8"/>
    <w:rsid w:val="00243D5E"/>
    <w:rsid w:val="00257438"/>
    <w:rsid w:val="0028108D"/>
    <w:rsid w:val="00290870"/>
    <w:rsid w:val="002B6753"/>
    <w:rsid w:val="00333D02"/>
    <w:rsid w:val="00394B76"/>
    <w:rsid w:val="003F5EA2"/>
    <w:rsid w:val="00460CC4"/>
    <w:rsid w:val="00465006"/>
    <w:rsid w:val="004950CC"/>
    <w:rsid w:val="004C4F05"/>
    <w:rsid w:val="004E79A9"/>
    <w:rsid w:val="004F5C4E"/>
    <w:rsid w:val="005033DA"/>
    <w:rsid w:val="00551F20"/>
    <w:rsid w:val="005A0FE0"/>
    <w:rsid w:val="005A6D81"/>
    <w:rsid w:val="005C08E0"/>
    <w:rsid w:val="005E1C73"/>
    <w:rsid w:val="005F5A56"/>
    <w:rsid w:val="00613F36"/>
    <w:rsid w:val="006374FE"/>
    <w:rsid w:val="00665404"/>
    <w:rsid w:val="006B71C7"/>
    <w:rsid w:val="006C226F"/>
    <w:rsid w:val="006F104D"/>
    <w:rsid w:val="007307E4"/>
    <w:rsid w:val="007575AF"/>
    <w:rsid w:val="00786C56"/>
    <w:rsid w:val="007D35C0"/>
    <w:rsid w:val="00866F6B"/>
    <w:rsid w:val="008F3491"/>
    <w:rsid w:val="008F6A06"/>
    <w:rsid w:val="00A01808"/>
    <w:rsid w:val="00A97024"/>
    <w:rsid w:val="00AB7602"/>
    <w:rsid w:val="00AC0AFE"/>
    <w:rsid w:val="00AC395F"/>
    <w:rsid w:val="00BE0FA7"/>
    <w:rsid w:val="00C1069F"/>
    <w:rsid w:val="00C870DD"/>
    <w:rsid w:val="00D07903"/>
    <w:rsid w:val="00DA27EE"/>
    <w:rsid w:val="00E504FA"/>
    <w:rsid w:val="00E908CC"/>
    <w:rsid w:val="00F76EA8"/>
    <w:rsid w:val="00FE3FC3"/>
    <w:rsid w:val="00FF1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6808"/>
  <w15:chartTrackingRefBased/>
  <w15:docId w15:val="{6FDC6D91-334C-4334-96E5-8A06B7BF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C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4B76"/>
    <w:rPr>
      <w:color w:val="0563C1" w:themeColor="hyperlink"/>
      <w:u w:val="single"/>
    </w:rPr>
  </w:style>
  <w:style w:type="character" w:styleId="UnresolvedMention">
    <w:name w:val="Unresolved Mention"/>
    <w:basedOn w:val="DefaultParagraphFont"/>
    <w:uiPriority w:val="99"/>
    <w:semiHidden/>
    <w:unhideWhenUsed/>
    <w:rsid w:val="00394B76"/>
    <w:rPr>
      <w:color w:val="605E5C"/>
      <w:shd w:val="clear" w:color="auto" w:fill="E1DFDD"/>
    </w:rPr>
  </w:style>
  <w:style w:type="character" w:customStyle="1" w:styleId="A1">
    <w:name w:val="A1"/>
    <w:uiPriority w:val="99"/>
    <w:rsid w:val="005E1C73"/>
    <w:rPr>
      <w:rFonts w:cs="MPQAV Y+ Arial MT"/>
      <w:color w:val="000000"/>
      <w:sz w:val="18"/>
      <w:szCs w:val="18"/>
    </w:rPr>
  </w:style>
  <w:style w:type="character" w:customStyle="1" w:styleId="fontstyle01">
    <w:name w:val="fontstyle01"/>
    <w:basedOn w:val="DefaultParagraphFont"/>
    <w:rsid w:val="004C4F05"/>
    <w:rPr>
      <w:rFonts w:ascii="ArialMT" w:hAnsi="ArialMT" w:hint="default"/>
      <w:b w:val="0"/>
      <w:bCs w:val="0"/>
      <w:i w:val="0"/>
      <w:iCs w:val="0"/>
      <w:color w:val="000000"/>
      <w:sz w:val="18"/>
      <w:szCs w:val="18"/>
    </w:rPr>
  </w:style>
  <w:style w:type="character" w:customStyle="1" w:styleId="fontstyle21">
    <w:name w:val="fontstyle21"/>
    <w:basedOn w:val="DefaultParagraphFont"/>
    <w:rsid w:val="004C4F05"/>
    <w:rPr>
      <w:rFonts w:ascii="Arial-ItalicMT" w:hAnsi="Arial-ItalicMT" w:hint="default"/>
      <w:b w:val="0"/>
      <w:bCs w:val="0"/>
      <w:i/>
      <w:i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19214">
      <w:bodyDiv w:val="1"/>
      <w:marLeft w:val="0"/>
      <w:marRight w:val="0"/>
      <w:marTop w:val="0"/>
      <w:marBottom w:val="0"/>
      <w:divBdr>
        <w:top w:val="none" w:sz="0" w:space="0" w:color="auto"/>
        <w:left w:val="none" w:sz="0" w:space="0" w:color="auto"/>
        <w:bottom w:val="none" w:sz="0" w:space="0" w:color="auto"/>
        <w:right w:val="none" w:sz="0" w:space="0" w:color="auto"/>
      </w:divBdr>
    </w:div>
    <w:div w:id="203521257">
      <w:bodyDiv w:val="1"/>
      <w:marLeft w:val="0"/>
      <w:marRight w:val="0"/>
      <w:marTop w:val="0"/>
      <w:marBottom w:val="0"/>
      <w:divBdr>
        <w:top w:val="none" w:sz="0" w:space="0" w:color="auto"/>
        <w:left w:val="none" w:sz="0" w:space="0" w:color="auto"/>
        <w:bottom w:val="none" w:sz="0" w:space="0" w:color="auto"/>
        <w:right w:val="none" w:sz="0" w:space="0" w:color="auto"/>
      </w:divBdr>
    </w:div>
    <w:div w:id="316691224">
      <w:bodyDiv w:val="1"/>
      <w:marLeft w:val="0"/>
      <w:marRight w:val="0"/>
      <w:marTop w:val="0"/>
      <w:marBottom w:val="0"/>
      <w:divBdr>
        <w:top w:val="none" w:sz="0" w:space="0" w:color="auto"/>
        <w:left w:val="none" w:sz="0" w:space="0" w:color="auto"/>
        <w:bottom w:val="none" w:sz="0" w:space="0" w:color="auto"/>
        <w:right w:val="none" w:sz="0" w:space="0" w:color="auto"/>
      </w:divBdr>
    </w:div>
    <w:div w:id="317466793">
      <w:bodyDiv w:val="1"/>
      <w:marLeft w:val="0"/>
      <w:marRight w:val="0"/>
      <w:marTop w:val="0"/>
      <w:marBottom w:val="0"/>
      <w:divBdr>
        <w:top w:val="none" w:sz="0" w:space="0" w:color="auto"/>
        <w:left w:val="none" w:sz="0" w:space="0" w:color="auto"/>
        <w:bottom w:val="none" w:sz="0" w:space="0" w:color="auto"/>
        <w:right w:val="none" w:sz="0" w:space="0" w:color="auto"/>
      </w:divBdr>
    </w:div>
    <w:div w:id="536701737">
      <w:bodyDiv w:val="1"/>
      <w:marLeft w:val="0"/>
      <w:marRight w:val="0"/>
      <w:marTop w:val="0"/>
      <w:marBottom w:val="0"/>
      <w:divBdr>
        <w:top w:val="none" w:sz="0" w:space="0" w:color="auto"/>
        <w:left w:val="none" w:sz="0" w:space="0" w:color="auto"/>
        <w:bottom w:val="none" w:sz="0" w:space="0" w:color="auto"/>
        <w:right w:val="none" w:sz="0" w:space="0" w:color="auto"/>
      </w:divBdr>
    </w:div>
    <w:div w:id="583341148">
      <w:bodyDiv w:val="1"/>
      <w:marLeft w:val="0"/>
      <w:marRight w:val="0"/>
      <w:marTop w:val="0"/>
      <w:marBottom w:val="0"/>
      <w:divBdr>
        <w:top w:val="none" w:sz="0" w:space="0" w:color="auto"/>
        <w:left w:val="none" w:sz="0" w:space="0" w:color="auto"/>
        <w:bottom w:val="none" w:sz="0" w:space="0" w:color="auto"/>
        <w:right w:val="none" w:sz="0" w:space="0" w:color="auto"/>
      </w:divBdr>
    </w:div>
    <w:div w:id="724530201">
      <w:bodyDiv w:val="1"/>
      <w:marLeft w:val="0"/>
      <w:marRight w:val="0"/>
      <w:marTop w:val="0"/>
      <w:marBottom w:val="0"/>
      <w:divBdr>
        <w:top w:val="none" w:sz="0" w:space="0" w:color="auto"/>
        <w:left w:val="none" w:sz="0" w:space="0" w:color="auto"/>
        <w:bottom w:val="none" w:sz="0" w:space="0" w:color="auto"/>
        <w:right w:val="none" w:sz="0" w:space="0" w:color="auto"/>
      </w:divBdr>
    </w:div>
    <w:div w:id="779184545">
      <w:bodyDiv w:val="1"/>
      <w:marLeft w:val="0"/>
      <w:marRight w:val="0"/>
      <w:marTop w:val="0"/>
      <w:marBottom w:val="0"/>
      <w:divBdr>
        <w:top w:val="none" w:sz="0" w:space="0" w:color="auto"/>
        <w:left w:val="none" w:sz="0" w:space="0" w:color="auto"/>
        <w:bottom w:val="none" w:sz="0" w:space="0" w:color="auto"/>
        <w:right w:val="none" w:sz="0" w:space="0" w:color="auto"/>
      </w:divBdr>
    </w:div>
    <w:div w:id="790048614">
      <w:bodyDiv w:val="1"/>
      <w:marLeft w:val="0"/>
      <w:marRight w:val="0"/>
      <w:marTop w:val="0"/>
      <w:marBottom w:val="0"/>
      <w:divBdr>
        <w:top w:val="none" w:sz="0" w:space="0" w:color="auto"/>
        <w:left w:val="none" w:sz="0" w:space="0" w:color="auto"/>
        <w:bottom w:val="none" w:sz="0" w:space="0" w:color="auto"/>
        <w:right w:val="none" w:sz="0" w:space="0" w:color="auto"/>
      </w:divBdr>
    </w:div>
    <w:div w:id="809785485">
      <w:bodyDiv w:val="1"/>
      <w:marLeft w:val="0"/>
      <w:marRight w:val="0"/>
      <w:marTop w:val="0"/>
      <w:marBottom w:val="0"/>
      <w:divBdr>
        <w:top w:val="none" w:sz="0" w:space="0" w:color="auto"/>
        <w:left w:val="none" w:sz="0" w:space="0" w:color="auto"/>
        <w:bottom w:val="none" w:sz="0" w:space="0" w:color="auto"/>
        <w:right w:val="none" w:sz="0" w:space="0" w:color="auto"/>
      </w:divBdr>
    </w:div>
    <w:div w:id="859316527">
      <w:bodyDiv w:val="1"/>
      <w:marLeft w:val="0"/>
      <w:marRight w:val="0"/>
      <w:marTop w:val="0"/>
      <w:marBottom w:val="0"/>
      <w:divBdr>
        <w:top w:val="none" w:sz="0" w:space="0" w:color="auto"/>
        <w:left w:val="none" w:sz="0" w:space="0" w:color="auto"/>
        <w:bottom w:val="none" w:sz="0" w:space="0" w:color="auto"/>
        <w:right w:val="none" w:sz="0" w:space="0" w:color="auto"/>
      </w:divBdr>
    </w:div>
    <w:div w:id="958806333">
      <w:bodyDiv w:val="1"/>
      <w:marLeft w:val="0"/>
      <w:marRight w:val="0"/>
      <w:marTop w:val="0"/>
      <w:marBottom w:val="0"/>
      <w:divBdr>
        <w:top w:val="none" w:sz="0" w:space="0" w:color="auto"/>
        <w:left w:val="none" w:sz="0" w:space="0" w:color="auto"/>
        <w:bottom w:val="none" w:sz="0" w:space="0" w:color="auto"/>
        <w:right w:val="none" w:sz="0" w:space="0" w:color="auto"/>
      </w:divBdr>
    </w:div>
    <w:div w:id="1045252414">
      <w:bodyDiv w:val="1"/>
      <w:marLeft w:val="0"/>
      <w:marRight w:val="0"/>
      <w:marTop w:val="0"/>
      <w:marBottom w:val="0"/>
      <w:divBdr>
        <w:top w:val="none" w:sz="0" w:space="0" w:color="auto"/>
        <w:left w:val="none" w:sz="0" w:space="0" w:color="auto"/>
        <w:bottom w:val="none" w:sz="0" w:space="0" w:color="auto"/>
        <w:right w:val="none" w:sz="0" w:space="0" w:color="auto"/>
      </w:divBdr>
    </w:div>
    <w:div w:id="1075013924">
      <w:bodyDiv w:val="1"/>
      <w:marLeft w:val="0"/>
      <w:marRight w:val="0"/>
      <w:marTop w:val="0"/>
      <w:marBottom w:val="0"/>
      <w:divBdr>
        <w:top w:val="none" w:sz="0" w:space="0" w:color="auto"/>
        <w:left w:val="none" w:sz="0" w:space="0" w:color="auto"/>
        <w:bottom w:val="none" w:sz="0" w:space="0" w:color="auto"/>
        <w:right w:val="none" w:sz="0" w:space="0" w:color="auto"/>
      </w:divBdr>
    </w:div>
    <w:div w:id="1159613320">
      <w:bodyDiv w:val="1"/>
      <w:marLeft w:val="0"/>
      <w:marRight w:val="0"/>
      <w:marTop w:val="0"/>
      <w:marBottom w:val="0"/>
      <w:divBdr>
        <w:top w:val="none" w:sz="0" w:space="0" w:color="auto"/>
        <w:left w:val="none" w:sz="0" w:space="0" w:color="auto"/>
        <w:bottom w:val="none" w:sz="0" w:space="0" w:color="auto"/>
        <w:right w:val="none" w:sz="0" w:space="0" w:color="auto"/>
      </w:divBdr>
    </w:div>
    <w:div w:id="1168599342">
      <w:bodyDiv w:val="1"/>
      <w:marLeft w:val="0"/>
      <w:marRight w:val="0"/>
      <w:marTop w:val="0"/>
      <w:marBottom w:val="0"/>
      <w:divBdr>
        <w:top w:val="none" w:sz="0" w:space="0" w:color="auto"/>
        <w:left w:val="none" w:sz="0" w:space="0" w:color="auto"/>
        <w:bottom w:val="none" w:sz="0" w:space="0" w:color="auto"/>
        <w:right w:val="none" w:sz="0" w:space="0" w:color="auto"/>
      </w:divBdr>
    </w:div>
    <w:div w:id="1184519101">
      <w:bodyDiv w:val="1"/>
      <w:marLeft w:val="0"/>
      <w:marRight w:val="0"/>
      <w:marTop w:val="0"/>
      <w:marBottom w:val="0"/>
      <w:divBdr>
        <w:top w:val="none" w:sz="0" w:space="0" w:color="auto"/>
        <w:left w:val="none" w:sz="0" w:space="0" w:color="auto"/>
        <w:bottom w:val="none" w:sz="0" w:space="0" w:color="auto"/>
        <w:right w:val="none" w:sz="0" w:space="0" w:color="auto"/>
      </w:divBdr>
    </w:div>
    <w:div w:id="1243950909">
      <w:bodyDiv w:val="1"/>
      <w:marLeft w:val="0"/>
      <w:marRight w:val="0"/>
      <w:marTop w:val="0"/>
      <w:marBottom w:val="0"/>
      <w:divBdr>
        <w:top w:val="none" w:sz="0" w:space="0" w:color="auto"/>
        <w:left w:val="none" w:sz="0" w:space="0" w:color="auto"/>
        <w:bottom w:val="none" w:sz="0" w:space="0" w:color="auto"/>
        <w:right w:val="none" w:sz="0" w:space="0" w:color="auto"/>
      </w:divBdr>
    </w:div>
    <w:div w:id="1249462979">
      <w:bodyDiv w:val="1"/>
      <w:marLeft w:val="0"/>
      <w:marRight w:val="0"/>
      <w:marTop w:val="0"/>
      <w:marBottom w:val="0"/>
      <w:divBdr>
        <w:top w:val="none" w:sz="0" w:space="0" w:color="auto"/>
        <w:left w:val="none" w:sz="0" w:space="0" w:color="auto"/>
        <w:bottom w:val="none" w:sz="0" w:space="0" w:color="auto"/>
        <w:right w:val="none" w:sz="0" w:space="0" w:color="auto"/>
      </w:divBdr>
    </w:div>
    <w:div w:id="1365138232">
      <w:bodyDiv w:val="1"/>
      <w:marLeft w:val="0"/>
      <w:marRight w:val="0"/>
      <w:marTop w:val="0"/>
      <w:marBottom w:val="0"/>
      <w:divBdr>
        <w:top w:val="none" w:sz="0" w:space="0" w:color="auto"/>
        <w:left w:val="none" w:sz="0" w:space="0" w:color="auto"/>
        <w:bottom w:val="none" w:sz="0" w:space="0" w:color="auto"/>
        <w:right w:val="none" w:sz="0" w:space="0" w:color="auto"/>
      </w:divBdr>
    </w:div>
    <w:div w:id="1412891960">
      <w:bodyDiv w:val="1"/>
      <w:marLeft w:val="0"/>
      <w:marRight w:val="0"/>
      <w:marTop w:val="0"/>
      <w:marBottom w:val="0"/>
      <w:divBdr>
        <w:top w:val="none" w:sz="0" w:space="0" w:color="auto"/>
        <w:left w:val="none" w:sz="0" w:space="0" w:color="auto"/>
        <w:bottom w:val="none" w:sz="0" w:space="0" w:color="auto"/>
        <w:right w:val="none" w:sz="0" w:space="0" w:color="auto"/>
      </w:divBdr>
    </w:div>
    <w:div w:id="1463109402">
      <w:bodyDiv w:val="1"/>
      <w:marLeft w:val="0"/>
      <w:marRight w:val="0"/>
      <w:marTop w:val="0"/>
      <w:marBottom w:val="0"/>
      <w:divBdr>
        <w:top w:val="none" w:sz="0" w:space="0" w:color="auto"/>
        <w:left w:val="none" w:sz="0" w:space="0" w:color="auto"/>
        <w:bottom w:val="none" w:sz="0" w:space="0" w:color="auto"/>
        <w:right w:val="none" w:sz="0" w:space="0" w:color="auto"/>
      </w:divBdr>
    </w:div>
    <w:div w:id="1468206838">
      <w:bodyDiv w:val="1"/>
      <w:marLeft w:val="0"/>
      <w:marRight w:val="0"/>
      <w:marTop w:val="0"/>
      <w:marBottom w:val="0"/>
      <w:divBdr>
        <w:top w:val="none" w:sz="0" w:space="0" w:color="auto"/>
        <w:left w:val="none" w:sz="0" w:space="0" w:color="auto"/>
        <w:bottom w:val="none" w:sz="0" w:space="0" w:color="auto"/>
        <w:right w:val="none" w:sz="0" w:space="0" w:color="auto"/>
      </w:divBdr>
    </w:div>
    <w:div w:id="1469475719">
      <w:bodyDiv w:val="1"/>
      <w:marLeft w:val="0"/>
      <w:marRight w:val="0"/>
      <w:marTop w:val="0"/>
      <w:marBottom w:val="0"/>
      <w:divBdr>
        <w:top w:val="none" w:sz="0" w:space="0" w:color="auto"/>
        <w:left w:val="none" w:sz="0" w:space="0" w:color="auto"/>
        <w:bottom w:val="none" w:sz="0" w:space="0" w:color="auto"/>
        <w:right w:val="none" w:sz="0" w:space="0" w:color="auto"/>
      </w:divBdr>
    </w:div>
    <w:div w:id="1603881597">
      <w:bodyDiv w:val="1"/>
      <w:marLeft w:val="0"/>
      <w:marRight w:val="0"/>
      <w:marTop w:val="0"/>
      <w:marBottom w:val="0"/>
      <w:divBdr>
        <w:top w:val="none" w:sz="0" w:space="0" w:color="auto"/>
        <w:left w:val="none" w:sz="0" w:space="0" w:color="auto"/>
        <w:bottom w:val="none" w:sz="0" w:space="0" w:color="auto"/>
        <w:right w:val="none" w:sz="0" w:space="0" w:color="auto"/>
      </w:divBdr>
    </w:div>
    <w:div w:id="1637296010">
      <w:bodyDiv w:val="1"/>
      <w:marLeft w:val="0"/>
      <w:marRight w:val="0"/>
      <w:marTop w:val="0"/>
      <w:marBottom w:val="0"/>
      <w:divBdr>
        <w:top w:val="none" w:sz="0" w:space="0" w:color="auto"/>
        <w:left w:val="none" w:sz="0" w:space="0" w:color="auto"/>
        <w:bottom w:val="none" w:sz="0" w:space="0" w:color="auto"/>
        <w:right w:val="none" w:sz="0" w:space="0" w:color="auto"/>
      </w:divBdr>
    </w:div>
    <w:div w:id="1746611215">
      <w:bodyDiv w:val="1"/>
      <w:marLeft w:val="0"/>
      <w:marRight w:val="0"/>
      <w:marTop w:val="0"/>
      <w:marBottom w:val="0"/>
      <w:divBdr>
        <w:top w:val="none" w:sz="0" w:space="0" w:color="auto"/>
        <w:left w:val="none" w:sz="0" w:space="0" w:color="auto"/>
        <w:bottom w:val="none" w:sz="0" w:space="0" w:color="auto"/>
        <w:right w:val="none" w:sz="0" w:space="0" w:color="auto"/>
      </w:divBdr>
    </w:div>
    <w:div w:id="1786535262">
      <w:bodyDiv w:val="1"/>
      <w:marLeft w:val="0"/>
      <w:marRight w:val="0"/>
      <w:marTop w:val="0"/>
      <w:marBottom w:val="0"/>
      <w:divBdr>
        <w:top w:val="none" w:sz="0" w:space="0" w:color="auto"/>
        <w:left w:val="none" w:sz="0" w:space="0" w:color="auto"/>
        <w:bottom w:val="none" w:sz="0" w:space="0" w:color="auto"/>
        <w:right w:val="none" w:sz="0" w:space="0" w:color="auto"/>
      </w:divBdr>
    </w:div>
    <w:div w:id="1805149814">
      <w:bodyDiv w:val="1"/>
      <w:marLeft w:val="0"/>
      <w:marRight w:val="0"/>
      <w:marTop w:val="0"/>
      <w:marBottom w:val="0"/>
      <w:divBdr>
        <w:top w:val="none" w:sz="0" w:space="0" w:color="auto"/>
        <w:left w:val="none" w:sz="0" w:space="0" w:color="auto"/>
        <w:bottom w:val="none" w:sz="0" w:space="0" w:color="auto"/>
        <w:right w:val="none" w:sz="0" w:space="0" w:color="auto"/>
      </w:divBdr>
    </w:div>
    <w:div w:id="1884363841">
      <w:bodyDiv w:val="1"/>
      <w:marLeft w:val="0"/>
      <w:marRight w:val="0"/>
      <w:marTop w:val="0"/>
      <w:marBottom w:val="0"/>
      <w:divBdr>
        <w:top w:val="none" w:sz="0" w:space="0" w:color="auto"/>
        <w:left w:val="none" w:sz="0" w:space="0" w:color="auto"/>
        <w:bottom w:val="none" w:sz="0" w:space="0" w:color="auto"/>
        <w:right w:val="none" w:sz="0" w:space="0" w:color="auto"/>
      </w:divBdr>
    </w:div>
    <w:div w:id="1896428480">
      <w:bodyDiv w:val="1"/>
      <w:marLeft w:val="0"/>
      <w:marRight w:val="0"/>
      <w:marTop w:val="0"/>
      <w:marBottom w:val="0"/>
      <w:divBdr>
        <w:top w:val="none" w:sz="0" w:space="0" w:color="auto"/>
        <w:left w:val="none" w:sz="0" w:space="0" w:color="auto"/>
        <w:bottom w:val="none" w:sz="0" w:space="0" w:color="auto"/>
        <w:right w:val="none" w:sz="0" w:space="0" w:color="auto"/>
      </w:divBdr>
    </w:div>
    <w:div w:id="207173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microsoft.com/office/2007/relationships/hdphoto" Target="media/hdphoto4.wdp"/><Relationship Id="rId26" Type="http://schemas.microsoft.com/office/2007/relationships/hdphoto" Target="media/hdphoto8.wdp"/><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2.jpeg"/><Relationship Id="rId12" Type="http://schemas.microsoft.com/office/2007/relationships/hdphoto" Target="media/hdphoto2.wdp"/><Relationship Id="rId17" Type="http://schemas.openxmlformats.org/officeDocument/2006/relationships/image" Target="media/image10.pn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9.png"/><Relationship Id="rId20" Type="http://schemas.microsoft.com/office/2007/relationships/hdphoto" Target="media/hdphoto5.wdp"/><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6.png"/><Relationship Id="rId24" Type="http://schemas.microsoft.com/office/2007/relationships/hdphoto" Target="media/hdphoto7.wdp"/><Relationship Id="rId5" Type="http://schemas.openxmlformats.org/officeDocument/2006/relationships/image" Target="media/image1.png"/><Relationship Id="rId15" Type="http://schemas.microsoft.com/office/2007/relationships/hdphoto" Target="media/hdphoto3.wdp"/><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microsoft.com/office/2007/relationships/hdphoto" Target="media/hdphoto6.wdp"/><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The Smallberry Green Primary School</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Bharj</dc:creator>
  <cp:keywords/>
  <dc:description/>
  <cp:lastModifiedBy>G. Chana</cp:lastModifiedBy>
  <cp:revision>6</cp:revision>
  <dcterms:created xsi:type="dcterms:W3CDTF">2025-07-09T07:49:00Z</dcterms:created>
  <dcterms:modified xsi:type="dcterms:W3CDTF">2025-09-03T16:47:00Z</dcterms:modified>
</cp:coreProperties>
</file>